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07112" w14:textId="77777777" w:rsidR="002372A0" w:rsidRPr="00FF4FCF" w:rsidRDefault="00FF4FCF">
      <w:pPr>
        <w:widowControl/>
        <w:jc w:val="left"/>
        <w:textAlignment w:val="center"/>
        <w:rPr>
          <w:rFonts w:ascii="Arial" w:eastAsia="SimSun" w:hAnsi="Arial" w:cs="Arial"/>
          <w:color w:val="000000"/>
          <w:sz w:val="20"/>
          <w:szCs w:val="20"/>
        </w:rPr>
      </w:pPr>
      <w:r w:rsidRPr="00FF4FCF">
        <w:rPr>
          <w:rFonts w:ascii="Arial" w:hAnsi="Arial" w:cs="Arial"/>
          <w:color w:val="000000"/>
          <w:sz w:val="20"/>
          <w:szCs w:val="20"/>
        </w:rPr>
        <w:t>Supplementary table 1</w:t>
      </w:r>
      <w:r w:rsidRPr="00FF4FCF">
        <w:rPr>
          <w:rFonts w:ascii="Arial" w:hAnsi="Arial" w:cs="Arial"/>
          <w:color w:val="000000"/>
          <w:sz w:val="20"/>
          <w:szCs w:val="20"/>
        </w:rPr>
        <w:t xml:space="preserve"> </w:t>
      </w:r>
      <w:r w:rsidRPr="00FF4FCF">
        <w:rPr>
          <w:rFonts w:ascii="Arial" w:eastAsia="SimSun" w:hAnsi="Arial" w:cs="Arial"/>
          <w:color w:val="000000"/>
          <w:kern w:val="0"/>
          <w:sz w:val="20"/>
          <w:szCs w:val="20"/>
          <w:lang w:bidi="ar"/>
        </w:rPr>
        <w:t xml:space="preserve">Sociological </w:t>
      </w:r>
      <w:r w:rsidRPr="00FF4FCF">
        <w:rPr>
          <w:rFonts w:ascii="Arial" w:eastAsia="SimSun" w:hAnsi="Arial" w:cs="Arial"/>
          <w:color w:val="000000"/>
          <w:kern w:val="0"/>
          <w:sz w:val="20"/>
          <w:szCs w:val="20"/>
          <w:lang w:bidi="ar"/>
        </w:rPr>
        <w:t>D</w:t>
      </w:r>
      <w:r w:rsidRPr="00FF4FCF">
        <w:rPr>
          <w:rFonts w:ascii="Arial" w:eastAsia="SimSun" w:hAnsi="Arial" w:cs="Arial"/>
          <w:color w:val="000000"/>
          <w:kern w:val="0"/>
          <w:sz w:val="20"/>
          <w:szCs w:val="20"/>
          <w:lang w:bidi="ar"/>
        </w:rPr>
        <w:t>ata</w:t>
      </w:r>
    </w:p>
    <w:tbl>
      <w:tblPr>
        <w:tblW w:w="8422" w:type="dxa"/>
        <w:tblInd w:w="100" w:type="dxa"/>
        <w:tblLook w:val="04A0" w:firstRow="1" w:lastRow="0" w:firstColumn="1" w:lastColumn="0" w:noHBand="0" w:noVBand="1"/>
      </w:tblPr>
      <w:tblGrid>
        <w:gridCol w:w="2890"/>
        <w:gridCol w:w="1899"/>
        <w:gridCol w:w="793"/>
        <w:gridCol w:w="1074"/>
        <w:gridCol w:w="1766"/>
      </w:tblGrid>
      <w:tr w:rsidR="002372A0" w:rsidRPr="00FF4FCF" w14:paraId="415E862C" w14:textId="77777777">
        <w:trPr>
          <w:trHeight w:val="300"/>
        </w:trPr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2972A742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Item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13200997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Options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24791AC0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Frequency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191DE112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Frequency(%)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2A942887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Cumulative Percentage(%)</w:t>
            </w:r>
          </w:p>
        </w:tc>
      </w:tr>
      <w:tr w:rsidR="002372A0" w:rsidRPr="00FF4FCF" w14:paraId="438B3B6B" w14:textId="77777777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1352A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Gender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B664E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Male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DB54B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149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E009F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48.38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7E9AF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48.38</w:t>
            </w:r>
          </w:p>
        </w:tc>
      </w:tr>
      <w:tr w:rsidR="002372A0" w:rsidRPr="00FF4FCF" w14:paraId="09E03561" w14:textId="77777777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EF65E" w14:textId="77777777" w:rsidR="002372A0" w:rsidRPr="00FF4FCF" w:rsidRDefault="002372A0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7BED5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86826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03438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51.62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FDAB2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:rsidR="002372A0" w:rsidRPr="00FF4FCF" w14:paraId="201B13F5" w14:textId="77777777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EAFCA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Age Group(years)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76646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41-45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A274C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4F987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27.92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FFFFA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27.92</w:t>
            </w:r>
          </w:p>
        </w:tc>
      </w:tr>
      <w:tr w:rsidR="002372A0" w:rsidRPr="00FF4FCF" w14:paraId="534CB192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FD5B6" w14:textId="77777777" w:rsidR="002372A0" w:rsidRPr="00FF4FCF" w:rsidRDefault="002372A0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51444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46-50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021B0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D498F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21.43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66392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49.35</w:t>
            </w:r>
          </w:p>
        </w:tc>
      </w:tr>
      <w:tr w:rsidR="002372A0" w:rsidRPr="00FF4FCF" w14:paraId="51746A47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3278B" w14:textId="77777777" w:rsidR="002372A0" w:rsidRPr="00FF4FCF" w:rsidRDefault="002372A0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B00E2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51-55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F99C9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2BFE6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25.97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E9401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75.32</w:t>
            </w:r>
          </w:p>
        </w:tc>
      </w:tr>
      <w:tr w:rsidR="002372A0" w:rsidRPr="00FF4FCF" w14:paraId="54024C38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DE984" w14:textId="77777777" w:rsidR="002372A0" w:rsidRPr="00FF4FCF" w:rsidRDefault="002372A0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971BB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56-60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A224A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F7568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24.68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5B6B3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:rsidR="002372A0" w:rsidRPr="00FF4FCF" w14:paraId="7E2A514F" w14:textId="77777777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0300B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Marital Status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DC6CA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Single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91AF2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F37B2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23.05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D1B49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23.05</w:t>
            </w:r>
          </w:p>
        </w:tc>
      </w:tr>
      <w:tr w:rsidR="002372A0" w:rsidRPr="00FF4FCF" w14:paraId="763966A6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D8010" w14:textId="77777777" w:rsidR="002372A0" w:rsidRPr="00FF4FCF" w:rsidRDefault="002372A0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8F843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Married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50AF1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939B3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63.96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3D8D5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87.01</w:t>
            </w:r>
          </w:p>
        </w:tc>
      </w:tr>
      <w:tr w:rsidR="002372A0" w:rsidRPr="00FF4FCF" w14:paraId="1360330B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A755A" w14:textId="77777777" w:rsidR="002372A0" w:rsidRPr="00FF4FCF" w:rsidRDefault="002372A0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8031D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1C574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D8B55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12.99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3C559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:rsidR="002372A0" w:rsidRPr="00FF4FCF" w14:paraId="4DD702CC" w14:textId="77777777">
        <w:trPr>
          <w:trHeight w:val="300"/>
        </w:trPr>
        <w:tc>
          <w:tcPr>
            <w:tcW w:w="28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8E8679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Place of residence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CD8C7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0A1FD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1F4AD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78.57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3E024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78.57</w:t>
            </w:r>
          </w:p>
        </w:tc>
      </w:tr>
      <w:tr w:rsidR="002372A0" w:rsidRPr="00FF4FCF" w14:paraId="6B7F5215" w14:textId="77777777">
        <w:trPr>
          <w:trHeight w:val="300"/>
        </w:trPr>
        <w:tc>
          <w:tcPr>
            <w:tcW w:w="286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26B990" w14:textId="77777777" w:rsidR="002372A0" w:rsidRPr="00FF4FCF" w:rsidRDefault="002372A0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DF0DD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Village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5B686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98FC1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21.43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9CCEC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:rsidR="002372A0" w:rsidRPr="00FF4FCF" w14:paraId="6CBB5988" w14:textId="77777777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4A667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Occupation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1EE16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Farming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C23FD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9C960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4.87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E1DC0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4.87</w:t>
            </w:r>
          </w:p>
        </w:tc>
      </w:tr>
      <w:tr w:rsidR="002372A0" w:rsidRPr="00FF4FCF" w14:paraId="404B4A5E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72074" w14:textId="77777777" w:rsidR="002372A0" w:rsidRPr="00FF4FCF" w:rsidRDefault="002372A0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9764D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Employed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649D3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9361C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26.62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D4B0A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31.49</w:t>
            </w:r>
          </w:p>
        </w:tc>
      </w:tr>
      <w:tr w:rsidR="002372A0" w:rsidRPr="00FF4FCF" w14:paraId="4121A942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9DF1F" w14:textId="77777777" w:rsidR="002372A0" w:rsidRPr="00FF4FCF" w:rsidRDefault="002372A0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48FDD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Self-employed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3023B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80B74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29.22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F4DBD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60.71</w:t>
            </w:r>
          </w:p>
        </w:tc>
      </w:tr>
      <w:tr w:rsidR="002372A0" w:rsidRPr="00FF4FCF" w14:paraId="00E8D56E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EF2B4" w14:textId="77777777" w:rsidR="002372A0" w:rsidRPr="00FF4FCF" w:rsidRDefault="002372A0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2A125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Retired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5AE9D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6CF33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7.47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A9224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68.18</w:t>
            </w:r>
          </w:p>
        </w:tc>
      </w:tr>
      <w:tr w:rsidR="002372A0" w:rsidRPr="00FF4FCF" w14:paraId="55D2B5BB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4E307" w14:textId="77777777" w:rsidR="002372A0" w:rsidRPr="00FF4FCF" w:rsidRDefault="002372A0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6A0D7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D2073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29FDC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31.82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78120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:rsidR="002372A0" w:rsidRPr="00FF4FCF" w14:paraId="55254176" w14:textId="77777777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8CBFE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Education level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9D04F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Junior high school and below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EF518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9F355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8DE9B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21.1</w:t>
            </w:r>
          </w:p>
        </w:tc>
      </w:tr>
      <w:tr w:rsidR="002372A0" w:rsidRPr="00FF4FCF" w14:paraId="452A0609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8D9B3" w14:textId="77777777" w:rsidR="002372A0" w:rsidRPr="00FF4FCF" w:rsidRDefault="002372A0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6FED8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High school or technical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D816B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AB0D4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21.75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85758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42.86</w:t>
            </w:r>
          </w:p>
        </w:tc>
      </w:tr>
      <w:tr w:rsidR="002372A0" w:rsidRPr="00FF4FCF" w14:paraId="08ED0638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8CD29" w14:textId="77777777" w:rsidR="002372A0" w:rsidRPr="00FF4FCF" w:rsidRDefault="002372A0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88690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College degree or above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C524D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12A2B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57.14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FBFB3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:rsidR="002372A0" w:rsidRPr="00FF4FCF" w14:paraId="0C952D34" w14:textId="77777777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C7AAB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Per capital monthly income of the </w:t>
            </w: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family</w:t>
            </w: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（</w:t>
            </w: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RMB</w:t>
            </w: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8CA55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＜</w:t>
            </w:r>
            <w:r w:rsidRPr="00FF4FCF">
              <w:rPr>
                <w:rStyle w:val="font21"/>
                <w:rFonts w:ascii="Arial" w:eastAsia="SimSun" w:hAnsi="Arial" w:cs="Arial"/>
                <w:sz w:val="20"/>
                <w:szCs w:val="20"/>
                <w:lang w:bidi="ar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1A8DC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8CCF3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33.77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B0F71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33.77</w:t>
            </w:r>
          </w:p>
        </w:tc>
      </w:tr>
      <w:tr w:rsidR="002372A0" w:rsidRPr="00FF4FCF" w14:paraId="779F1D72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62395" w14:textId="77777777" w:rsidR="002372A0" w:rsidRPr="00FF4FCF" w:rsidRDefault="002372A0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C3E76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5,000-10,000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32F1E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4866F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45.45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45787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79.22</w:t>
            </w:r>
          </w:p>
        </w:tc>
      </w:tr>
      <w:tr w:rsidR="002372A0" w:rsidRPr="00FF4FCF" w14:paraId="775EB319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795C6" w14:textId="77777777" w:rsidR="002372A0" w:rsidRPr="00FF4FCF" w:rsidRDefault="002372A0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5F1DF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＞</w:t>
            </w:r>
            <w:r w:rsidRPr="00FF4FCF">
              <w:rPr>
                <w:rStyle w:val="font21"/>
                <w:rFonts w:ascii="Arial" w:eastAsia="SimSun" w:hAnsi="Arial" w:cs="Arial"/>
                <w:sz w:val="20"/>
                <w:szCs w:val="20"/>
                <w:lang w:bidi="ar"/>
              </w:rPr>
              <w:t>10,000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01AA8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885D1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C9866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:rsidR="002372A0" w:rsidRPr="00FF4FCF" w14:paraId="523BF893" w14:textId="77777777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8DEA6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Source of medical expenses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60457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Rural cooperative medical care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45036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7A488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12.66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AF7B3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12.66</w:t>
            </w:r>
          </w:p>
        </w:tc>
      </w:tr>
      <w:tr w:rsidR="002372A0" w:rsidRPr="00FF4FCF" w14:paraId="3DDDF97E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BFCB7" w14:textId="77777777" w:rsidR="002372A0" w:rsidRPr="00FF4FCF" w:rsidRDefault="002372A0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B9E99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Employee medical insurance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1DE57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F9D66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58.77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E212F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71.43</w:t>
            </w:r>
          </w:p>
        </w:tc>
      </w:tr>
      <w:tr w:rsidR="002372A0" w:rsidRPr="00FF4FCF" w14:paraId="0B9FCFF6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AAF84" w14:textId="77777777" w:rsidR="002372A0" w:rsidRPr="00FF4FCF" w:rsidRDefault="002372A0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9A96B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Resident medical insurance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24395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3AE4C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16.56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CFC2D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87.99</w:t>
            </w:r>
          </w:p>
        </w:tc>
      </w:tr>
      <w:tr w:rsidR="002372A0" w:rsidRPr="00FF4FCF" w14:paraId="0CB07DBE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C0B32" w14:textId="77777777" w:rsidR="002372A0" w:rsidRPr="00FF4FCF" w:rsidRDefault="002372A0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89EAD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Self-paid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A6223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E99B3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12.01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88255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:rsidR="002372A0" w:rsidRPr="00FF4FCF" w14:paraId="0DD6C0B8" w14:textId="77777777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ACDE4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Religious beliefs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4D522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8586F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1AEE7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35.39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212CB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35.39</w:t>
            </w:r>
          </w:p>
        </w:tc>
      </w:tr>
      <w:tr w:rsidR="002372A0" w:rsidRPr="00FF4FCF" w14:paraId="132B62FD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E5E82" w14:textId="77777777" w:rsidR="002372A0" w:rsidRPr="00FF4FCF" w:rsidRDefault="002372A0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C757A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16F08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D480B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64.61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C41EF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:rsidR="002372A0" w:rsidRPr="00FF4FCF" w14:paraId="474E5F68" w14:textId="77777777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CA6C3" w14:textId="77777777" w:rsidR="002372A0" w:rsidRPr="00FF4FCF" w:rsidRDefault="00FF4FCF">
            <w:pPr>
              <w:widowControl/>
              <w:jc w:val="center"/>
              <w:textAlignment w:val="bottom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Number of pulmonary nodules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C9938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72701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A583E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26.95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91406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26.95</w:t>
            </w:r>
          </w:p>
        </w:tc>
      </w:tr>
      <w:tr w:rsidR="002372A0" w:rsidRPr="00FF4FCF" w14:paraId="611C684A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7D182" w14:textId="77777777" w:rsidR="002372A0" w:rsidRPr="00FF4FCF" w:rsidRDefault="002372A0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77C78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＞</w:t>
            </w: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DBEFA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74A0F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73.05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8A175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:rsidR="002372A0" w:rsidRPr="00FF4FCF" w14:paraId="468CED4B" w14:textId="77777777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7004E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Smoking history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89FBF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7ACCA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FE869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77.6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4776B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77.6</w:t>
            </w:r>
          </w:p>
        </w:tc>
      </w:tr>
      <w:tr w:rsidR="002372A0" w:rsidRPr="00FF4FCF" w14:paraId="7895BC9B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03931" w14:textId="77777777" w:rsidR="002372A0" w:rsidRPr="00FF4FCF" w:rsidRDefault="002372A0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4438E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94D0F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4FECB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BF1E7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:rsidR="002372A0" w:rsidRPr="00FF4FCF" w14:paraId="031D16BA" w14:textId="77777777">
        <w:trPr>
          <w:trHeight w:val="300"/>
        </w:trPr>
        <w:tc>
          <w:tcPr>
            <w:tcW w:w="28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92607B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Family history of lung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26FFF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D85C8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6425A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22BDB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27.6</w:t>
            </w:r>
          </w:p>
        </w:tc>
      </w:tr>
      <w:tr w:rsidR="002372A0" w:rsidRPr="00FF4FCF" w14:paraId="548E7706" w14:textId="77777777">
        <w:trPr>
          <w:trHeight w:val="300"/>
        </w:trPr>
        <w:tc>
          <w:tcPr>
            <w:tcW w:w="286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01C763" w14:textId="77777777" w:rsidR="002372A0" w:rsidRPr="00FF4FCF" w:rsidRDefault="002372A0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D20F0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0C44B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9C547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72.4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54725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:rsidR="002372A0" w:rsidRPr="00FF4FCF" w14:paraId="1F833F9D" w14:textId="77777777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2B97BF33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5DB55563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5814D2C7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71BDEA72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</w:tbl>
    <w:p w14:paraId="7D93C47D" w14:textId="77777777" w:rsidR="002372A0" w:rsidRPr="00FF4FCF" w:rsidRDefault="002372A0">
      <w:pPr>
        <w:rPr>
          <w:rFonts w:ascii="Arial" w:hAnsi="Arial" w:cs="Arial"/>
          <w:color w:val="000000"/>
          <w:sz w:val="20"/>
          <w:szCs w:val="20"/>
        </w:rPr>
      </w:pPr>
    </w:p>
    <w:p w14:paraId="113FAAB8" w14:textId="77777777" w:rsidR="002372A0" w:rsidRPr="00FF4FCF" w:rsidRDefault="00FF4FCF">
      <w:pPr>
        <w:rPr>
          <w:rFonts w:ascii="Arial" w:hAnsi="Arial" w:cs="Arial"/>
          <w:color w:val="000000"/>
          <w:sz w:val="20"/>
          <w:szCs w:val="20"/>
        </w:rPr>
      </w:pPr>
      <w:r w:rsidRPr="00FF4FCF">
        <w:rPr>
          <w:rFonts w:ascii="Arial" w:hAnsi="Arial" w:cs="Arial"/>
          <w:color w:val="000000"/>
          <w:sz w:val="20"/>
          <w:szCs w:val="20"/>
        </w:rPr>
        <w:t xml:space="preserve">Supplementary table </w:t>
      </w:r>
      <w:r w:rsidRPr="00FF4FCF">
        <w:rPr>
          <w:rFonts w:ascii="Arial" w:hAnsi="Arial" w:cs="Arial"/>
          <w:color w:val="000000"/>
          <w:sz w:val="20"/>
          <w:szCs w:val="20"/>
        </w:rPr>
        <w:t xml:space="preserve">2 </w:t>
      </w:r>
      <w:r w:rsidRPr="00FF4FCF">
        <w:rPr>
          <w:rFonts w:ascii="Arial" w:eastAsia="SimSun" w:hAnsi="Arial" w:cs="Arial"/>
          <w:color w:val="000000"/>
          <w:kern w:val="0"/>
          <w:sz w:val="20"/>
          <w:szCs w:val="20"/>
          <w:lang w:bidi="ar"/>
        </w:rPr>
        <w:t>Pearson Correlation</w:t>
      </w:r>
      <w:r w:rsidRPr="00FF4FCF">
        <w:rPr>
          <w:rFonts w:ascii="Arial" w:eastAsia="SimSun" w:hAnsi="Arial" w:cs="Arial"/>
          <w:color w:val="000000"/>
          <w:kern w:val="0"/>
          <w:sz w:val="20"/>
          <w:szCs w:val="20"/>
          <w:lang w:bidi="ar"/>
        </w:rPr>
        <w:t>（</w:t>
      </w:r>
      <w:r w:rsidRPr="00FF4FCF">
        <w:rPr>
          <w:rFonts w:ascii="Arial" w:eastAsia="SimSun" w:hAnsi="Arial" w:cs="Arial"/>
          <w:color w:val="000000"/>
          <w:kern w:val="0"/>
          <w:sz w:val="20"/>
          <w:szCs w:val="20"/>
          <w:lang w:bidi="ar"/>
        </w:rPr>
        <w:t>T</w:t>
      </w:r>
      <w:r w:rsidRPr="00FF4FCF">
        <w:rPr>
          <w:rFonts w:ascii="Arial" w:eastAsia="SimSun" w:hAnsi="Arial" w:cs="Arial"/>
          <w:color w:val="000000"/>
          <w:kern w:val="0"/>
          <w:sz w:val="20"/>
          <w:szCs w:val="20"/>
          <w:lang w:bidi="ar"/>
        </w:rPr>
        <w:t xml:space="preserve">otal </w:t>
      </w:r>
      <w:r w:rsidRPr="00FF4FCF">
        <w:rPr>
          <w:rFonts w:ascii="Arial" w:eastAsia="SimSun" w:hAnsi="Arial" w:cs="Arial"/>
          <w:color w:val="000000"/>
          <w:kern w:val="0"/>
          <w:sz w:val="20"/>
          <w:szCs w:val="20"/>
          <w:lang w:bidi="ar"/>
        </w:rPr>
        <w:t>S</w:t>
      </w:r>
      <w:r w:rsidRPr="00FF4FCF">
        <w:rPr>
          <w:rFonts w:ascii="Arial" w:eastAsia="SimSun" w:hAnsi="Arial" w:cs="Arial"/>
          <w:color w:val="000000"/>
          <w:kern w:val="0"/>
          <w:sz w:val="20"/>
          <w:szCs w:val="20"/>
          <w:lang w:bidi="ar"/>
        </w:rPr>
        <w:t>core</w:t>
      </w:r>
      <w:r w:rsidRPr="00FF4FCF">
        <w:rPr>
          <w:rFonts w:ascii="Arial" w:eastAsia="SimSun" w:hAnsi="Arial" w:cs="Arial"/>
          <w:color w:val="000000"/>
          <w:kern w:val="0"/>
          <w:sz w:val="20"/>
          <w:szCs w:val="20"/>
          <w:lang w:bidi="ar"/>
        </w:rPr>
        <w:t>）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147"/>
        <w:gridCol w:w="1588"/>
        <w:gridCol w:w="1057"/>
        <w:gridCol w:w="907"/>
        <w:gridCol w:w="975"/>
        <w:gridCol w:w="774"/>
        <w:gridCol w:w="747"/>
        <w:gridCol w:w="327"/>
      </w:tblGrid>
      <w:tr w:rsidR="002372A0" w:rsidRPr="00FF4FCF" w14:paraId="4AC7FAD0" w14:textId="77777777">
        <w:trPr>
          <w:trHeight w:val="30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918EA" w14:textId="77777777" w:rsidR="002372A0" w:rsidRPr="00FF4FCF" w:rsidRDefault="002372A0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</w:tr>
      <w:tr w:rsidR="002372A0" w:rsidRPr="00FF4FCF" w14:paraId="513816D9" w14:textId="77777777">
        <w:trPr>
          <w:trHeight w:val="300"/>
        </w:trPr>
        <w:tc>
          <w:tcPr>
            <w:tcW w:w="1260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DCA4F" w14:textId="77777777" w:rsidR="002372A0" w:rsidRPr="00FF4FCF" w:rsidRDefault="002372A0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1E386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i/>
                <w:iCs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620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836FE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i/>
                <w:iCs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SD</w:t>
            </w:r>
          </w:p>
        </w:tc>
        <w:tc>
          <w:tcPr>
            <w:tcW w:w="53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1C279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7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93F0E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454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8BE27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438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ABCF6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88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845E9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2372A0" w:rsidRPr="00FF4FCF" w14:paraId="071D36D4" w14:textId="77777777">
        <w:trPr>
          <w:trHeight w:val="300"/>
        </w:trPr>
        <w:tc>
          <w:tcPr>
            <w:tcW w:w="126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81E4B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1.Intolerance of uncertainty</w:t>
            </w:r>
          </w:p>
        </w:tc>
        <w:tc>
          <w:tcPr>
            <w:tcW w:w="93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9A7C7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33.779</w:t>
            </w:r>
          </w:p>
        </w:tc>
        <w:tc>
          <w:tcPr>
            <w:tcW w:w="62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B3CA4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14.057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1EA8E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D50FC" w14:textId="77777777" w:rsidR="002372A0" w:rsidRPr="00FF4FCF" w:rsidRDefault="002372A0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DA292" w14:textId="77777777" w:rsidR="002372A0" w:rsidRPr="00FF4FCF" w:rsidRDefault="002372A0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81EFA" w14:textId="77777777" w:rsidR="002372A0" w:rsidRPr="00FF4FCF" w:rsidRDefault="002372A0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C0EE8" w14:textId="77777777" w:rsidR="002372A0" w:rsidRPr="00FF4FCF" w:rsidRDefault="002372A0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</w:tr>
      <w:tr w:rsidR="002372A0" w:rsidRPr="00FF4FCF" w14:paraId="672E3E3A" w14:textId="77777777">
        <w:trPr>
          <w:trHeight w:val="300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B885E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2.Negative interpretation bias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0C9AE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68.458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10BC7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24.76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8B8A4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0.179**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E6DA0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F42FA" w14:textId="77777777" w:rsidR="002372A0" w:rsidRPr="00FF4FCF" w:rsidRDefault="002372A0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B560E" w14:textId="77777777" w:rsidR="002372A0" w:rsidRPr="00FF4FCF" w:rsidRDefault="002372A0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A1BCA" w14:textId="77777777" w:rsidR="002372A0" w:rsidRPr="00FF4FCF" w:rsidRDefault="002372A0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</w:tr>
      <w:tr w:rsidR="002372A0" w:rsidRPr="00FF4FCF" w14:paraId="3A5BF364" w14:textId="77777777">
        <w:trPr>
          <w:trHeight w:val="300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7C056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3.Trust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92986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27.756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47F17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11.912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7D7EE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-0.173**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E152D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-0.164**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D3AAD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69A9A" w14:textId="77777777" w:rsidR="002372A0" w:rsidRPr="00FF4FCF" w:rsidRDefault="002372A0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5785F" w14:textId="77777777" w:rsidR="002372A0" w:rsidRPr="00FF4FCF" w:rsidRDefault="002372A0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</w:tr>
      <w:tr w:rsidR="002372A0" w:rsidRPr="00FF4FCF" w14:paraId="2598EDA9" w14:textId="77777777">
        <w:trPr>
          <w:trHeight w:val="300"/>
        </w:trPr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FE3D5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4.Treatment adherence to follow-up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6DE3B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18.601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2E464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6.997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E1A93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-0.427**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F6897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-0.268**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FE206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0.388**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8DD56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6A422" w14:textId="77777777" w:rsidR="002372A0" w:rsidRPr="00FF4FCF" w:rsidRDefault="002372A0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</w:tr>
      <w:tr w:rsidR="002372A0" w:rsidRPr="00FF4FCF" w14:paraId="14471F8A" w14:textId="77777777">
        <w:trPr>
          <w:trHeight w:val="300"/>
        </w:trPr>
        <w:tc>
          <w:tcPr>
            <w:tcW w:w="126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38956D01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5.Self-compassion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3AE69775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85.256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2956A3B4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27.626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6EBEBF99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-0.008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3A8DB3ED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0.002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6B6ACF66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0.278**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3883E0A6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0.128*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537C9E97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</w:tbl>
    <w:p w14:paraId="599C22B8" w14:textId="77777777" w:rsidR="002372A0" w:rsidRPr="00FF4FCF" w:rsidRDefault="00FF4FCF">
      <w:pPr>
        <w:rPr>
          <w:rFonts w:ascii="Arial" w:hAnsi="Arial" w:cs="Arial"/>
          <w:color w:val="000000"/>
          <w:sz w:val="20"/>
          <w:szCs w:val="20"/>
        </w:rPr>
      </w:pPr>
      <w:r w:rsidRPr="00FF4FCF">
        <w:rPr>
          <w:rFonts w:ascii="Arial" w:eastAsia="SimSun" w:hAnsi="Arial" w:cs="Arial"/>
          <w:color w:val="000000"/>
          <w:kern w:val="0"/>
          <w:sz w:val="20"/>
          <w:szCs w:val="20"/>
          <w:lang w:bidi="ar"/>
        </w:rPr>
        <w:t>Note:</w:t>
      </w:r>
      <w:r w:rsidRPr="00FF4FCF">
        <w:rPr>
          <w:rFonts w:ascii="Arial" w:eastAsia="SimSun" w:hAnsi="Arial" w:cs="Arial"/>
          <w:color w:val="000000"/>
          <w:kern w:val="0"/>
          <w:sz w:val="20"/>
          <w:szCs w:val="20"/>
          <w:lang w:bidi="ar"/>
        </w:rPr>
        <w:t>* p&lt;0.05 ** p&lt;0.01</w:t>
      </w:r>
    </w:p>
    <w:p w14:paraId="2C816A30" w14:textId="77777777" w:rsidR="002372A0" w:rsidRPr="00FF4FCF" w:rsidRDefault="002372A0">
      <w:pPr>
        <w:rPr>
          <w:rFonts w:ascii="Arial" w:hAnsi="Arial" w:cs="Arial"/>
          <w:color w:val="000000"/>
          <w:sz w:val="20"/>
          <w:szCs w:val="20"/>
        </w:rPr>
      </w:pPr>
    </w:p>
    <w:p w14:paraId="49583735" w14:textId="77777777" w:rsidR="002372A0" w:rsidRPr="00FF4FCF" w:rsidRDefault="00FF4FCF">
      <w:pPr>
        <w:rPr>
          <w:rFonts w:ascii="Arial" w:hAnsi="Arial" w:cs="Arial"/>
          <w:color w:val="000000"/>
          <w:sz w:val="20"/>
          <w:szCs w:val="20"/>
        </w:rPr>
      </w:pPr>
      <w:r w:rsidRPr="00FF4FCF">
        <w:rPr>
          <w:rFonts w:ascii="Arial" w:hAnsi="Arial" w:cs="Arial"/>
          <w:color w:val="000000"/>
          <w:sz w:val="20"/>
          <w:szCs w:val="20"/>
        </w:rPr>
        <w:t xml:space="preserve">Supplementary table </w:t>
      </w:r>
      <w:r w:rsidRPr="00FF4FCF">
        <w:rPr>
          <w:rFonts w:ascii="Arial" w:hAnsi="Arial" w:cs="Arial"/>
          <w:color w:val="000000"/>
          <w:sz w:val="20"/>
          <w:szCs w:val="20"/>
        </w:rPr>
        <w:t xml:space="preserve">3 </w:t>
      </w:r>
      <w:r w:rsidRPr="00FF4FCF">
        <w:rPr>
          <w:rFonts w:ascii="Arial" w:eastAsia="SimSun" w:hAnsi="Arial" w:cs="Arial"/>
          <w:color w:val="000000"/>
          <w:kern w:val="0"/>
          <w:sz w:val="20"/>
          <w:szCs w:val="20"/>
          <w:lang w:bidi="ar"/>
        </w:rPr>
        <w:t>Pearson Correlation(</w:t>
      </w:r>
      <w:r w:rsidRPr="00FF4FCF">
        <w:rPr>
          <w:rFonts w:ascii="Arial" w:eastAsia="SimSun" w:hAnsi="Arial" w:cs="Arial" w:hint="eastAsia"/>
          <w:color w:val="000000"/>
          <w:kern w:val="0"/>
          <w:sz w:val="20"/>
          <w:szCs w:val="20"/>
          <w:lang w:bidi="ar"/>
        </w:rPr>
        <w:t>A</w:t>
      </w:r>
      <w:r w:rsidRPr="00FF4FCF">
        <w:rPr>
          <w:rFonts w:ascii="Arial" w:eastAsia="SimSun" w:hAnsi="Arial" w:cs="Arial"/>
          <w:color w:val="000000"/>
          <w:kern w:val="0"/>
          <w:sz w:val="20"/>
          <w:szCs w:val="20"/>
          <w:lang w:bidi="ar"/>
        </w:rPr>
        <w:t xml:space="preserve">verage </w:t>
      </w:r>
      <w:r w:rsidRPr="00FF4FCF">
        <w:rPr>
          <w:rFonts w:ascii="Arial" w:eastAsia="SimSun" w:hAnsi="Arial" w:cs="Arial" w:hint="eastAsia"/>
          <w:color w:val="000000"/>
          <w:kern w:val="0"/>
          <w:sz w:val="20"/>
          <w:szCs w:val="20"/>
          <w:lang w:bidi="ar"/>
        </w:rPr>
        <w:t>S</w:t>
      </w:r>
      <w:r w:rsidRPr="00FF4FCF">
        <w:rPr>
          <w:rFonts w:ascii="Arial" w:eastAsia="SimSun" w:hAnsi="Arial" w:cs="Arial"/>
          <w:color w:val="000000"/>
          <w:kern w:val="0"/>
          <w:sz w:val="20"/>
          <w:szCs w:val="20"/>
          <w:lang w:bidi="ar"/>
        </w:rPr>
        <w:t xml:space="preserve">core of </w:t>
      </w:r>
      <w:r w:rsidRPr="00FF4FCF">
        <w:rPr>
          <w:rFonts w:ascii="Arial" w:eastAsia="SimSun" w:hAnsi="Arial" w:cs="Arial" w:hint="eastAsia"/>
          <w:color w:val="000000"/>
          <w:kern w:val="0"/>
          <w:sz w:val="20"/>
          <w:szCs w:val="20"/>
          <w:lang w:bidi="ar"/>
        </w:rPr>
        <w:t>E</w:t>
      </w:r>
      <w:r w:rsidRPr="00FF4FCF">
        <w:rPr>
          <w:rFonts w:ascii="Arial" w:eastAsia="SimSun" w:hAnsi="Arial" w:cs="Arial"/>
          <w:color w:val="000000"/>
          <w:kern w:val="0"/>
          <w:sz w:val="20"/>
          <w:szCs w:val="20"/>
          <w:lang w:bidi="ar"/>
        </w:rPr>
        <w:t xml:space="preserve">ach </w:t>
      </w:r>
      <w:r w:rsidRPr="00FF4FCF">
        <w:rPr>
          <w:rFonts w:ascii="Arial" w:eastAsia="SimSun" w:hAnsi="Arial" w:cs="Arial" w:hint="eastAsia"/>
          <w:color w:val="000000"/>
          <w:kern w:val="0"/>
          <w:sz w:val="20"/>
          <w:szCs w:val="20"/>
          <w:lang w:bidi="ar"/>
        </w:rPr>
        <w:t>I</w:t>
      </w:r>
      <w:r w:rsidRPr="00FF4FCF">
        <w:rPr>
          <w:rFonts w:ascii="Arial" w:eastAsia="SimSun" w:hAnsi="Arial" w:cs="Arial"/>
          <w:color w:val="000000"/>
          <w:kern w:val="0"/>
          <w:sz w:val="20"/>
          <w:szCs w:val="20"/>
          <w:lang w:bidi="ar"/>
        </w:rPr>
        <w:t>tem)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02"/>
        <w:gridCol w:w="706"/>
        <w:gridCol w:w="705"/>
        <w:gridCol w:w="922"/>
        <w:gridCol w:w="922"/>
        <w:gridCol w:w="858"/>
        <w:gridCol w:w="782"/>
        <w:gridCol w:w="325"/>
      </w:tblGrid>
      <w:tr w:rsidR="002372A0" w:rsidRPr="00FF4FCF" w14:paraId="122748A1" w14:textId="77777777">
        <w:trPr>
          <w:trHeight w:val="30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FA70D" w14:textId="77777777" w:rsidR="002372A0" w:rsidRPr="00FF4FCF" w:rsidRDefault="002372A0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</w:tr>
      <w:tr w:rsidR="002372A0" w:rsidRPr="00FF4FCF" w14:paraId="55230CFD" w14:textId="77777777">
        <w:trPr>
          <w:trHeight w:val="300"/>
        </w:trPr>
        <w:tc>
          <w:tcPr>
            <w:tcW w:w="1936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8F9AE" w14:textId="77777777" w:rsidR="002372A0" w:rsidRPr="00FF4FCF" w:rsidRDefault="002372A0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63210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i/>
                <w:iCs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M</w:t>
            </w:r>
          </w:p>
        </w:tc>
        <w:tc>
          <w:tcPr>
            <w:tcW w:w="413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06333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i/>
                <w:iCs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SD</w:t>
            </w:r>
          </w:p>
        </w:tc>
        <w:tc>
          <w:tcPr>
            <w:tcW w:w="540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D9C66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01965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03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A44DC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459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B3C38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91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D6CA0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2372A0" w:rsidRPr="00FF4FCF" w14:paraId="14687EB1" w14:textId="77777777">
        <w:trPr>
          <w:trHeight w:val="300"/>
        </w:trPr>
        <w:tc>
          <w:tcPr>
            <w:tcW w:w="193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A03F8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1.Intolerance of uncertainty</w:t>
            </w:r>
          </w:p>
        </w:tc>
        <w:tc>
          <w:tcPr>
            <w:tcW w:w="41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B2E3A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2.815</w:t>
            </w:r>
          </w:p>
        </w:tc>
        <w:tc>
          <w:tcPr>
            <w:tcW w:w="41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1685E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1.172</w:t>
            </w:r>
          </w:p>
        </w:tc>
        <w:tc>
          <w:tcPr>
            <w:tcW w:w="54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4FEFE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4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B452E" w14:textId="77777777" w:rsidR="002372A0" w:rsidRPr="00FF4FCF" w:rsidRDefault="002372A0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EFA67" w14:textId="77777777" w:rsidR="002372A0" w:rsidRPr="00FF4FCF" w:rsidRDefault="002372A0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91A39" w14:textId="77777777" w:rsidR="002372A0" w:rsidRPr="00FF4FCF" w:rsidRDefault="002372A0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C8414" w14:textId="77777777" w:rsidR="002372A0" w:rsidRPr="00FF4FCF" w:rsidRDefault="002372A0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</w:tr>
      <w:tr w:rsidR="002372A0" w:rsidRPr="00FF4FCF" w14:paraId="66711D17" w14:textId="77777777">
        <w:trPr>
          <w:trHeight w:val="300"/>
        </w:trPr>
        <w:tc>
          <w:tcPr>
            <w:tcW w:w="1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B0A93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2.Negative interpretation bias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58D5A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3.112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81995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1.126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67AB6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0.179**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F2C9B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78B38" w14:textId="77777777" w:rsidR="002372A0" w:rsidRPr="00FF4FCF" w:rsidRDefault="002372A0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2572E" w14:textId="77777777" w:rsidR="002372A0" w:rsidRPr="00FF4FCF" w:rsidRDefault="002372A0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BD81A" w14:textId="77777777" w:rsidR="002372A0" w:rsidRPr="00FF4FCF" w:rsidRDefault="002372A0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</w:tr>
      <w:tr w:rsidR="002372A0" w:rsidRPr="00FF4FCF" w14:paraId="2F6BA1E6" w14:textId="77777777">
        <w:trPr>
          <w:trHeight w:val="300"/>
        </w:trPr>
        <w:tc>
          <w:tcPr>
            <w:tcW w:w="1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798B9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3.Trust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D74CB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2.776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41F79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1.191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461DB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-0.173**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BD7F4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-0.165**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6B187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83F0B" w14:textId="77777777" w:rsidR="002372A0" w:rsidRPr="00FF4FCF" w:rsidRDefault="002372A0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C4C71" w14:textId="77777777" w:rsidR="002372A0" w:rsidRPr="00FF4FCF" w:rsidRDefault="002372A0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</w:tr>
      <w:tr w:rsidR="002372A0" w:rsidRPr="00FF4FCF" w14:paraId="5487A863" w14:textId="77777777">
        <w:trPr>
          <w:trHeight w:val="300"/>
        </w:trPr>
        <w:tc>
          <w:tcPr>
            <w:tcW w:w="1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A32B5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4.Treatment adherence to follow-up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68AEB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3.72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96EFE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1.399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8CE53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-0.427**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E7AA5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-0.268**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686F8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0.388**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0672A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240EC" w14:textId="77777777" w:rsidR="002372A0" w:rsidRPr="00FF4FCF" w:rsidRDefault="002372A0">
            <w:pPr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</w:tr>
      <w:tr w:rsidR="002372A0" w:rsidRPr="00FF4FCF" w14:paraId="201CF83B" w14:textId="77777777">
        <w:trPr>
          <w:trHeight w:val="300"/>
        </w:trPr>
        <w:tc>
          <w:tcPr>
            <w:tcW w:w="193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763EDB4A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5.Self-compassion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085DB2B1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3.279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50BEC23F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1.062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0E0E7977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-0.009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78C8155C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0.002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17F12925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0.278**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6D0FDBF2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0.128*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4F2CB28E" w14:textId="77777777" w:rsidR="002372A0" w:rsidRPr="00FF4FCF" w:rsidRDefault="00FF4FCF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FF4FCF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</w:tbl>
    <w:p w14:paraId="1283B8CC" w14:textId="77777777" w:rsidR="002372A0" w:rsidRPr="00FF4FCF" w:rsidRDefault="00FF4FCF">
      <w:pPr>
        <w:rPr>
          <w:rFonts w:ascii="Arial" w:hAnsi="Arial" w:cs="Arial"/>
          <w:color w:val="000000"/>
          <w:sz w:val="20"/>
          <w:szCs w:val="20"/>
        </w:rPr>
      </w:pPr>
      <w:r w:rsidRPr="00FF4FCF">
        <w:rPr>
          <w:rFonts w:ascii="Arial" w:eastAsia="SimSun" w:hAnsi="Arial" w:cs="Arial"/>
          <w:color w:val="000000"/>
          <w:kern w:val="0"/>
          <w:sz w:val="20"/>
          <w:szCs w:val="20"/>
          <w:lang w:bidi="ar"/>
        </w:rPr>
        <w:t>Note:</w:t>
      </w:r>
      <w:r w:rsidRPr="00FF4FCF">
        <w:rPr>
          <w:rFonts w:ascii="Arial" w:eastAsia="SimSun" w:hAnsi="Arial" w:cs="Arial"/>
          <w:color w:val="000000"/>
          <w:kern w:val="0"/>
          <w:sz w:val="20"/>
          <w:szCs w:val="20"/>
          <w:lang w:bidi="ar"/>
        </w:rPr>
        <w:t>* p&lt;0.05 ** p&lt;0.01</w:t>
      </w:r>
    </w:p>
    <w:p w14:paraId="7AB3F004" w14:textId="77777777" w:rsidR="002372A0" w:rsidRPr="00FF4FCF" w:rsidRDefault="002372A0">
      <w:pPr>
        <w:rPr>
          <w:rFonts w:ascii="Arial" w:hAnsi="Arial" w:cs="Arial"/>
          <w:color w:val="000000"/>
          <w:sz w:val="20"/>
          <w:szCs w:val="20"/>
        </w:rPr>
      </w:pPr>
    </w:p>
    <w:sectPr w:rsidR="002372A0" w:rsidRPr="00FF4FCF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AE7B8" w14:textId="77777777" w:rsidR="00FF4FCF" w:rsidRDefault="00FF4FCF">
      <w:r>
        <w:separator/>
      </w:r>
    </w:p>
  </w:endnote>
  <w:endnote w:type="continuationSeparator" w:id="0">
    <w:p w14:paraId="120F11B0" w14:textId="77777777" w:rsidR="00FF4FCF" w:rsidRDefault="00FF4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FCE4B" w14:textId="77777777" w:rsidR="002372A0" w:rsidRDefault="00FF4FC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637666077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0EAB10" w14:textId="77777777" w:rsidR="002372A0" w:rsidRDefault="00FF4FCF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" filled="f" stroked="f">
              <v:textbox style="mso-fit-shape-to-text:t" inset="20pt,0,0,15pt">
                <w:txbxContent>
                  <w:p w14:paraId="7C0EAB10" w14:textId="77777777" w:rsidR="002372A0" w:rsidRDefault="00FF4FCF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F115D" w14:textId="77777777" w:rsidR="002372A0" w:rsidRDefault="00FF4FC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634238218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5F4BC3" w14:textId="77777777" w:rsidR="002372A0" w:rsidRDefault="00FF4FCF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" filled="f" stroked="f">
              <v:textbox style="mso-fit-shape-to-text:t" inset="20pt,0,0,15pt">
                <w:txbxContent>
                  <w:p w14:paraId="6A5F4BC3" w14:textId="77777777" w:rsidR="002372A0" w:rsidRDefault="00FF4FCF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CED2A" w14:textId="77777777" w:rsidR="002372A0" w:rsidRDefault="00FF4FC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44087864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FFFCC9" w14:textId="77777777" w:rsidR="002372A0" w:rsidRDefault="00FF4FCF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" filled="f" stroked="f">
              <v:textbox style="mso-fit-shape-to-text:t" inset="20pt,0,0,15pt">
                <w:txbxContent>
                  <w:p w14:paraId="7FFFFCC9" w14:textId="77777777" w:rsidR="002372A0" w:rsidRDefault="00FF4FCF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5780E" w14:textId="77777777" w:rsidR="00FF4FCF" w:rsidRDefault="00FF4FCF">
      <w:r>
        <w:separator/>
      </w:r>
    </w:p>
  </w:footnote>
  <w:footnote w:type="continuationSeparator" w:id="0">
    <w:p w14:paraId="557F2838" w14:textId="77777777" w:rsidR="00FF4FCF" w:rsidRDefault="00FF4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Formatting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67627B1"/>
    <w:rsid w:val="002372A0"/>
    <w:rsid w:val="004668C1"/>
    <w:rsid w:val="0078190E"/>
    <w:rsid w:val="009F3B02"/>
    <w:rsid w:val="00DA6313"/>
    <w:rsid w:val="00F4124A"/>
    <w:rsid w:val="00FF4FCF"/>
    <w:rsid w:val="04C845EB"/>
    <w:rsid w:val="0A75312E"/>
    <w:rsid w:val="1B91111F"/>
    <w:rsid w:val="24D06CF2"/>
    <w:rsid w:val="26D01CBB"/>
    <w:rsid w:val="29180DAF"/>
    <w:rsid w:val="2923120B"/>
    <w:rsid w:val="2FA26B9D"/>
    <w:rsid w:val="40DC6FBE"/>
    <w:rsid w:val="54961937"/>
    <w:rsid w:val="59BA0C02"/>
    <w:rsid w:val="5EE60BF2"/>
    <w:rsid w:val="635F7193"/>
    <w:rsid w:val="6BB875C8"/>
    <w:rsid w:val="6D2763A3"/>
    <w:rsid w:val="753913DE"/>
    <w:rsid w:val="767627B1"/>
    <w:rsid w:val="79C472D3"/>
    <w:rsid w:val="7F0A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3632C20-FFDF-4146-A0BC-59AB635C8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NZ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qFormat/>
    <w:rPr>
      <w:sz w:val="20"/>
      <w:szCs w:val="20"/>
    </w:rPr>
  </w:style>
  <w:style w:type="paragraph" w:styleId="Footer">
    <w:name w:val="footer"/>
    <w:basedOn w:val="Normal"/>
    <w:link w:val="FooterChar"/>
    <w:qFormat/>
    <w:pPr>
      <w:tabs>
        <w:tab w:val="center" w:pos="4513"/>
        <w:tab w:val="right" w:pos="9026"/>
      </w:tabs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customStyle="1" w:styleId="font21">
    <w:name w:val="font21"/>
    <w:basedOn w:val="DefaultParagraphFont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CommentTextChar">
    <w:name w:val="Comment Text Char"/>
    <w:basedOn w:val="DefaultParagraphFont"/>
    <w:link w:val="CommentText"/>
    <w:qFormat/>
    <w:rPr>
      <w:rFonts w:asciiTheme="minorHAnsi" w:eastAsiaTheme="minorEastAsia" w:hAnsiTheme="minorHAnsi" w:cstheme="minorBidi"/>
      <w:kern w:val="2"/>
      <w:lang w:val="en-US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Theme="minorHAnsi" w:eastAsiaTheme="minorEastAsia" w:hAnsiTheme="minorHAnsi" w:cstheme="minorBidi"/>
      <w:b/>
      <w:bCs/>
      <w:kern w:val="2"/>
      <w:lang w:val="en-US"/>
    </w:rPr>
  </w:style>
  <w:style w:type="character" w:customStyle="1" w:styleId="FooterChar">
    <w:name w:val="Footer Char"/>
    <w:basedOn w:val="DefaultParagraphFont"/>
    <w:link w:val="Footer"/>
    <w:qFormat/>
    <w:rPr>
      <w:rFonts w:asciiTheme="minorHAnsi" w:eastAsiaTheme="minorEastAsia" w:hAnsiTheme="minorHAnsi" w:cstheme="minorBidi"/>
      <w:kern w:val="2"/>
      <w:sz w:val="21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orsssz</dc:creator>
  <cp:lastModifiedBy>Murphy, Alexandra</cp:lastModifiedBy>
  <cp:revision>2</cp:revision>
  <dcterms:created xsi:type="dcterms:W3CDTF">2025-02-27T20:19:00Z</dcterms:created>
  <dcterms:modified xsi:type="dcterms:W3CDTF">2025-02-27T20:19:00Z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F475D49753054B389563136E2CE1CFAD_13</vt:lpwstr>
  </property>
  <property fmtid="{D5CDD505-2E9C-101B-9397-08002B2CF9AE}" pid="4" name="KSOTemplateDocerSaveRecord">
    <vt:lpwstr>eyJoZGlkIjoiODM0ZjlhNDc5Njc1YmFmNjM0NmIyOGRlZGU5NjdiY2QiLCJ1c2VySWQiOiIzMDIyNzI5MzQifQ==</vt:lpwstr>
  </property>
  <property fmtid="{D5CDD505-2E9C-101B-9397-08002B2CF9AE}" pid="5" name="ClassificationContentMarkingFooterShapeIds">
    <vt:lpwstr>8969b38,619ccd1d,25cdb50a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2025-02-23T22:34:00Z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ca414437-f7c4-478c-9a02-1774d5116ff7</vt:lpwstr>
  </property>
  <property fmtid="{D5CDD505-2E9C-101B-9397-08002B2CF9AE}" pid="14" name="MSIP_Label_2bbab825-a111-45e4-86a1-18cee0005896_ContentBits">
    <vt:lpwstr>2</vt:lpwstr>
  </property>
  <property fmtid="{D5CDD505-2E9C-101B-9397-08002B2CF9AE}" pid="15" name="MSIP_Label_2bbab825-a111-45e4-86a1-18cee0005896_Tag">
    <vt:lpwstr>10, 3, 0, 1</vt:lpwstr>
  </property>
</Properties>
</file>