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8DDC" w14:textId="77777777" w:rsidR="00737E18" w:rsidRPr="000451AC" w:rsidRDefault="00737E18" w:rsidP="00737E18">
      <w:pPr>
        <w:pStyle w:val="NormalWeb"/>
        <w:widowControl/>
        <w:spacing w:after="0" w:line="480" w:lineRule="auto"/>
        <w:rPr>
          <w:rFonts w:ascii="Times New Roman" w:hAnsi="Times New Roman" w:cs="Times New Roman"/>
          <w:color w:val="000000"/>
        </w:rPr>
      </w:pPr>
      <w:r w:rsidRPr="000451AC">
        <w:rPr>
          <w:rFonts w:ascii="Times New Roman" w:hAnsi="Times New Roman" w:cs="Times New Roman" w:hint="eastAsia"/>
          <w:color w:val="000000"/>
        </w:rPr>
        <w:t>Appendix 1: Investigation Form</w:t>
      </w:r>
    </w:p>
    <w:p w14:paraId="091EA556" w14:textId="77777777" w:rsidR="00737E18" w:rsidRPr="000451AC" w:rsidRDefault="00737E18">
      <w:pPr>
        <w:spacing w:after="400" w:line="360" w:lineRule="auto"/>
        <w:ind w:firstLine="120"/>
        <w:jc w:val="center"/>
        <w:rPr>
          <w:rFonts w:eastAsia="Microsoft YaHei"/>
          <w:b/>
          <w:color w:val="000000"/>
          <w:sz w:val="32"/>
          <w:lang w:eastAsia="zh-CN"/>
        </w:rPr>
      </w:pPr>
    </w:p>
    <w:p w14:paraId="216C690E" w14:textId="23BC47E3" w:rsidR="00AF4D04" w:rsidRPr="000451AC" w:rsidRDefault="000451AC">
      <w:pPr>
        <w:spacing w:after="400" w:line="360" w:lineRule="auto"/>
        <w:ind w:firstLine="120"/>
        <w:jc w:val="center"/>
        <w:rPr>
          <w:rFonts w:eastAsia="SimSun"/>
          <w:b/>
          <w:color w:val="000000"/>
          <w:sz w:val="32"/>
          <w:lang w:eastAsia="zh-CN"/>
        </w:rPr>
      </w:pPr>
      <w:r w:rsidRPr="000451AC">
        <w:rPr>
          <w:rFonts w:eastAsia="Microsoft YaHei" w:hint="eastAsia"/>
          <w:b/>
          <w:color w:val="000000"/>
          <w:sz w:val="32"/>
          <w:lang w:eastAsia="zh-CN"/>
        </w:rPr>
        <w:t>Homemade questionnaire</w:t>
      </w:r>
    </w:p>
    <w:p w14:paraId="6AA63E20" w14:textId="77777777" w:rsidR="00AF4D04" w:rsidRPr="000451AC" w:rsidRDefault="00AF4D04">
      <w:pPr>
        <w:rPr>
          <w:color w:val="000000"/>
        </w:rPr>
      </w:pPr>
    </w:p>
    <w:p w14:paraId="0508CF59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To facilitate the collection of data, this questionnaire does not involve sensitive or private information.</w:t>
      </w:r>
    </w:p>
    <w:p w14:paraId="2161F9E4" w14:textId="77777777" w:rsidR="00AF4D04" w:rsidRPr="000451AC" w:rsidRDefault="00AF4D04">
      <w:pPr>
        <w:spacing w:line="360" w:lineRule="auto"/>
        <w:rPr>
          <w:rFonts w:ascii="Microsoft YaHei" w:eastAsia="Microsoft YaHei" w:hAnsi="Microsoft YaHei" w:cs="Microsoft YaHei"/>
          <w:color w:val="000000"/>
          <w:sz w:val="28"/>
        </w:rPr>
      </w:pPr>
    </w:p>
    <w:p w14:paraId="3D0B8724" w14:textId="77777777" w:rsidR="00AF4D04" w:rsidRPr="000451AC" w:rsidRDefault="00AF4D04">
      <w:pPr>
        <w:rPr>
          <w:color w:val="000000"/>
        </w:rPr>
      </w:pPr>
    </w:p>
    <w:p w14:paraId="0D0FDA1B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1. Fill in the number of the appraisal opinion (file name) [fill in the blanks for the question] *</w:t>
      </w:r>
    </w:p>
    <w:p w14:paraId="74EC12C9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4B0646B9" w14:textId="77777777" w:rsidR="00AF4D04" w:rsidRPr="000451AC" w:rsidRDefault="00AF4D04">
      <w:pPr>
        <w:rPr>
          <w:color w:val="000000"/>
        </w:rPr>
      </w:pPr>
    </w:p>
    <w:p w14:paraId="6694A2CB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2. Identification year [Single 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3E7A4C4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5CEF41E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2017</w:t>
            </w:r>
          </w:p>
        </w:tc>
      </w:tr>
      <w:tr w:rsidR="00AF4D04" w:rsidRPr="000451AC" w14:paraId="2378D10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7DB4EFF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2018</w:t>
            </w:r>
          </w:p>
        </w:tc>
      </w:tr>
      <w:tr w:rsidR="00AF4D04" w:rsidRPr="000451AC" w14:paraId="1AE84E1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8B8B3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2019</w:t>
            </w:r>
          </w:p>
        </w:tc>
      </w:tr>
      <w:tr w:rsidR="00AF4D04" w:rsidRPr="000451AC" w14:paraId="0072BD6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F216A7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2020</w:t>
            </w:r>
          </w:p>
        </w:tc>
      </w:tr>
      <w:tr w:rsidR="00AF4D04" w:rsidRPr="000451AC" w14:paraId="0A25553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452C56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2021</w:t>
            </w:r>
          </w:p>
        </w:tc>
      </w:tr>
      <w:tr w:rsidR="00AF4D04" w:rsidRPr="000451AC" w14:paraId="421F7AC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A5847E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3AD2977B" w14:textId="77777777" w:rsidR="00AF4D04" w:rsidRPr="000451AC" w:rsidRDefault="00AF4D04">
      <w:pPr>
        <w:rPr>
          <w:color w:val="000000"/>
        </w:rPr>
      </w:pPr>
    </w:p>
    <w:p w14:paraId="35F6CF85" w14:textId="77777777" w:rsidR="00AF4D04" w:rsidRPr="000451AC" w:rsidRDefault="00AF4D04">
      <w:pPr>
        <w:rPr>
          <w:color w:val="000000"/>
        </w:rPr>
      </w:pPr>
    </w:p>
    <w:p w14:paraId="510A3E55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3. Household registration?[single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30D41A2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9EB529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city</w:t>
            </w:r>
          </w:p>
        </w:tc>
      </w:tr>
      <w:tr w:rsidR="00AF4D04" w:rsidRPr="000451AC" w14:paraId="4AA9A7F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3A70A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province outside the city</w:t>
            </w:r>
          </w:p>
        </w:tc>
      </w:tr>
      <w:tr w:rsidR="00AF4D04" w:rsidRPr="000451AC" w14:paraId="117BE2B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B6290E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outside the province</w:t>
            </w:r>
          </w:p>
        </w:tc>
      </w:tr>
    </w:tbl>
    <w:p w14:paraId="370D022E" w14:textId="77777777" w:rsidR="00AF4D04" w:rsidRPr="000451AC" w:rsidRDefault="00AF4D04">
      <w:pPr>
        <w:rPr>
          <w:color w:val="000000"/>
        </w:rPr>
      </w:pPr>
    </w:p>
    <w:p w14:paraId="325785D8" w14:textId="77777777" w:rsidR="00AF4D04" w:rsidRPr="000451AC" w:rsidRDefault="00AF4D04">
      <w:pPr>
        <w:rPr>
          <w:color w:val="000000"/>
        </w:rPr>
      </w:pPr>
    </w:p>
    <w:p w14:paraId="779C0054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 xml:space="preserve">4. </w:t>
      </w:r>
      <w:r w:rsidRPr="000451AC">
        <w:rPr>
          <w:rFonts w:eastAsia="Microsoft YaHei" w:hint="eastAsia"/>
          <w:color w:val="000000"/>
          <w:lang w:eastAsia="zh-CN"/>
        </w:rPr>
        <w:t>Where was happened?[single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72D02C1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3B663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lastRenderedPageBreak/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city</w:t>
            </w:r>
          </w:p>
        </w:tc>
      </w:tr>
      <w:tr w:rsidR="00AF4D04" w:rsidRPr="000451AC" w14:paraId="7752E7C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42A710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province outside the city</w:t>
            </w:r>
          </w:p>
        </w:tc>
      </w:tr>
      <w:tr w:rsidR="00AF4D04" w:rsidRPr="000451AC" w14:paraId="7A27D54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A32CA7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outside the province</w:t>
            </w:r>
          </w:p>
        </w:tc>
      </w:tr>
    </w:tbl>
    <w:p w14:paraId="52B7B872" w14:textId="77777777" w:rsidR="00AF4D04" w:rsidRPr="000451AC" w:rsidRDefault="00AF4D04">
      <w:pPr>
        <w:rPr>
          <w:color w:val="000000"/>
        </w:rPr>
      </w:pPr>
    </w:p>
    <w:p w14:paraId="725B4AF2" w14:textId="77777777" w:rsidR="00AF4D04" w:rsidRPr="000451AC" w:rsidRDefault="00AF4D04">
      <w:pPr>
        <w:rPr>
          <w:color w:val="000000"/>
        </w:rPr>
      </w:pPr>
    </w:p>
    <w:p w14:paraId="38A709C2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5. Entrusted matters?[multiple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5EFAC70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FC9E0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Identification of criminal responsibility capacity</w:t>
            </w:r>
          </w:p>
        </w:tc>
      </w:tr>
      <w:tr w:rsidR="00AF4D04" w:rsidRPr="000451AC" w14:paraId="110844E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D95263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Prison ability appraisal</w:t>
            </w:r>
          </w:p>
        </w:tc>
      </w:tr>
      <w:tr w:rsidR="00AF4D04" w:rsidRPr="000451AC" w14:paraId="6F5EA77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46E86A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Disability 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Identification</w:t>
            </w:r>
          </w:p>
        </w:tc>
      </w:tr>
      <w:tr w:rsidR="00AF4D04" w:rsidRPr="000451AC" w14:paraId="41989AE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C94AF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Sexual defense ability identification</w:t>
            </w:r>
          </w:p>
        </w:tc>
      </w:tr>
      <w:tr w:rsidR="00AF4D04" w:rsidRPr="000451AC" w14:paraId="329A53E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BDB1A1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Accept compulsory isolation and detoxification ability appraisal</w:t>
            </w:r>
          </w:p>
        </w:tc>
      </w:tr>
      <w:tr w:rsidR="00AF4D04" w:rsidRPr="000451AC" w14:paraId="24DA5FF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7F2E9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Correlation degree between trauma and traffic accidents</w:t>
            </w:r>
          </w:p>
        </w:tc>
      </w:tr>
      <w:tr w:rsidR="00AF4D04" w:rsidRPr="000451AC" w14:paraId="50EDA7F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33E8DA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Ability to stand trial appraisal</w:t>
            </w:r>
          </w:p>
        </w:tc>
      </w:tr>
      <w:tr w:rsidR="00AF4D04" w:rsidRPr="000451AC" w14:paraId="3985BA1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7C8310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Compulsory medical capacity</w:t>
            </w:r>
          </w:p>
        </w:tc>
      </w:tr>
      <w:tr w:rsidR="00AF4D04" w:rsidRPr="000451AC" w14:paraId="433B832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95143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Other _________________*</w:t>
            </w:r>
          </w:p>
        </w:tc>
      </w:tr>
    </w:tbl>
    <w:p w14:paraId="416795C6" w14:textId="77777777" w:rsidR="00AF4D04" w:rsidRPr="000451AC" w:rsidRDefault="00AF4D04">
      <w:pPr>
        <w:rPr>
          <w:color w:val="000000"/>
        </w:rPr>
      </w:pPr>
    </w:p>
    <w:p w14:paraId="63828A65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6. Cause of case?[gap filling]</w:t>
      </w:r>
    </w:p>
    <w:p w14:paraId="4A8BDA41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77BF094F" w14:textId="77777777" w:rsidR="00AF4D04" w:rsidRPr="000451AC" w:rsidRDefault="00AF4D04">
      <w:pPr>
        <w:rPr>
          <w:color w:val="000000"/>
        </w:rPr>
      </w:pPr>
    </w:p>
    <w:p w14:paraId="0EC15A1D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7. Mental examination [Single 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2BDF588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36B56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Abnormal _________________</w:t>
            </w:r>
          </w:p>
        </w:tc>
      </w:tr>
      <w:tr w:rsidR="00AF4D04" w:rsidRPr="000451AC" w14:paraId="2A83F2F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C2990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No abnormal _________________</w:t>
            </w:r>
          </w:p>
        </w:tc>
      </w:tr>
    </w:tbl>
    <w:p w14:paraId="06B130C1" w14:textId="77777777" w:rsidR="00AF4D04" w:rsidRPr="000451AC" w:rsidRDefault="00AF4D04">
      <w:pPr>
        <w:rPr>
          <w:color w:val="000000"/>
        </w:rPr>
      </w:pPr>
    </w:p>
    <w:p w14:paraId="0BA9C053" w14:textId="77777777" w:rsidR="00AF4D04" w:rsidRPr="000451AC" w:rsidRDefault="00AF4D04">
      <w:pPr>
        <w:rPr>
          <w:color w:val="000000"/>
        </w:rPr>
      </w:pPr>
    </w:p>
    <w:p w14:paraId="647BB029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8. Sex [Multiple choice 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AF4D04" w:rsidRPr="000451AC" w14:paraId="55869B35" w14:textId="77777777">
        <w:trPr>
          <w:trHeight w:val="500"/>
        </w:trPr>
        <w:tc>
          <w:tcPr>
            <w:tcW w:w="890" w:type="dxa"/>
            <w:shd w:val="clear" w:color="auto" w:fill="FFFFFF"/>
            <w:vAlign w:val="center"/>
          </w:tcPr>
          <w:p w14:paraId="4B44F47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man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35081EF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woman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0490FE53" w14:textId="77777777" w:rsidR="00AF4D04" w:rsidRPr="000451AC" w:rsidRDefault="00AF4D04">
            <w:pPr>
              <w:rPr>
                <w:rFonts w:ascii="Microsoft YaHei" w:eastAsia="Microsoft YaHei" w:hAnsi="Microsoft YaHei" w:cs="Microsoft YaHei"/>
                <w:color w:val="000000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28CA7FC6" w14:textId="77777777" w:rsidR="00AF4D04" w:rsidRPr="000451AC" w:rsidRDefault="00AF4D04">
            <w:pPr>
              <w:rPr>
                <w:rFonts w:ascii="Microsoft YaHei" w:eastAsia="Microsoft YaHei" w:hAnsi="Microsoft YaHei" w:cs="Microsoft YaHei"/>
                <w:color w:val="000000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084345DF" w14:textId="77777777" w:rsidR="00AF4D04" w:rsidRPr="000451AC" w:rsidRDefault="00AF4D04">
            <w:pPr>
              <w:rPr>
                <w:rFonts w:ascii="Microsoft YaHei" w:eastAsia="Microsoft YaHei" w:hAnsi="Microsoft YaHei" w:cs="Microsoft YaHei"/>
                <w:color w:val="000000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4B022A3C" w14:textId="77777777" w:rsidR="00AF4D04" w:rsidRPr="000451AC" w:rsidRDefault="00AF4D04">
            <w:pPr>
              <w:rPr>
                <w:rFonts w:ascii="Microsoft YaHei" w:eastAsia="Microsoft YaHei" w:hAnsi="Microsoft YaHei" w:cs="Microsoft YaHei"/>
                <w:color w:val="000000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58BC5076" w14:textId="77777777" w:rsidR="00AF4D04" w:rsidRPr="000451AC" w:rsidRDefault="00AF4D04">
            <w:pPr>
              <w:rPr>
                <w:rFonts w:ascii="Microsoft YaHei" w:eastAsia="Microsoft YaHei" w:hAnsi="Microsoft YaHei" w:cs="Microsoft YaHei"/>
                <w:color w:val="000000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5EF2EE19" w14:textId="77777777" w:rsidR="00AF4D04" w:rsidRPr="000451AC" w:rsidRDefault="00AF4D04">
            <w:pPr>
              <w:rPr>
                <w:rFonts w:ascii="Microsoft YaHei" w:eastAsia="Microsoft YaHei" w:hAnsi="Microsoft YaHei" w:cs="Microsoft YaHei"/>
                <w:color w:val="000000"/>
                <w:sz w:val="28"/>
              </w:rPr>
            </w:pPr>
          </w:p>
        </w:tc>
      </w:tr>
    </w:tbl>
    <w:p w14:paraId="38F8B7AE" w14:textId="77777777" w:rsidR="00AF4D04" w:rsidRPr="000451AC" w:rsidRDefault="00AF4D04">
      <w:pPr>
        <w:rPr>
          <w:color w:val="000000"/>
        </w:rPr>
      </w:pPr>
    </w:p>
    <w:p w14:paraId="00441C05" w14:textId="77777777" w:rsidR="00AF4D04" w:rsidRPr="000451AC" w:rsidRDefault="00AF4D04">
      <w:pPr>
        <w:rPr>
          <w:color w:val="000000"/>
        </w:rPr>
      </w:pPr>
    </w:p>
    <w:p w14:paraId="31B2D865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9. Birth year [fill in the blank question]</w:t>
      </w:r>
    </w:p>
    <w:p w14:paraId="1B9B21E7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1C2B207A" w14:textId="77777777" w:rsidR="00AF4D04" w:rsidRPr="000451AC" w:rsidRDefault="00AF4D04">
      <w:pPr>
        <w:rPr>
          <w:color w:val="000000"/>
        </w:rPr>
      </w:pPr>
    </w:p>
    <w:p w14:paraId="79253DB1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lastRenderedPageBreak/>
        <w:t>10. Education [Multiple 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6771AA6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81283F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Elementary School and below</w:t>
            </w:r>
          </w:p>
        </w:tc>
      </w:tr>
      <w:tr w:rsidR="00AF4D04" w:rsidRPr="000451AC" w14:paraId="30FBEA3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752549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junior high school / technical secondary school</w:t>
            </w:r>
          </w:p>
        </w:tc>
      </w:tr>
      <w:tr w:rsidR="00AF4D04" w:rsidRPr="000451AC" w14:paraId="7ACFD84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B406F6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High School / High School</w:t>
            </w:r>
          </w:p>
        </w:tc>
      </w:tr>
      <w:tr w:rsidR="00AF4D04" w:rsidRPr="000451AC" w14:paraId="0B5AB4F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FFF2EF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University / Junior 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College</w:t>
            </w:r>
          </w:p>
        </w:tc>
      </w:tr>
      <w:tr w:rsidR="00AF4D04" w:rsidRPr="000451AC" w14:paraId="35200B2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4806CE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postgraduate</w:t>
            </w:r>
          </w:p>
        </w:tc>
      </w:tr>
      <w:tr w:rsidR="00AF4D04" w:rsidRPr="000451AC" w14:paraId="0CB437C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AAA72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Dr. 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and above</w:t>
            </w:r>
          </w:p>
        </w:tc>
      </w:tr>
      <w:tr w:rsidR="00AF4D04" w:rsidRPr="000451AC" w14:paraId="30299CB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A5BC69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1908DA28" w14:textId="77777777" w:rsidR="00AF4D04" w:rsidRPr="000451AC" w:rsidRDefault="00AF4D04">
      <w:pPr>
        <w:rPr>
          <w:color w:val="000000"/>
        </w:rPr>
      </w:pPr>
    </w:p>
    <w:p w14:paraId="3A381ECC" w14:textId="77777777" w:rsidR="00AF4D04" w:rsidRPr="000451AC" w:rsidRDefault="00AF4D04">
      <w:pPr>
        <w:rPr>
          <w:color w:val="000000"/>
        </w:rPr>
      </w:pPr>
    </w:p>
    <w:p w14:paraId="483EB7FB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11. Marital status [Multiple 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7E1150F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318C8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Unmarried _________________</w:t>
            </w:r>
          </w:p>
        </w:tc>
      </w:tr>
      <w:tr w:rsidR="00AF4D04" w:rsidRPr="000451AC" w14:paraId="6169B30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219BB0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married</w:t>
            </w:r>
          </w:p>
        </w:tc>
      </w:tr>
      <w:tr w:rsidR="00AF4D04" w:rsidRPr="000451AC" w14:paraId="61E720C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B957EA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dissociaton</w:t>
            </w:r>
          </w:p>
        </w:tc>
      </w:tr>
      <w:tr w:rsidR="00AF4D04" w:rsidRPr="000451AC" w14:paraId="2DA6A3A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DA4049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remarry</w:t>
            </w:r>
          </w:p>
        </w:tc>
      </w:tr>
      <w:tr w:rsidR="00AF4D04" w:rsidRPr="000451AC" w14:paraId="4E20C1B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75057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bereft of one's spouse</w:t>
            </w:r>
          </w:p>
        </w:tc>
      </w:tr>
      <w:tr w:rsidR="00AF4D04" w:rsidRPr="000451AC" w14:paraId="5CAEF11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569FBF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70975AAA" w14:textId="77777777" w:rsidR="00AF4D04" w:rsidRPr="000451AC" w:rsidRDefault="00AF4D04">
      <w:pPr>
        <w:rPr>
          <w:color w:val="000000"/>
        </w:rPr>
      </w:pPr>
    </w:p>
    <w:p w14:paraId="3C3624B5" w14:textId="77777777" w:rsidR="00AF4D04" w:rsidRPr="000451AC" w:rsidRDefault="00AF4D04">
      <w:pPr>
        <w:rPr>
          <w:color w:val="000000"/>
        </w:rPr>
      </w:pPr>
    </w:p>
    <w:p w14:paraId="3EB26184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 xml:space="preserve">12. Work condition [Single </w:t>
      </w:r>
      <w:r w:rsidRPr="000451AC">
        <w:rPr>
          <w:rFonts w:eastAsia="Microsoft YaHei" w:hint="eastAsia"/>
          <w:color w:val="000000"/>
          <w:lang w:eastAsia="zh-CN"/>
        </w:rPr>
        <w:t>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1A13D19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43C31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in work</w:t>
            </w:r>
          </w:p>
        </w:tc>
      </w:tr>
      <w:tr w:rsidR="00AF4D04" w:rsidRPr="000451AC" w14:paraId="370738D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DDB6F9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has no job</w:t>
            </w:r>
          </w:p>
        </w:tc>
      </w:tr>
      <w:tr w:rsidR="00AF4D04" w:rsidRPr="000451AC" w14:paraId="381A4F1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DC229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5A2A4178" w14:textId="77777777" w:rsidR="00AF4D04" w:rsidRPr="000451AC" w:rsidRDefault="00AF4D04">
      <w:pPr>
        <w:rPr>
          <w:color w:val="000000"/>
        </w:rPr>
      </w:pPr>
    </w:p>
    <w:p w14:paraId="54AE6716" w14:textId="77777777" w:rsidR="00AF4D04" w:rsidRPr="000451AC" w:rsidRDefault="00AF4D04">
      <w:pPr>
        <w:rPr>
          <w:color w:val="000000"/>
        </w:rPr>
      </w:pPr>
    </w:p>
    <w:p w14:paraId="5CD7173E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13. Parent status [Multiple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30FA964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61729B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married</w:t>
            </w:r>
          </w:p>
        </w:tc>
      </w:tr>
      <w:tr w:rsidR="00AF4D04" w:rsidRPr="000451AC" w14:paraId="0E52D34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E5E98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dissociaton</w:t>
            </w:r>
          </w:p>
        </w:tc>
      </w:tr>
      <w:tr w:rsidR="00AF4D04" w:rsidRPr="000451AC" w14:paraId="672C216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33E421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Unknown _________________</w:t>
            </w:r>
          </w:p>
        </w:tc>
      </w:tr>
      <w:tr w:rsidR="00AF4D04" w:rsidRPr="000451AC" w14:paraId="0BF1DA8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F658D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lastRenderedPageBreak/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separated</w:t>
            </w:r>
          </w:p>
        </w:tc>
      </w:tr>
      <w:tr w:rsidR="00AF4D04" w:rsidRPr="000451AC" w14:paraId="18DB326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A6A906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remarry</w:t>
            </w:r>
          </w:p>
        </w:tc>
      </w:tr>
    </w:tbl>
    <w:p w14:paraId="71522901" w14:textId="77777777" w:rsidR="00AF4D04" w:rsidRPr="000451AC" w:rsidRDefault="00AF4D04">
      <w:pPr>
        <w:rPr>
          <w:color w:val="000000"/>
        </w:rPr>
      </w:pPr>
    </w:p>
    <w:p w14:paraId="2219DE21" w14:textId="77777777" w:rsidR="00AF4D04" w:rsidRPr="000451AC" w:rsidRDefault="00AF4D04">
      <w:pPr>
        <w:rPr>
          <w:color w:val="000000"/>
        </w:rPr>
      </w:pPr>
    </w:p>
    <w:p w14:paraId="7E5F3DF6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14. Number of siblings 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7EACA2A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22153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only</w:t>
            </w:r>
          </w:p>
        </w:tc>
      </w:tr>
      <w:tr w:rsidR="00AF4D04" w:rsidRPr="000451AC" w14:paraId="49374EC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3BD65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1</w:t>
            </w:r>
          </w:p>
        </w:tc>
      </w:tr>
      <w:tr w:rsidR="00AF4D04" w:rsidRPr="000451AC" w14:paraId="208A4C5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DA9D8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</w:t>
            </w:r>
          </w:p>
        </w:tc>
      </w:tr>
      <w:tr w:rsidR="00AF4D04" w:rsidRPr="000451AC" w14:paraId="3A8298F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D65B3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3</w:t>
            </w:r>
          </w:p>
        </w:tc>
      </w:tr>
      <w:tr w:rsidR="00AF4D04" w:rsidRPr="000451AC" w14:paraId="3BEBA4E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1DD1BD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4 and more 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_________________</w:t>
            </w:r>
          </w:p>
        </w:tc>
      </w:tr>
      <w:tr w:rsidR="00AF4D04" w:rsidRPr="000451AC" w14:paraId="09A880D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BB6616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6D37FDC4" w14:textId="77777777" w:rsidR="00AF4D04" w:rsidRPr="000451AC" w:rsidRDefault="00AF4D04">
      <w:pPr>
        <w:rPr>
          <w:color w:val="000000"/>
        </w:rPr>
      </w:pPr>
    </w:p>
    <w:p w14:paraId="56A08D87" w14:textId="77777777" w:rsidR="00AF4D04" w:rsidRPr="000451AC" w:rsidRDefault="00AF4D04">
      <w:pPr>
        <w:rPr>
          <w:color w:val="000000"/>
        </w:rPr>
      </w:pPr>
    </w:p>
    <w:p w14:paraId="05983FFF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15. Natural birth?[single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041AB41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A318A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yes</w:t>
            </w:r>
          </w:p>
        </w:tc>
      </w:tr>
      <w:tr w:rsidR="00AF4D04" w:rsidRPr="000451AC" w14:paraId="045518C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8A420B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deny</w:t>
            </w:r>
          </w:p>
        </w:tc>
      </w:tr>
      <w:tr w:rsidR="00AF4D04" w:rsidRPr="000451AC" w14:paraId="211006C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878F1D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02D19F4C" w14:textId="77777777" w:rsidR="00AF4D04" w:rsidRPr="000451AC" w:rsidRDefault="00AF4D04">
      <w:pPr>
        <w:rPr>
          <w:color w:val="000000"/>
        </w:rPr>
      </w:pPr>
    </w:p>
    <w:p w14:paraId="5CF0E745" w14:textId="77777777" w:rsidR="00AF4D04" w:rsidRPr="000451AC" w:rsidRDefault="00AF4D04">
      <w:pPr>
        <w:rPr>
          <w:color w:val="000000"/>
        </w:rPr>
      </w:pPr>
    </w:p>
    <w:p w14:paraId="34EB0817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16. Family psychiatric history 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17277B3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22F9AA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  <w:tr w:rsidR="00AF4D04" w:rsidRPr="000451AC" w14:paraId="658F1FB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73D4A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There is a _________________</w:t>
            </w:r>
          </w:p>
        </w:tc>
      </w:tr>
      <w:tr w:rsidR="00AF4D04" w:rsidRPr="000451AC" w14:paraId="0F1CDCF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A8F6C4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have</w:t>
            </w:r>
          </w:p>
        </w:tc>
      </w:tr>
    </w:tbl>
    <w:p w14:paraId="446713AC" w14:textId="77777777" w:rsidR="00AF4D04" w:rsidRPr="000451AC" w:rsidRDefault="00AF4D04">
      <w:pPr>
        <w:rPr>
          <w:color w:val="000000"/>
        </w:rPr>
      </w:pPr>
    </w:p>
    <w:p w14:paraId="0271F938" w14:textId="77777777" w:rsidR="00AF4D04" w:rsidRPr="000451AC" w:rsidRDefault="00AF4D04">
      <w:pPr>
        <w:rPr>
          <w:color w:val="000000"/>
        </w:rPr>
      </w:pPr>
    </w:p>
    <w:p w14:paraId="102FC7DD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 xml:space="preserve">17. History of </w:t>
      </w:r>
      <w:r w:rsidRPr="000451AC">
        <w:rPr>
          <w:rFonts w:eastAsia="Microsoft YaHei" w:hint="eastAsia"/>
          <w:color w:val="000000"/>
          <w:lang w:eastAsia="zh-CN"/>
        </w:rPr>
        <w:t>psychoactive substances?[multiple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1DC3FEF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BACC15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Drug use (traditional) _________________</w:t>
            </w:r>
          </w:p>
        </w:tc>
      </w:tr>
      <w:tr w:rsidR="00AF4D04" w:rsidRPr="000451AC" w14:paraId="46B2EA6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074E7A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Drug use (new) _________________</w:t>
            </w:r>
          </w:p>
        </w:tc>
      </w:tr>
      <w:tr w:rsidR="00AF4D04" w:rsidRPr="000451AC" w14:paraId="20000BA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A3AA7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ethyl alcohol</w:t>
            </w:r>
          </w:p>
        </w:tc>
      </w:tr>
      <w:tr w:rsidR="00AF4D04" w:rsidRPr="000451AC" w14:paraId="4699D32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E0BAA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cigarette</w:t>
            </w:r>
          </w:p>
        </w:tc>
      </w:tr>
      <w:tr w:rsidR="00AF4D04" w:rsidRPr="000451AC" w14:paraId="44345B6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CE6D4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lastRenderedPageBreak/>
              <w:t>□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have</w:t>
            </w:r>
          </w:p>
        </w:tc>
      </w:tr>
    </w:tbl>
    <w:p w14:paraId="3787BCFD" w14:textId="77777777" w:rsidR="00AF4D04" w:rsidRPr="000451AC" w:rsidRDefault="00AF4D04">
      <w:pPr>
        <w:rPr>
          <w:color w:val="000000"/>
        </w:rPr>
      </w:pPr>
    </w:p>
    <w:p w14:paraId="417566F8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18. Do you have a criminal record?[single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0A700FD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F05A5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yes</w:t>
            </w:r>
          </w:p>
        </w:tc>
      </w:tr>
      <w:tr w:rsidR="00AF4D04" w:rsidRPr="000451AC" w14:paraId="3ACDA5C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5A1152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deny</w:t>
            </w:r>
          </w:p>
        </w:tc>
      </w:tr>
      <w:tr w:rsidR="00AF4D04" w:rsidRPr="000451AC" w14:paraId="1B3633E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3218CC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2D7CAC58" w14:textId="77777777" w:rsidR="00AF4D04" w:rsidRPr="000451AC" w:rsidRDefault="00AF4D04">
      <w:pPr>
        <w:rPr>
          <w:color w:val="000000"/>
        </w:rPr>
      </w:pPr>
    </w:p>
    <w:p w14:paraId="72DD1811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Relying on question 5 # 1; 2; 5; 7; 8; 9 options</w:t>
      </w:r>
    </w:p>
    <w:p w14:paraId="542030AF" w14:textId="77777777" w:rsidR="00AF4D04" w:rsidRPr="000451AC" w:rsidRDefault="00AF4D04">
      <w:pPr>
        <w:rPr>
          <w:color w:val="000000"/>
        </w:rPr>
      </w:pPr>
    </w:p>
    <w:p w14:paraId="1E50EA03" w14:textId="77777777" w:rsidR="00AF4D04" w:rsidRPr="000451AC" w:rsidRDefault="00AF4D04">
      <w:pPr>
        <w:rPr>
          <w:color w:val="000000"/>
        </w:rPr>
      </w:pPr>
    </w:p>
    <w:p w14:paraId="01B65039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19. Motivation [Multiple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2A89468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956DFF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Random initiation-realistic motivation</w:t>
            </w:r>
          </w:p>
        </w:tc>
      </w:tr>
      <w:tr w:rsidR="00AF4D04" w:rsidRPr="000451AC" w14:paraId="1D91A8C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84D980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Deliberate-realistic motivation</w:t>
            </w:r>
          </w:p>
        </w:tc>
      </w:tr>
      <w:tr w:rsidR="00AF4D04" w:rsidRPr="000451AC" w14:paraId="7C0E0BB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2FA06E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pathological motive</w:t>
            </w:r>
          </w:p>
        </w:tc>
      </w:tr>
      <w:tr w:rsidR="00AF4D04" w:rsidRPr="000451AC" w14:paraId="40857AA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46E0FF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Hybrid Motivation</w:t>
            </w:r>
          </w:p>
        </w:tc>
      </w:tr>
      <w:tr w:rsidR="00AF4D04" w:rsidRPr="000451AC" w14:paraId="1F6AD18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43E1E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60069988" w14:textId="77777777" w:rsidR="00AF4D04" w:rsidRPr="000451AC" w:rsidRDefault="00AF4D04">
      <w:pPr>
        <w:rPr>
          <w:color w:val="000000"/>
        </w:rPr>
      </w:pPr>
    </w:p>
    <w:p w14:paraId="1C520605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 xml:space="preserve">Depends on option 1 </w:t>
      </w:r>
      <w:r w:rsidRPr="000451AC">
        <w:rPr>
          <w:rFonts w:eastAsia="Microsoft YaHei" w:hAnsi="PMingLiU" w:cs="PMingLiU" w:hint="eastAsia"/>
          <w:color w:val="000000"/>
          <w:lang w:eastAsia="zh-CN"/>
        </w:rPr>
        <w:t>of question 5</w:t>
      </w:r>
    </w:p>
    <w:p w14:paraId="0ADD8CE2" w14:textId="77777777" w:rsidR="00AF4D04" w:rsidRPr="000451AC" w:rsidRDefault="00AF4D04">
      <w:pPr>
        <w:rPr>
          <w:color w:val="000000"/>
        </w:rPr>
      </w:pPr>
    </w:p>
    <w:p w14:paraId="16A235E4" w14:textId="77777777" w:rsidR="00AF4D04" w:rsidRPr="000451AC" w:rsidRDefault="00AF4D04">
      <w:pPr>
        <w:rPr>
          <w:color w:val="000000"/>
        </w:rPr>
      </w:pPr>
    </w:p>
    <w:p w14:paraId="4A9EB0E2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20. Is there a history of somatic diseases?[single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1688EAD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F7684F9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Is the _________________</w:t>
            </w:r>
          </w:p>
        </w:tc>
      </w:tr>
      <w:tr w:rsidR="00AF4D04" w:rsidRPr="000451AC" w14:paraId="552F2A5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5A873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deny</w:t>
            </w:r>
          </w:p>
        </w:tc>
      </w:tr>
      <w:tr w:rsidR="00AF4D04" w:rsidRPr="000451AC" w14:paraId="30D8E2D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13D84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2220B80A" w14:textId="77777777" w:rsidR="00AF4D04" w:rsidRPr="000451AC" w:rsidRDefault="00AF4D04">
      <w:pPr>
        <w:rPr>
          <w:color w:val="000000"/>
        </w:rPr>
      </w:pPr>
    </w:p>
    <w:p w14:paraId="65C27736" w14:textId="77777777" w:rsidR="00AF4D04" w:rsidRPr="000451AC" w:rsidRDefault="00AF4D04">
      <w:pPr>
        <w:rPr>
          <w:color w:val="000000"/>
        </w:rPr>
      </w:pPr>
    </w:p>
    <w:p w14:paraId="6D8346CC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21. Is there a history of mental illness?[single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618A219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DCF388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Is the _________________</w:t>
            </w:r>
          </w:p>
        </w:tc>
      </w:tr>
      <w:tr w:rsidR="00AF4D04" w:rsidRPr="000451AC" w14:paraId="1BBC152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D1DE5C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deny</w:t>
            </w:r>
          </w:p>
        </w:tc>
      </w:tr>
      <w:tr w:rsidR="00AF4D04" w:rsidRPr="000451AC" w14:paraId="2936BFE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863498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quite clear</w:t>
            </w:r>
          </w:p>
        </w:tc>
      </w:tr>
    </w:tbl>
    <w:p w14:paraId="3535354E" w14:textId="77777777" w:rsidR="00AF4D04" w:rsidRPr="000451AC" w:rsidRDefault="00AF4D04">
      <w:pPr>
        <w:rPr>
          <w:color w:val="000000"/>
        </w:rPr>
      </w:pPr>
    </w:p>
    <w:p w14:paraId="5BF5DCE7" w14:textId="77777777" w:rsidR="00AF4D04" w:rsidRPr="000451AC" w:rsidRDefault="00AF4D04">
      <w:pPr>
        <w:rPr>
          <w:color w:val="000000"/>
        </w:rPr>
      </w:pPr>
    </w:p>
    <w:p w14:paraId="1F862092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lastRenderedPageBreak/>
        <w:t xml:space="preserve">22. </w:t>
      </w:r>
      <w:r w:rsidRPr="000451AC">
        <w:rPr>
          <w:rFonts w:eastAsia="Microsoft YaHei" w:hint="eastAsia"/>
          <w:color w:val="000000"/>
          <w:lang w:eastAsia="zh-CN"/>
        </w:rPr>
        <w:t>History of trauma 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4BD16F6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09A71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have</w:t>
            </w:r>
          </w:p>
        </w:tc>
      </w:tr>
      <w:tr w:rsidR="00AF4D04" w:rsidRPr="000451AC" w14:paraId="12F149D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3B0ED49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Brain trauma, _________________</w:t>
            </w:r>
          </w:p>
        </w:tc>
      </w:tr>
      <w:tr w:rsidR="00AF4D04" w:rsidRPr="000451AC" w14:paraId="1794356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EB9BDF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10AA48BD" w14:textId="77777777" w:rsidR="00AF4D04" w:rsidRPr="000451AC" w:rsidRDefault="00AF4D04">
      <w:pPr>
        <w:rPr>
          <w:color w:val="000000"/>
        </w:rPr>
      </w:pPr>
    </w:p>
    <w:p w14:paraId="4FB2B414" w14:textId="77777777" w:rsidR="00AF4D04" w:rsidRPr="000451AC" w:rsidRDefault="00AF4D04">
      <w:pPr>
        <w:rPr>
          <w:color w:val="000000"/>
        </w:rPr>
      </w:pPr>
    </w:p>
    <w:p w14:paraId="26C4D41D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23. Is there a history of mental illness treatment?[single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0A6E7E6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A272689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have</w:t>
            </w:r>
          </w:p>
        </w:tc>
      </w:tr>
      <w:tr w:rsidR="00AF4D04" w:rsidRPr="000451AC" w14:paraId="2BCCC5E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8629AA4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section for outpatients</w:t>
            </w:r>
          </w:p>
        </w:tc>
      </w:tr>
      <w:tr w:rsidR="00AF4D04" w:rsidRPr="000451AC" w14:paraId="4C3BE5C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08F1A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be in hospital</w:t>
            </w:r>
          </w:p>
        </w:tc>
      </w:tr>
      <w:tr w:rsidR="00AF4D04" w:rsidRPr="000451AC" w14:paraId="77832A9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FB726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1DE5D198" w14:textId="77777777" w:rsidR="00AF4D04" w:rsidRPr="000451AC" w:rsidRDefault="00AF4D04">
      <w:pPr>
        <w:rPr>
          <w:color w:val="000000"/>
        </w:rPr>
      </w:pPr>
    </w:p>
    <w:p w14:paraId="308EA00C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Depends on option 1 in question 21</w:t>
      </w:r>
    </w:p>
    <w:p w14:paraId="5E6B22E5" w14:textId="77777777" w:rsidR="00AF4D04" w:rsidRPr="000451AC" w:rsidRDefault="00AF4D04">
      <w:pPr>
        <w:rPr>
          <w:color w:val="000000"/>
        </w:rPr>
      </w:pPr>
    </w:p>
    <w:p w14:paraId="42828C4E" w14:textId="77777777" w:rsidR="00AF4D04" w:rsidRPr="000451AC" w:rsidRDefault="00AF4D04">
      <w:pPr>
        <w:rPr>
          <w:color w:val="000000"/>
        </w:rPr>
      </w:pPr>
    </w:p>
    <w:p w14:paraId="223A2E96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24. Criminal ability / sexual defense energy scale?(Value) [Fill in the blanks]</w:t>
      </w:r>
    </w:p>
    <w:p w14:paraId="10B5D1A4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40995C67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Depends on option # 5, item # 1; option # 4</w:t>
      </w:r>
    </w:p>
    <w:p w14:paraId="6ED40BA0" w14:textId="77777777" w:rsidR="00AF4D04" w:rsidRPr="000451AC" w:rsidRDefault="00AF4D04">
      <w:pPr>
        <w:rPr>
          <w:color w:val="000000"/>
        </w:rPr>
      </w:pPr>
    </w:p>
    <w:p w14:paraId="6060E53B" w14:textId="77777777" w:rsidR="00AF4D04" w:rsidRPr="000451AC" w:rsidRDefault="00AF4D04">
      <w:pPr>
        <w:rPr>
          <w:color w:val="000000"/>
        </w:rPr>
      </w:pPr>
    </w:p>
    <w:p w14:paraId="421611CF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 xml:space="preserve">25. Level of criminal responsibility / defense </w:t>
      </w:r>
      <w:r w:rsidRPr="000451AC">
        <w:rPr>
          <w:rFonts w:eastAsia="Microsoft YaHei" w:hint="eastAsia"/>
          <w:color w:val="000000"/>
          <w:lang w:eastAsia="zh-CN"/>
        </w:rPr>
        <w:t>capability?[single 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6A946FF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112A8E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whole</w:t>
            </w:r>
          </w:p>
        </w:tc>
      </w:tr>
      <w:tr w:rsidR="00AF4D04" w:rsidRPr="000451AC" w14:paraId="5D5FF0C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ACE608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place restrictions on</w:t>
            </w:r>
          </w:p>
        </w:tc>
      </w:tr>
      <w:tr w:rsidR="00AF4D04" w:rsidRPr="000451AC" w14:paraId="0F6F986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1FA5C1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not have</w:t>
            </w:r>
          </w:p>
        </w:tc>
      </w:tr>
    </w:tbl>
    <w:p w14:paraId="6E62D982" w14:textId="77777777" w:rsidR="00AF4D04" w:rsidRPr="000451AC" w:rsidRDefault="00AF4D04">
      <w:pPr>
        <w:rPr>
          <w:color w:val="000000"/>
        </w:rPr>
      </w:pPr>
    </w:p>
    <w:p w14:paraId="3891C4F3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Depends on option # 5, item # 1; option # 4</w:t>
      </w:r>
    </w:p>
    <w:p w14:paraId="55A635BE" w14:textId="77777777" w:rsidR="00AF4D04" w:rsidRPr="000451AC" w:rsidRDefault="00AF4D04">
      <w:pPr>
        <w:rPr>
          <w:color w:val="000000"/>
        </w:rPr>
      </w:pPr>
    </w:p>
    <w:p w14:paraId="457527C6" w14:textId="77777777" w:rsidR="00AF4D04" w:rsidRPr="000451AC" w:rsidRDefault="00AF4D04">
      <w:pPr>
        <w:rPr>
          <w:color w:val="000000"/>
        </w:rPr>
      </w:pPr>
    </w:p>
    <w:p w14:paraId="261C0DF0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26. Number of identification times?[single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696DB5C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DFA6D0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1 (please skip to question 29)</w:t>
            </w:r>
          </w:p>
        </w:tc>
      </w:tr>
      <w:tr w:rsidR="00AF4D04" w:rsidRPr="000451AC" w14:paraId="2CDE2BE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D70FB3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2</w:t>
            </w:r>
          </w:p>
        </w:tc>
      </w:tr>
      <w:tr w:rsidR="00AF4D04" w:rsidRPr="000451AC" w14:paraId="44D4EF1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F5D8E2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3 and above</w:t>
            </w:r>
          </w:p>
        </w:tc>
      </w:tr>
    </w:tbl>
    <w:p w14:paraId="17FA228E" w14:textId="77777777" w:rsidR="00AF4D04" w:rsidRPr="000451AC" w:rsidRDefault="00AF4D04">
      <w:pPr>
        <w:rPr>
          <w:color w:val="000000"/>
        </w:rPr>
      </w:pPr>
    </w:p>
    <w:p w14:paraId="22499015" w14:textId="77777777" w:rsidR="00AF4D04" w:rsidRPr="000451AC" w:rsidRDefault="00AF4D04">
      <w:pPr>
        <w:rPr>
          <w:color w:val="000000"/>
        </w:rPr>
      </w:pPr>
    </w:p>
    <w:p w14:paraId="41BACA4A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 xml:space="preserve">27. Are the multiple </w:t>
      </w:r>
      <w:r w:rsidRPr="000451AC">
        <w:rPr>
          <w:rFonts w:eastAsia="Microsoft YaHei" w:hint="eastAsia"/>
          <w:color w:val="000000"/>
          <w:lang w:eastAsia="zh-CN"/>
        </w:rPr>
        <w:t>tests in the same institution?[single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5C565A1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E5704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yes</w:t>
            </w:r>
          </w:p>
        </w:tc>
      </w:tr>
      <w:tr w:rsidR="00AF4D04" w:rsidRPr="000451AC" w14:paraId="3D8098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E1816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deny</w:t>
            </w:r>
          </w:p>
        </w:tc>
      </w:tr>
    </w:tbl>
    <w:p w14:paraId="47AE9CAA" w14:textId="77777777" w:rsidR="00AF4D04" w:rsidRPr="000451AC" w:rsidRDefault="00AF4D04">
      <w:pPr>
        <w:rPr>
          <w:color w:val="000000"/>
        </w:rPr>
      </w:pPr>
    </w:p>
    <w:p w14:paraId="7CA7C3EA" w14:textId="77777777" w:rsidR="00AF4D04" w:rsidRPr="000451AC" w:rsidRDefault="00AF4D04">
      <w:pPr>
        <w:rPr>
          <w:color w:val="000000"/>
        </w:rPr>
      </w:pPr>
    </w:p>
    <w:p w14:paraId="5A3C6E4E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28. Who proposes a reappraisal?[single choice]*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79D1972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96CAAA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judicial authority</w:t>
            </w:r>
          </w:p>
        </w:tc>
      </w:tr>
      <w:tr w:rsidR="00AF4D04" w:rsidRPr="000451AC" w14:paraId="4CA4F75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BBA8BAE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family members</w:t>
            </w:r>
          </w:p>
        </w:tc>
      </w:tr>
      <w:tr w:rsidR="00AF4D04" w:rsidRPr="000451AC" w14:paraId="6C270A4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00B54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self</w:t>
            </w:r>
          </w:p>
        </w:tc>
      </w:tr>
      <w:tr w:rsidR="00AF4D04" w:rsidRPr="000451AC" w14:paraId="74B7B38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300A12E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insurer</w:t>
            </w:r>
          </w:p>
        </w:tc>
      </w:tr>
      <w:tr w:rsidR="00AF4D04" w:rsidRPr="000451AC" w14:paraId="2C8DCBE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FC434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party injured</w:t>
            </w:r>
          </w:p>
        </w:tc>
      </w:tr>
      <w:tr w:rsidR="00AF4D04" w:rsidRPr="000451AC" w14:paraId="26FCDC4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F39DEB7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371AF9EE" w14:textId="77777777" w:rsidR="00AF4D04" w:rsidRPr="000451AC" w:rsidRDefault="00AF4D04">
      <w:pPr>
        <w:rPr>
          <w:color w:val="000000"/>
        </w:rPr>
      </w:pPr>
    </w:p>
    <w:p w14:paraId="4A928C84" w14:textId="77777777" w:rsidR="00AF4D04" w:rsidRPr="000451AC" w:rsidRDefault="00AF4D04">
      <w:pPr>
        <w:rPr>
          <w:color w:val="000000"/>
        </w:rPr>
      </w:pPr>
    </w:p>
    <w:p w14:paraId="704E6080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 xml:space="preserve">29. Disability Level [Multiple </w:t>
      </w:r>
      <w:r w:rsidRPr="000451AC">
        <w:rPr>
          <w:rFonts w:eastAsia="Microsoft YaHei" w:hint="eastAsia"/>
          <w:color w:val="000000"/>
          <w:lang w:eastAsia="zh-CN"/>
        </w:rPr>
        <w:t>choice]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2608EFA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95F0D3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ten</w:t>
            </w:r>
          </w:p>
        </w:tc>
      </w:tr>
      <w:tr w:rsidR="00AF4D04" w:rsidRPr="000451AC" w14:paraId="67E46A1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06E46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nine</w:t>
            </w:r>
          </w:p>
        </w:tc>
      </w:tr>
      <w:tr w:rsidR="00AF4D04" w:rsidRPr="000451AC" w14:paraId="2CE698E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39E5103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eight</w:t>
            </w:r>
          </w:p>
        </w:tc>
      </w:tr>
      <w:tr w:rsidR="00AF4D04" w:rsidRPr="000451AC" w14:paraId="0CA8295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071630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seven</w:t>
            </w:r>
          </w:p>
        </w:tc>
      </w:tr>
      <w:tr w:rsidR="00AF4D04" w:rsidRPr="000451AC" w14:paraId="2647419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AF0AB5F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six</w:t>
            </w:r>
          </w:p>
        </w:tc>
      </w:tr>
      <w:tr w:rsidR="00AF4D04" w:rsidRPr="000451AC" w14:paraId="6115B18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D2AEE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five</w:t>
            </w:r>
          </w:p>
        </w:tc>
      </w:tr>
      <w:tr w:rsidR="00AF4D04" w:rsidRPr="000451AC" w14:paraId="538C2E8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6E21F8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four</w:t>
            </w:r>
          </w:p>
        </w:tc>
      </w:tr>
      <w:tr w:rsidR="00AF4D04" w:rsidRPr="000451AC" w14:paraId="0D7B1AF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DD4DF28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three</w:t>
            </w:r>
          </w:p>
        </w:tc>
      </w:tr>
      <w:tr w:rsidR="00AF4D04" w:rsidRPr="000451AC" w14:paraId="62ECBD8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0DF6D8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two</w:t>
            </w:r>
          </w:p>
        </w:tc>
      </w:tr>
      <w:tr w:rsidR="00AF4D04" w:rsidRPr="000451AC" w14:paraId="1D94F83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86E475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one</w:t>
            </w:r>
          </w:p>
        </w:tc>
      </w:tr>
      <w:tr w:rsidR="00AF4D04" w:rsidRPr="000451AC" w14:paraId="5EB2B3B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FCE675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Ansi="PMingLiU" w:cs="PMingLiU" w:hint="eastAsia"/>
                <w:color w:val="000000"/>
                <w:lang w:eastAsia="zh-CN"/>
              </w:rPr>
              <w:t xml:space="preserve"> does not constitute disability</w:t>
            </w:r>
          </w:p>
        </w:tc>
      </w:tr>
    </w:tbl>
    <w:p w14:paraId="45B78476" w14:textId="77777777" w:rsidR="00AF4D04" w:rsidRPr="000451AC" w:rsidRDefault="00AF4D04">
      <w:pPr>
        <w:rPr>
          <w:color w:val="000000"/>
        </w:rPr>
      </w:pPr>
    </w:p>
    <w:p w14:paraId="41CA4CC2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Depends on option 3 in question 5</w:t>
      </w:r>
    </w:p>
    <w:p w14:paraId="4B13CFCE" w14:textId="77777777" w:rsidR="00AF4D04" w:rsidRPr="000451AC" w:rsidRDefault="00AF4D04">
      <w:pPr>
        <w:rPr>
          <w:color w:val="000000"/>
        </w:rPr>
      </w:pPr>
    </w:p>
    <w:p w14:paraId="13409E91" w14:textId="77777777" w:rsidR="00AF4D04" w:rsidRPr="000451AC" w:rsidRDefault="00AF4D04">
      <w:pPr>
        <w:rPr>
          <w:color w:val="000000"/>
        </w:rPr>
      </w:pPr>
    </w:p>
    <w:p w14:paraId="5430EA3D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30. Engagement rating scale for mental injury?[gap filling]</w:t>
      </w:r>
    </w:p>
    <w:p w14:paraId="52113CBC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2A294F1D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Depends on option 3 in question 5</w:t>
      </w:r>
    </w:p>
    <w:p w14:paraId="5248043A" w14:textId="77777777" w:rsidR="00AF4D04" w:rsidRPr="000451AC" w:rsidRDefault="00AF4D04">
      <w:pPr>
        <w:rPr>
          <w:color w:val="000000"/>
        </w:rPr>
      </w:pPr>
    </w:p>
    <w:p w14:paraId="620D2BBA" w14:textId="77777777" w:rsidR="00AF4D04" w:rsidRPr="000451AC" w:rsidRDefault="00AF4D04">
      <w:pPr>
        <w:rPr>
          <w:color w:val="000000"/>
        </w:rPr>
      </w:pPr>
    </w:p>
    <w:p w14:paraId="6CCFC351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31. IQ IQ [Fill in the blanks]</w:t>
      </w:r>
    </w:p>
    <w:p w14:paraId="4FD89A8B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746A1A36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Ansi="PMingLiU" w:cs="PMingLiU" w:hint="eastAsia"/>
          <w:color w:val="000000"/>
          <w:lang w:eastAsia="zh-CN"/>
        </w:rPr>
        <w:t>Relying on question 5,1; 3; 4; 6 options</w:t>
      </w:r>
    </w:p>
    <w:p w14:paraId="39754C1E" w14:textId="77777777" w:rsidR="00AF4D04" w:rsidRPr="000451AC" w:rsidRDefault="00AF4D04">
      <w:pPr>
        <w:rPr>
          <w:color w:val="000000"/>
        </w:rPr>
      </w:pPr>
    </w:p>
    <w:p w14:paraId="383C6C52" w14:textId="77777777" w:rsidR="00AF4D04" w:rsidRPr="000451AC" w:rsidRDefault="00AF4D04">
      <w:pPr>
        <w:rPr>
          <w:color w:val="000000"/>
        </w:rPr>
      </w:pPr>
    </w:p>
    <w:p w14:paraId="1035A292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32. Diagnosis [Single-choice]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F4D04" w:rsidRPr="000451AC" w14:paraId="77FBCB2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77336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Organic mental disorder 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_________________</w:t>
            </w:r>
          </w:p>
        </w:tc>
      </w:tr>
      <w:tr w:rsidR="00AF4D04" w:rsidRPr="000451AC" w14:paraId="2C8F01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D837612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Mental disorders caused by psychoactive substances or non-addictive substances _________________</w:t>
            </w:r>
          </w:p>
        </w:tc>
      </w:tr>
      <w:tr w:rsidR="00AF4D04" w:rsidRPr="000451AC" w14:paraId="6B4276A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49197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_________________ in schizophrenia</w:t>
            </w:r>
          </w:p>
        </w:tc>
      </w:tr>
      <w:tr w:rsidR="00AF4D04" w:rsidRPr="000451AC" w14:paraId="0182303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AA6B79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Mood disorders, _________________</w:t>
            </w:r>
          </w:p>
        </w:tc>
      </w:tr>
      <w:tr w:rsidR="00AF4D04" w:rsidRPr="000451AC" w14:paraId="65AABA1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220CDC6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Hysteria, stress-related disorder _________________</w:t>
            </w:r>
          </w:p>
        </w:tc>
      </w:tr>
      <w:tr w:rsidR="00AF4D04" w:rsidRPr="000451AC" w14:paraId="04385BE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5045FE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Psychological factors related to physiological disorders _________________</w:t>
            </w:r>
          </w:p>
        </w:tc>
      </w:tr>
      <w:tr w:rsidR="00AF4D04" w:rsidRPr="000451AC" w14:paraId="1477C18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A1D616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Personality disorder _________________</w:t>
            </w:r>
          </w:p>
        </w:tc>
      </w:tr>
      <w:tr w:rsidR="00AF4D04" w:rsidRPr="000451AC" w14:paraId="557085B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B1B93F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Mental retardation _________________</w:t>
            </w:r>
          </w:p>
        </w:tc>
      </w:tr>
      <w:tr w:rsidR="00AF4D04" w:rsidRPr="000451AC" w14:paraId="7116608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5BBE72C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Children and adolescent disorders _________________</w:t>
            </w:r>
          </w:p>
        </w:tc>
      </w:tr>
      <w:tr w:rsidR="00AF4D04" w:rsidRPr="000451AC" w14:paraId="6399585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23E0AFA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No psychotic 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>_________________</w:t>
            </w:r>
          </w:p>
        </w:tc>
      </w:tr>
      <w:tr w:rsidR="00AF4D04" w:rsidRPr="000451AC" w14:paraId="5B97BBA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364E6DD" w14:textId="77777777" w:rsidR="00AF4D04" w:rsidRPr="000451AC" w:rsidRDefault="000451AC">
            <w:pPr>
              <w:rPr>
                <w:rFonts w:ascii="Microsoft YaHei" w:eastAsia="SimSun" w:hAnsi="Microsoft YaHei" w:cs="Microsoft YaHei"/>
                <w:color w:val="000000"/>
                <w:sz w:val="28"/>
                <w:lang w:eastAsia="zh-CN"/>
              </w:rPr>
            </w:pPr>
            <w:r w:rsidRPr="000451AC">
              <w:rPr>
                <w:rFonts w:eastAsia="Microsoft YaHei" w:hint="eastAsia"/>
                <w:color w:val="000000"/>
                <w:lang w:eastAsia="zh-CN"/>
              </w:rPr>
              <w:t>○</w:t>
            </w:r>
            <w:r w:rsidRPr="000451AC">
              <w:rPr>
                <w:rFonts w:eastAsia="Microsoft YaHei" w:hint="eastAsia"/>
                <w:color w:val="000000"/>
                <w:lang w:eastAsia="zh-CN"/>
              </w:rPr>
              <w:t xml:space="preserve"> Other _________________</w:t>
            </w:r>
          </w:p>
        </w:tc>
      </w:tr>
    </w:tbl>
    <w:p w14:paraId="16F72592" w14:textId="77777777" w:rsidR="00AF4D04" w:rsidRPr="000451AC" w:rsidRDefault="00AF4D04">
      <w:pPr>
        <w:rPr>
          <w:color w:val="000000"/>
        </w:rPr>
      </w:pPr>
    </w:p>
    <w:p w14:paraId="56F66BC0" w14:textId="77777777" w:rsidR="00AF4D04" w:rsidRPr="000451AC" w:rsidRDefault="00AF4D04">
      <w:pPr>
        <w:rPr>
          <w:color w:val="000000"/>
        </w:rPr>
      </w:pPr>
    </w:p>
    <w:p w14:paraId="793FCDA6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33. Diagnosis (replication) [Fill in the blanks]</w:t>
      </w:r>
    </w:p>
    <w:p w14:paraId="3CA92F50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3AF359C6" w14:textId="77777777" w:rsidR="00AF4D04" w:rsidRPr="000451AC" w:rsidRDefault="00AF4D04">
      <w:pPr>
        <w:rPr>
          <w:color w:val="000000"/>
        </w:rPr>
      </w:pPr>
    </w:p>
    <w:p w14:paraId="27A6379B" w14:textId="77777777" w:rsidR="00AF4D04" w:rsidRPr="000451AC" w:rsidRDefault="000451AC">
      <w:pPr>
        <w:spacing w:line="360" w:lineRule="auto"/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34. Conclusion [blank-filling questions]</w:t>
      </w:r>
    </w:p>
    <w:p w14:paraId="3A7A7DE5" w14:textId="77777777" w:rsidR="00AF4D04" w:rsidRPr="000451AC" w:rsidRDefault="000451AC">
      <w:pPr>
        <w:rPr>
          <w:rFonts w:eastAsia="SimSun"/>
          <w:color w:val="000000"/>
          <w:lang w:eastAsia="zh-CN"/>
        </w:rPr>
      </w:pPr>
      <w:r w:rsidRPr="000451AC">
        <w:rPr>
          <w:rFonts w:eastAsia="Microsoft YaHei" w:hint="eastAsia"/>
          <w:color w:val="000000"/>
          <w:lang w:eastAsia="zh-CN"/>
        </w:rPr>
        <w:t>_________________________________</w:t>
      </w:r>
    </w:p>
    <w:p w14:paraId="6CFBD9F5" w14:textId="77777777" w:rsidR="00AF4D04" w:rsidRPr="000451AC" w:rsidRDefault="00AF4D04">
      <w:pPr>
        <w:rPr>
          <w:color w:val="000000"/>
        </w:rPr>
      </w:pPr>
    </w:p>
    <w:p w14:paraId="2EF15D27" w14:textId="77777777" w:rsidR="00AF4D04" w:rsidRPr="000451AC" w:rsidRDefault="00AF4D04">
      <w:pPr>
        <w:rPr>
          <w:color w:val="000000"/>
        </w:rPr>
      </w:pPr>
    </w:p>
    <w:sectPr w:rsidR="00AF4D04" w:rsidRPr="000451AC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E842" w14:textId="77777777" w:rsidR="00737E18" w:rsidRDefault="00737E18" w:rsidP="00737E18">
      <w:r>
        <w:separator/>
      </w:r>
    </w:p>
  </w:endnote>
  <w:endnote w:type="continuationSeparator" w:id="0">
    <w:p w14:paraId="7DD9A694" w14:textId="77777777" w:rsidR="00737E18" w:rsidRDefault="00737E18" w:rsidP="0073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0044" w14:textId="77777777" w:rsidR="00737E18" w:rsidRDefault="00737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719B" w14:textId="77777777" w:rsidR="00737E18" w:rsidRDefault="00737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0A24" w14:textId="77777777" w:rsidR="00737E18" w:rsidRDefault="00737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1B99" w14:textId="77777777" w:rsidR="00737E18" w:rsidRDefault="00737E18" w:rsidP="00737E18">
      <w:r>
        <w:separator/>
      </w:r>
    </w:p>
  </w:footnote>
  <w:footnote w:type="continuationSeparator" w:id="0">
    <w:p w14:paraId="7CEA7EE1" w14:textId="77777777" w:rsidR="00737E18" w:rsidRDefault="00737E18" w:rsidP="0073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51AC"/>
    <w:rsid w:val="00317475"/>
    <w:rsid w:val="00737E18"/>
    <w:rsid w:val="00A77B3E"/>
    <w:rsid w:val="00AC0634"/>
    <w:rsid w:val="00AF4D04"/>
    <w:rsid w:val="00CA2A55"/>
    <w:rsid w:val="569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1BD1F"/>
  <w15:docId w15:val="{0F8C0470-CFE1-411A-A148-64F72297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qFormat/>
    <w:rsid w:val="00737E18"/>
    <w:pPr>
      <w:widowControl w:val="0"/>
      <w:spacing w:after="120"/>
      <w:jc w:val="both"/>
    </w:pPr>
    <w:rPr>
      <w:rFonts w:asciiTheme="minorHAnsi" w:eastAsia="SimSun" w:hAnsiTheme="minorHAnsi" w:cstheme="minorBidi"/>
      <w:kern w:val="2"/>
      <w:lang w:eastAsia="zh-CN"/>
    </w:rPr>
  </w:style>
  <w:style w:type="paragraph" w:styleId="Footer">
    <w:name w:val="footer"/>
    <w:basedOn w:val="Normal"/>
    <w:link w:val="FooterChar"/>
    <w:rsid w:val="00737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7E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Spence, Oliver</cp:lastModifiedBy>
  <cp:revision>2</cp:revision>
  <dcterms:created xsi:type="dcterms:W3CDTF">2025-03-20T02:21:00Z</dcterms:created>
  <dcterms:modified xsi:type="dcterms:W3CDTF">2025-03-20T02:21:00Z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eyJoZGlkIjoiYTk2YjI0ODE1OWE2MTUyYTk2YzU1ODk2MGE2MGI3YTMiLCJ1c2VySWQiOiI0MDg1NzkwNjYifQ==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704C1B5C5A00468E9F0A7CB30D08910A_12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2025-03-20T02:21:33Z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d428e6a3-7e2b-46f2-8845-3c2b8a8b2746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