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03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color w:val="auto"/>
        </w:rPr>
      </w:pP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 xml:space="preserve">Table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S1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 xml:space="preserve"> Characteristics of the cohorts</w:t>
      </w:r>
    </w:p>
    <w:tbl>
      <w:tblPr>
        <w:tblStyle w:val="2"/>
        <w:tblW w:w="802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3"/>
        <w:gridCol w:w="4283"/>
      </w:tblGrid>
      <w:tr w14:paraId="30D7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07A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Variable</w:t>
            </w:r>
          </w:p>
        </w:tc>
        <w:tc>
          <w:tcPr>
            <w:tcW w:w="42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8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Training cohort</w:t>
            </w:r>
          </w:p>
        </w:tc>
      </w:tr>
      <w:tr w14:paraId="40D4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8B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13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</w:tr>
      <w:tr w14:paraId="682A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E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Antiviral Therapy</w:t>
            </w:r>
          </w:p>
        </w:tc>
        <w:tc>
          <w:tcPr>
            <w:tcW w:w="42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8A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73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9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Absent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C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 (33.56%)</w:t>
            </w:r>
          </w:p>
        </w:tc>
      </w:tr>
      <w:tr w14:paraId="0954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2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Present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E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 (66.44%)</w:t>
            </w:r>
          </w:p>
        </w:tc>
      </w:tr>
      <w:tr w14:paraId="24FB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9B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65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36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B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epatic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irrhosis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odules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54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83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B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Absent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A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 (39.04%)</w:t>
            </w:r>
          </w:p>
        </w:tc>
      </w:tr>
      <w:tr w14:paraId="7EC2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5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Present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2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 (61.96%)</w:t>
            </w:r>
          </w:p>
        </w:tc>
      </w:tr>
      <w:tr w14:paraId="581B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10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11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EA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0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Tumor Size ( cm )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8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 (2.85 - 6.45)</w:t>
            </w:r>
          </w:p>
        </w:tc>
      </w:tr>
      <w:tr w14:paraId="4ACF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DA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AD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69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8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Tumor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umber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FD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4D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A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9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 (78.77%)</w:t>
            </w:r>
          </w:p>
        </w:tc>
      </w:tr>
      <w:tr w14:paraId="6D44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7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B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 (13.70%)</w:t>
            </w:r>
          </w:p>
        </w:tc>
      </w:tr>
      <w:tr w14:paraId="6D03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2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7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 (4.79%)</w:t>
            </w:r>
          </w:p>
        </w:tc>
      </w:tr>
      <w:tr w14:paraId="1750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63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3F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(1.37%)</w:t>
            </w:r>
          </w:p>
        </w:tc>
      </w:tr>
      <w:tr w14:paraId="648D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D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B1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(1.37%)</w:t>
            </w:r>
          </w:p>
        </w:tc>
      </w:tr>
      <w:tr w14:paraId="2E0A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0D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B1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C6C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BCLC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E4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F4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4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Stage 0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3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 (5.48%)</w:t>
            </w:r>
          </w:p>
        </w:tc>
      </w:tr>
      <w:tr w14:paraId="6F65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A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Stage A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9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 (67.81%)</w:t>
            </w:r>
          </w:p>
        </w:tc>
      </w:tr>
      <w:tr w14:paraId="3D2B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1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Stage B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0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 (14.38%)</w:t>
            </w:r>
          </w:p>
        </w:tc>
      </w:tr>
      <w:tr w14:paraId="2DCB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94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Stage C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04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 (12.33%)</w:t>
            </w:r>
          </w:p>
        </w:tc>
      </w:tr>
    </w:tbl>
    <w:p w14:paraId="1FA47B45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C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LC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: Barcelona Clinic Liver Cancer</w:t>
      </w:r>
    </w:p>
    <w:p w14:paraId="4AC47BE3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7FB325C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D4FDF7C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825A189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37A1893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889EE78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0792DF8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166A68E7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C8AB884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5D3C174B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3270101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5EF82435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6CA2001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31084DC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59A0AF3D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3617258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97F9BA3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646"/>
        <w:gridCol w:w="1691"/>
        <w:gridCol w:w="691"/>
        <w:gridCol w:w="1663"/>
        <w:gridCol w:w="984"/>
      </w:tblGrid>
      <w:tr w14:paraId="601A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B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Table S2 Univariate and multivariate Cox proportional hazard regression analysis of prognostic factors of OS in training cohort</w:t>
            </w:r>
          </w:p>
        </w:tc>
      </w:tr>
      <w:tr w14:paraId="1D3E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5F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Variables</w:t>
            </w:r>
          </w:p>
        </w:tc>
        <w:tc>
          <w:tcPr>
            <w:tcW w:w="96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99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7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Univariate analysis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09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  <w:tc>
          <w:tcPr>
            <w:tcW w:w="97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A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Multivariate analysis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FA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</w:tr>
      <w:tr w14:paraId="3CE9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24A6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930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99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 (95%CI)</w:t>
            </w: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A01ED4"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7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 (95%CI)</w:t>
            </w: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3D9926"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</w:p>
        </w:tc>
      </w:tr>
      <w:tr w14:paraId="4E39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1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D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F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0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5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4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FC6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04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2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C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</w:t>
            </w:r>
          </w:p>
          <w:p w14:paraId="4CBC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(0.83, 3.17)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E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C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1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AF5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42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91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EE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94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74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85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F3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C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B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＜60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0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D1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B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2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540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31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2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≥60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A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  <w:p w14:paraId="0A9C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(0.77, 2.07)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2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1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C48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4E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27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70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C0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E2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66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9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8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8D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C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</w:t>
            </w:r>
          </w:p>
          <w:p w14:paraId="321E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(1.01, 1.15)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3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A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</w:p>
          <w:p w14:paraId="65C2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(0.03, 0.17)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2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 </w:t>
            </w:r>
          </w:p>
        </w:tc>
      </w:tr>
      <w:tr w14:paraId="5159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E3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23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1F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FA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54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71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9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B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AFP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0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≤20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B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2F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8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B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F2F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DB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1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＞20 - ≤400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B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</w:t>
            </w:r>
          </w:p>
          <w:p w14:paraId="772B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(0.69, 2.06)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0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5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4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7203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B4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C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＞400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0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</w:t>
            </w:r>
          </w:p>
          <w:p w14:paraId="4896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(0.93, 2.93)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C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A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9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C2D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49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6E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E2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78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A5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50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1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8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 Bilirubin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2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Normal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2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07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0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E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CFB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92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B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Higher_than_normal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2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</w:t>
            </w:r>
          </w:p>
          <w:p w14:paraId="1205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(0.51, 2.72)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D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E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455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E0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F3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15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48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A2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9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F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A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ALB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2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Normal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D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F7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F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2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9DE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Below_normal_values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E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</w:t>
            </w:r>
          </w:p>
          <w:p w14:paraId="20F6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(1.03, 2.60)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C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A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  <w:p w14:paraId="68D4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(0.06, 1.00)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2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 </w:t>
            </w:r>
          </w:p>
        </w:tc>
      </w:tr>
      <w:tr w14:paraId="555F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3B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E7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05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7A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6D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DA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6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1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Platelet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F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Normal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C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3E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0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0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64BC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41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F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Below_normal_values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C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</w:t>
            </w:r>
          </w:p>
          <w:p w14:paraId="2CD8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(0.65, 1.68)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2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6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E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44C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C8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B5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B0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3F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A4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BC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8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4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Creatinine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B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Normal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B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8D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A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B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5F1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E3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0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Below_normal_values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D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</w:t>
            </w:r>
          </w:p>
          <w:p w14:paraId="78ED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(0.37, 1.61)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8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3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1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CEB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29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3F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7C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17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C0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99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9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Child-Pugh Classification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A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F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B3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A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D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C2B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67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7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4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</w:t>
            </w:r>
          </w:p>
          <w:p w14:paraId="0CFC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(0.47, 2.91)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F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2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9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9F8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84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D3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89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4F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6C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9D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A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F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Vascular Invasion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2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None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A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00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E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F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493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7D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3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D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</w:p>
          <w:p w14:paraId="3A01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(1.28, 4.44)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A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8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</w:t>
            </w:r>
          </w:p>
          <w:p w14:paraId="0103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(-0.07, 1.50)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7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 </w:t>
            </w:r>
          </w:p>
        </w:tc>
      </w:tr>
      <w:tr w14:paraId="5C42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56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0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Macro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7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</w:t>
            </w:r>
          </w:p>
          <w:p w14:paraId="5EFA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(1.11, 3.96)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8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6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</w:t>
            </w:r>
          </w:p>
          <w:p w14:paraId="317A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(-0.98, 0.47)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A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 </w:t>
            </w:r>
          </w:p>
        </w:tc>
      </w:tr>
      <w:tr w14:paraId="61AD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FD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6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4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37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9C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0E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D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7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Surgical Resection Method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B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Segmentectomy_Single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5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3E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B3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03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7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5E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5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Segmentectomy_Multiple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D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</w:t>
            </w:r>
          </w:p>
          <w:p w14:paraId="4B7F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(0.78, 3.37)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4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1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  <w:p w14:paraId="4F3A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(-0.49, 1.00)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B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 </w:t>
            </w:r>
          </w:p>
        </w:tc>
      </w:tr>
      <w:tr w14:paraId="18DB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8D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8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Lobectomy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2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</w:t>
            </w:r>
          </w:p>
          <w:p w14:paraId="2FDE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(1.12, 3.95)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A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3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  <w:p w14:paraId="1E0E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(-0.03, 1.30)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A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 </w:t>
            </w:r>
          </w:p>
        </w:tc>
      </w:tr>
      <w:tr w14:paraId="546E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17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6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Extended_</w:t>
            </w:r>
          </w:p>
          <w:p w14:paraId="32BB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Lobectomy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0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</w:t>
            </w:r>
          </w:p>
          <w:p w14:paraId="42B5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(1.99, 6.61)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E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E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</w:t>
            </w:r>
          </w:p>
          <w:p w14:paraId="126E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(0.15, 1.60)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0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 </w:t>
            </w:r>
          </w:p>
        </w:tc>
      </w:tr>
      <w:tr w14:paraId="318D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FD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AF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42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2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B3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29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F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2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Neoplasm Histologic Grade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3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G1/2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8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F4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6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8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61B6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B8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9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G3/4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5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</w:t>
            </w:r>
          </w:p>
          <w:p w14:paraId="23C5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(0.73, 1.9)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D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2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C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2DA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AE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88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0C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AE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24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25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8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8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AJCC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7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Stage I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A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AF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8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F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42D7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BC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9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Stage II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8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</w:p>
          <w:p w14:paraId="4B2E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(0.77, 2.66)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7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1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  <w:p w14:paraId="2E3C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(-0.68, 0.73)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6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 </w:t>
            </w:r>
          </w:p>
        </w:tc>
      </w:tr>
      <w:tr w14:paraId="0614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D3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0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Stage III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E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10.12</w:t>
            </w:r>
          </w:p>
          <w:p w14:paraId="1C81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(5.41, 18.92)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F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2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  <w:p w14:paraId="374F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(1.40, 2.70)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B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89F0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0B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8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5D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BD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BE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8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D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1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ALBI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A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D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32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3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1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3D3F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77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3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</w:t>
            </w:r>
          </w:p>
          <w:p w14:paraId="3A8C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(0.87, 2.21)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B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3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9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888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6C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1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5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  <w:p w14:paraId="7244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(0.00, Inf)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D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B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820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5D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30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A7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25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B9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3A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9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6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PALBI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C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B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69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0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6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C75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E38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B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8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</w:p>
          <w:p w14:paraId="0934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(0.59, 1.61)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E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7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A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A9F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A0D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AD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EF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</w:t>
            </w:r>
          </w:p>
          <w:p w14:paraId="75DE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(0.78, 3.55)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E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21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97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F89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9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OS: overall survival; BMI: body mass index; AFP: alpha-fetoprotein; ALB: albumin; AJCC: American Joint Committee on Cancer; ALBI: albumin-bilirubin; PALBI: platelet-albumin-bilirubin;</w:t>
            </w:r>
          </w:p>
        </w:tc>
      </w:tr>
      <w:tr w14:paraId="43D3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AA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0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49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08439C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1C9ECA1A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MmZiMDlmMDUxZjlmYzRiMjUyOGNhZmU3NDcwNzQifQ=="/>
  </w:docVars>
  <w:rsids>
    <w:rsidRoot w:val="42CB2648"/>
    <w:rsid w:val="007A1658"/>
    <w:rsid w:val="0A285C81"/>
    <w:rsid w:val="0B9A495D"/>
    <w:rsid w:val="0BBA18BD"/>
    <w:rsid w:val="27F60D15"/>
    <w:rsid w:val="2EF22236"/>
    <w:rsid w:val="3184378C"/>
    <w:rsid w:val="36191A18"/>
    <w:rsid w:val="42CB2648"/>
    <w:rsid w:val="45815C6A"/>
    <w:rsid w:val="4ACC7988"/>
    <w:rsid w:val="4E086F29"/>
    <w:rsid w:val="4F244236"/>
    <w:rsid w:val="531F2FEB"/>
    <w:rsid w:val="53A07C03"/>
    <w:rsid w:val="5BD40D92"/>
    <w:rsid w:val="5F0917B9"/>
    <w:rsid w:val="5FBF1411"/>
    <w:rsid w:val="61A7138D"/>
    <w:rsid w:val="62C84C3C"/>
    <w:rsid w:val="65931376"/>
    <w:rsid w:val="667C18AF"/>
    <w:rsid w:val="6B0A3E88"/>
    <w:rsid w:val="6C621AA2"/>
    <w:rsid w:val="717C1858"/>
    <w:rsid w:val="739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384</Words>
  <Characters>1794</Characters>
  <Lines>0</Lines>
  <Paragraphs>0</Paragraphs>
  <TotalTime>1</TotalTime>
  <ScaleCrop>false</ScaleCrop>
  <LinksUpToDate>false</LinksUpToDate>
  <CharactersWithSpaces>1947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2024-08-24T08:25:00Z</dcterms:created>
  <dc:creator>大鱼</dc:creator>
  <cp:lastModifiedBy>大鱼</cp:lastModifiedBy>
  <dcterms:modified xsi:type="dcterms:W3CDTF">2025-01-08T04:08:07Z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E1B80F1507524EA38B782374688FF393_13</vt:lpwstr>
  </property>
  <property fmtid="{D5CDD505-2E9C-101B-9397-08002B2CF9AE}" pid="4" name="KSOTemplateDocerSaveRecord">
    <vt:lpwstr>eyJoZGlkIjoiYWRlNzM5NmY2YWFlZWJjYzVkZGExNWExOWViMWExMGIiLCJ1c2VySWQiOiIyMDI5NTY2MTcifQ==</vt:lpwstr>
  </property>
</Properties>
</file>