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9B3A" w14:textId="7E240087" w:rsidR="00265C0C" w:rsidRPr="00B45728" w:rsidRDefault="00265C0C" w:rsidP="00265C0C">
      <w:pPr>
        <w:rPr>
          <w:b/>
          <w:color w:val="000000"/>
          <w:lang w:val="en-US"/>
        </w:rPr>
      </w:pPr>
      <w:r w:rsidRPr="00B45728">
        <w:rPr>
          <w:b/>
          <w:color w:val="000000"/>
          <w:lang w:val="en-US"/>
        </w:rPr>
        <w:t>Appendix 1</w:t>
      </w:r>
      <w:r w:rsidR="00665793">
        <w:rPr>
          <w:b/>
          <w:color w:val="000000"/>
          <w:lang w:val="en-US"/>
        </w:rPr>
        <w:t xml:space="preserve">: Interview Guide </w:t>
      </w:r>
      <w:r w:rsidRPr="00B45728">
        <w:rPr>
          <w:b/>
          <w:color w:val="000000"/>
          <w:lang w:val="en-US"/>
        </w:rPr>
        <w:t xml:space="preserve"> </w:t>
      </w:r>
    </w:p>
    <w:p w14:paraId="3F85E1B4" w14:textId="77777777" w:rsidR="00265C0C" w:rsidRPr="00B45728" w:rsidRDefault="00265C0C" w:rsidP="00265C0C">
      <w:pPr>
        <w:rPr>
          <w:b/>
          <w:color w:val="000000"/>
          <w:lang w:val="en-US"/>
        </w:rPr>
      </w:pPr>
    </w:p>
    <w:p w14:paraId="0E3083DF" w14:textId="77777777" w:rsidR="00265C0C" w:rsidRPr="00B45728" w:rsidRDefault="00265C0C" w:rsidP="00265C0C">
      <w:pPr>
        <w:rPr>
          <w:b/>
          <w:color w:val="000000"/>
          <w:lang w:val="en-US"/>
        </w:rPr>
      </w:pPr>
      <w:r w:rsidRPr="00B45728">
        <w:rPr>
          <w:b/>
          <w:color w:val="000000"/>
          <w:lang w:val="en-US"/>
        </w:rPr>
        <w:t>Introduction:</w:t>
      </w:r>
    </w:p>
    <w:p w14:paraId="763FAE71" w14:textId="77777777" w:rsidR="00265C0C" w:rsidRPr="00B45728" w:rsidRDefault="00265C0C" w:rsidP="00265C0C">
      <w:pPr>
        <w:rPr>
          <w:color w:val="000000"/>
          <w:lang w:val="en-US"/>
        </w:rPr>
      </w:pPr>
      <w:r w:rsidRPr="00B45728">
        <w:rPr>
          <w:color w:val="000000"/>
          <w:lang w:val="en-US"/>
        </w:rPr>
        <w:t xml:space="preserve">I am interested in hearing your experience with managing your osteoporosis. I am interested in learning how we can improve your osteoporosis care through exercise, nutrition, and falls prevention. There has been a lot of literature on improving osteoporosis through medication, and recently more literature on the benefits of exercise. We are now interested in hearing what you have heard about the benefits of exercise related to your osteoporosis, and if you have been given any advice on exercise, nutrition, or falls prevention. </w:t>
      </w:r>
    </w:p>
    <w:p w14:paraId="04141A3E" w14:textId="77777777" w:rsidR="00265C0C" w:rsidRPr="00B45728" w:rsidRDefault="00265C0C" w:rsidP="00265C0C">
      <w:pPr>
        <w:rPr>
          <w:color w:val="000000"/>
          <w:lang w:val="en-US"/>
        </w:rPr>
      </w:pPr>
    </w:p>
    <w:p w14:paraId="123F734D" w14:textId="5F80A0C7" w:rsidR="00265C0C" w:rsidRPr="00B45728" w:rsidRDefault="00265C0C" w:rsidP="00265C0C">
      <w:pPr>
        <w:rPr>
          <w:color w:val="000000"/>
          <w:lang w:val="en-US"/>
        </w:rPr>
      </w:pPr>
      <w:r w:rsidRPr="00B45728">
        <w:rPr>
          <w:color w:val="000000"/>
          <w:lang w:val="en-US"/>
        </w:rPr>
        <w:t xml:space="preserve">I will be asking you a series of questions related to your experience with osteoporosis and what advice you have received related to exercise, nutrition and falls prevention.  If there are any questions you do not wish to answer we can skip them. The interview will be </w:t>
      </w:r>
      <w:r w:rsidR="00184F36" w:rsidRPr="00B45728">
        <w:rPr>
          <w:color w:val="000000"/>
          <w:lang w:val="en-US"/>
        </w:rPr>
        <w:t>audio recorded</w:t>
      </w:r>
      <w:r w:rsidRPr="00B45728">
        <w:rPr>
          <w:color w:val="000000"/>
          <w:lang w:val="en-US"/>
        </w:rPr>
        <w:t xml:space="preserve"> and transcribed, however, you will not be identified. The interview should take approximately 45 minutes. </w:t>
      </w:r>
    </w:p>
    <w:p w14:paraId="2736FBFC" w14:textId="77777777" w:rsidR="00265C0C" w:rsidRPr="00B45728" w:rsidRDefault="00265C0C" w:rsidP="00265C0C">
      <w:pPr>
        <w:rPr>
          <w:color w:val="000000"/>
          <w:lang w:val="en-US"/>
        </w:rPr>
      </w:pPr>
      <w:r w:rsidRPr="00B45728">
        <w:rPr>
          <w:color w:val="000000"/>
          <w:lang w:val="en-US"/>
        </w:rPr>
        <w:t xml:space="preserve"> </w:t>
      </w:r>
    </w:p>
    <w:p w14:paraId="036DB011" w14:textId="77777777" w:rsidR="00265C0C" w:rsidRPr="00B45728" w:rsidRDefault="00265C0C" w:rsidP="00265C0C">
      <w:pPr>
        <w:rPr>
          <w:b/>
          <w:color w:val="000000"/>
          <w:lang w:val="en-US"/>
        </w:rPr>
      </w:pPr>
      <w:r w:rsidRPr="00B45728">
        <w:rPr>
          <w:b/>
          <w:color w:val="000000"/>
          <w:lang w:val="en-US"/>
        </w:rPr>
        <w:t xml:space="preserve">Pt. 1: Osteoporosis Care: </w:t>
      </w:r>
    </w:p>
    <w:p w14:paraId="22083486" w14:textId="77777777" w:rsidR="00265C0C" w:rsidRPr="00B45728" w:rsidRDefault="00265C0C" w:rsidP="00265C0C">
      <w:pPr>
        <w:pStyle w:val="ListParagraph"/>
        <w:numPr>
          <w:ilvl w:val="0"/>
          <w:numId w:val="1"/>
        </w:numPr>
        <w:rPr>
          <w:color w:val="000000"/>
          <w:lang w:val="en-US"/>
        </w:rPr>
      </w:pPr>
      <w:r w:rsidRPr="00B45728">
        <w:rPr>
          <w:color w:val="000000"/>
          <w:lang w:val="en-US"/>
        </w:rPr>
        <w:t xml:space="preserve">Which medical professionals have you discussed your osteoporosis care with? </w:t>
      </w:r>
    </w:p>
    <w:p w14:paraId="2FD3C2EF" w14:textId="77777777" w:rsidR="00265C0C" w:rsidRPr="00B45728" w:rsidRDefault="00265C0C" w:rsidP="00265C0C">
      <w:pPr>
        <w:pStyle w:val="ListParagraph"/>
        <w:numPr>
          <w:ilvl w:val="0"/>
          <w:numId w:val="1"/>
        </w:numPr>
        <w:rPr>
          <w:color w:val="000000"/>
          <w:lang w:val="en-US"/>
        </w:rPr>
      </w:pPr>
      <w:r w:rsidRPr="00B45728">
        <w:rPr>
          <w:color w:val="000000"/>
          <w:lang w:val="en-US"/>
        </w:rPr>
        <w:t xml:space="preserve">What was your experience with getting information from those people? (what’s the problem with the information you’re getting) </w:t>
      </w:r>
    </w:p>
    <w:p w14:paraId="69EA24E3" w14:textId="77777777" w:rsidR="00265C0C" w:rsidRPr="00B45728" w:rsidRDefault="00265C0C" w:rsidP="00265C0C">
      <w:pPr>
        <w:pStyle w:val="ListParagraph"/>
        <w:numPr>
          <w:ilvl w:val="1"/>
          <w:numId w:val="1"/>
        </w:numPr>
        <w:rPr>
          <w:color w:val="000000"/>
          <w:lang w:val="en-US"/>
        </w:rPr>
      </w:pPr>
      <w:r w:rsidRPr="00B45728">
        <w:rPr>
          <w:color w:val="000000"/>
          <w:lang w:val="en-US"/>
        </w:rPr>
        <w:t xml:space="preserve">Did you find that the information you received was useful? </w:t>
      </w:r>
    </w:p>
    <w:p w14:paraId="5695FF0A" w14:textId="77777777" w:rsidR="00265C0C" w:rsidRPr="00B45728" w:rsidRDefault="00265C0C" w:rsidP="00265C0C">
      <w:pPr>
        <w:pStyle w:val="ListParagraph"/>
        <w:numPr>
          <w:ilvl w:val="1"/>
          <w:numId w:val="1"/>
        </w:numPr>
        <w:rPr>
          <w:color w:val="000000"/>
          <w:lang w:val="en-US"/>
        </w:rPr>
      </w:pPr>
      <w:r w:rsidRPr="00B45728">
        <w:rPr>
          <w:color w:val="000000"/>
          <w:lang w:val="en-US"/>
        </w:rPr>
        <w:t xml:space="preserve">What did you discuss? </w:t>
      </w:r>
    </w:p>
    <w:p w14:paraId="53661606" w14:textId="77777777" w:rsidR="00265C0C" w:rsidRPr="00B45728" w:rsidRDefault="00265C0C" w:rsidP="00265C0C">
      <w:pPr>
        <w:pStyle w:val="ListParagraph"/>
        <w:numPr>
          <w:ilvl w:val="1"/>
          <w:numId w:val="1"/>
        </w:numPr>
        <w:rPr>
          <w:color w:val="000000"/>
          <w:lang w:val="en-US"/>
        </w:rPr>
      </w:pPr>
      <w:r w:rsidRPr="00B45728">
        <w:rPr>
          <w:color w:val="000000"/>
          <w:lang w:val="en-US"/>
        </w:rPr>
        <w:t xml:space="preserve">Did you get the information you needed? </w:t>
      </w:r>
    </w:p>
    <w:p w14:paraId="0E67B388" w14:textId="77777777" w:rsidR="00265C0C" w:rsidRPr="00B45728" w:rsidRDefault="00265C0C" w:rsidP="00265C0C">
      <w:pPr>
        <w:pStyle w:val="ListParagraph"/>
        <w:numPr>
          <w:ilvl w:val="0"/>
          <w:numId w:val="1"/>
        </w:numPr>
        <w:rPr>
          <w:color w:val="000000"/>
          <w:lang w:val="en-US"/>
        </w:rPr>
      </w:pPr>
      <w:r w:rsidRPr="00B45728">
        <w:rPr>
          <w:color w:val="000000"/>
          <w:lang w:val="en-US"/>
        </w:rPr>
        <w:t xml:space="preserve">Have you ever had an osteoporotic fracture? </w:t>
      </w:r>
    </w:p>
    <w:p w14:paraId="3B5F2998" w14:textId="77777777" w:rsidR="00265C0C" w:rsidRPr="00B45728" w:rsidRDefault="00265C0C" w:rsidP="00265C0C">
      <w:pPr>
        <w:pStyle w:val="ListParagraph"/>
        <w:numPr>
          <w:ilvl w:val="1"/>
          <w:numId w:val="1"/>
        </w:numPr>
        <w:rPr>
          <w:color w:val="000000"/>
          <w:lang w:val="en-US"/>
        </w:rPr>
      </w:pPr>
      <w:r w:rsidRPr="00B45728">
        <w:rPr>
          <w:color w:val="000000"/>
          <w:lang w:val="en-US"/>
        </w:rPr>
        <w:t xml:space="preserve">Have you had more than one? </w:t>
      </w:r>
    </w:p>
    <w:p w14:paraId="4CCB871B" w14:textId="77777777" w:rsidR="00265C0C" w:rsidRPr="00B45728" w:rsidRDefault="00265C0C" w:rsidP="00265C0C">
      <w:pPr>
        <w:pStyle w:val="ListParagraph"/>
        <w:numPr>
          <w:ilvl w:val="0"/>
          <w:numId w:val="1"/>
        </w:numPr>
        <w:rPr>
          <w:color w:val="000000"/>
          <w:lang w:val="en-US"/>
        </w:rPr>
      </w:pPr>
      <w:r w:rsidRPr="00B45728">
        <w:rPr>
          <w:color w:val="000000"/>
          <w:lang w:val="en-US"/>
        </w:rPr>
        <w:t xml:space="preserve"> Do you wish there was something anyone told you after that first fracture? After any subsequent fractures? </w:t>
      </w:r>
    </w:p>
    <w:p w14:paraId="370AFD50" w14:textId="77777777" w:rsidR="00265C0C" w:rsidRPr="00B45728" w:rsidRDefault="00265C0C" w:rsidP="00265C0C">
      <w:pPr>
        <w:pStyle w:val="ListParagraph"/>
        <w:numPr>
          <w:ilvl w:val="0"/>
          <w:numId w:val="1"/>
        </w:numPr>
        <w:rPr>
          <w:color w:val="000000"/>
          <w:lang w:val="en-US"/>
        </w:rPr>
      </w:pPr>
      <w:r w:rsidRPr="00B45728">
        <w:rPr>
          <w:color w:val="000000"/>
          <w:lang w:val="en-US"/>
        </w:rPr>
        <w:t xml:space="preserve">Can you describe the treatment you’ve received for your osteoporosis? </w:t>
      </w:r>
    </w:p>
    <w:p w14:paraId="3BA4AC1F" w14:textId="77777777" w:rsidR="00265C0C" w:rsidRPr="00B45728" w:rsidRDefault="00265C0C" w:rsidP="00265C0C">
      <w:pPr>
        <w:rPr>
          <w:b/>
          <w:color w:val="000000"/>
          <w:lang w:val="en-US"/>
        </w:rPr>
      </w:pPr>
      <w:r w:rsidRPr="00B45728">
        <w:rPr>
          <w:b/>
          <w:color w:val="000000"/>
          <w:lang w:val="en-US"/>
        </w:rPr>
        <w:t xml:space="preserve">Pt. 2: Non-pharmacological advice </w:t>
      </w:r>
    </w:p>
    <w:p w14:paraId="376BF4BC" w14:textId="77777777" w:rsidR="00265C0C" w:rsidRPr="00B45728" w:rsidRDefault="00265C0C" w:rsidP="00265C0C">
      <w:pPr>
        <w:pStyle w:val="ListParagraph"/>
        <w:numPr>
          <w:ilvl w:val="0"/>
          <w:numId w:val="2"/>
        </w:numPr>
        <w:rPr>
          <w:color w:val="000000"/>
          <w:lang w:val="en-US"/>
        </w:rPr>
      </w:pPr>
      <w:r w:rsidRPr="00B45728">
        <w:rPr>
          <w:color w:val="000000"/>
          <w:lang w:val="en-US"/>
        </w:rPr>
        <w:t xml:space="preserve">What recommendations have you been given to manage your </w:t>
      </w:r>
      <w:proofErr w:type="gramStart"/>
      <w:r w:rsidRPr="00B45728">
        <w:rPr>
          <w:color w:val="000000"/>
          <w:lang w:val="en-US"/>
        </w:rPr>
        <w:t>osteoporosis  Prompt</w:t>
      </w:r>
      <w:proofErr w:type="gramEnd"/>
      <w:r w:rsidRPr="00B45728">
        <w:rPr>
          <w:color w:val="000000"/>
          <w:lang w:val="en-US"/>
        </w:rPr>
        <w:t xml:space="preserve">: Have you looked at any resources to try to get your questions answered? </w:t>
      </w:r>
    </w:p>
    <w:p w14:paraId="4398911C"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Any specific resources? </w:t>
      </w:r>
    </w:p>
    <w:p w14:paraId="4F03BD95"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Websites? </w:t>
      </w:r>
    </w:p>
    <w:p w14:paraId="5D8CD1DF"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Have you started following that advice? </w:t>
      </w:r>
    </w:p>
    <w:p w14:paraId="7E5C428E"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Who gave you that advice? </w:t>
      </w:r>
    </w:p>
    <w:p w14:paraId="34724D07" w14:textId="77777777" w:rsidR="00265C0C" w:rsidRPr="00B45728" w:rsidRDefault="00265C0C" w:rsidP="00265C0C">
      <w:pPr>
        <w:pStyle w:val="ListParagraph"/>
        <w:numPr>
          <w:ilvl w:val="0"/>
          <w:numId w:val="2"/>
        </w:numPr>
        <w:rPr>
          <w:color w:val="000000"/>
          <w:lang w:val="en-US"/>
        </w:rPr>
      </w:pPr>
      <w:r w:rsidRPr="00B45728">
        <w:rPr>
          <w:color w:val="000000"/>
          <w:lang w:val="en-US"/>
        </w:rPr>
        <w:t xml:space="preserve">Has anyone given you any advice on how to manage your osteoporosis? </w:t>
      </w:r>
    </w:p>
    <w:p w14:paraId="2001E0BC"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Specifically related to exercise </w:t>
      </w:r>
    </w:p>
    <w:p w14:paraId="031741F3"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nutrition and </w:t>
      </w:r>
    </w:p>
    <w:p w14:paraId="2E49BCDA" w14:textId="77777777" w:rsidR="00265C0C" w:rsidRPr="00B45728" w:rsidRDefault="00265C0C" w:rsidP="00265C0C">
      <w:pPr>
        <w:pStyle w:val="ListParagraph"/>
        <w:numPr>
          <w:ilvl w:val="2"/>
          <w:numId w:val="2"/>
        </w:numPr>
        <w:rPr>
          <w:color w:val="000000"/>
          <w:lang w:val="en-US"/>
        </w:rPr>
      </w:pPr>
      <w:r w:rsidRPr="00B45728">
        <w:rPr>
          <w:color w:val="000000"/>
          <w:lang w:val="en-US"/>
        </w:rPr>
        <w:t>what foods are good for your bones</w:t>
      </w:r>
    </w:p>
    <w:p w14:paraId="5DDECC2A" w14:textId="77777777" w:rsidR="00265C0C" w:rsidRPr="00B45728" w:rsidRDefault="00265C0C" w:rsidP="00265C0C">
      <w:pPr>
        <w:pStyle w:val="ListParagraph"/>
        <w:numPr>
          <w:ilvl w:val="2"/>
          <w:numId w:val="2"/>
        </w:numPr>
        <w:rPr>
          <w:color w:val="000000"/>
          <w:lang w:val="en-US"/>
        </w:rPr>
      </w:pPr>
      <w:r w:rsidRPr="00B45728">
        <w:rPr>
          <w:color w:val="000000"/>
          <w:lang w:val="en-US"/>
        </w:rPr>
        <w:t xml:space="preserve">give examples of foods that are bad for your bones </w:t>
      </w:r>
    </w:p>
    <w:p w14:paraId="474B575A" w14:textId="77777777" w:rsidR="00265C0C" w:rsidRPr="00B45728" w:rsidRDefault="00265C0C" w:rsidP="00265C0C">
      <w:pPr>
        <w:pStyle w:val="ListParagraph"/>
        <w:numPr>
          <w:ilvl w:val="1"/>
          <w:numId w:val="2"/>
        </w:numPr>
        <w:rPr>
          <w:color w:val="000000"/>
          <w:lang w:val="en-US"/>
        </w:rPr>
      </w:pPr>
      <w:r w:rsidRPr="00B45728">
        <w:rPr>
          <w:color w:val="000000"/>
          <w:lang w:val="en-US"/>
        </w:rPr>
        <w:t>preventing falls</w:t>
      </w:r>
    </w:p>
    <w:p w14:paraId="3062E758"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Have you followed up that advice?  </w:t>
      </w:r>
    </w:p>
    <w:p w14:paraId="5D51F807" w14:textId="77777777" w:rsidR="00265C0C" w:rsidRPr="00B45728" w:rsidRDefault="00265C0C" w:rsidP="00265C0C">
      <w:pPr>
        <w:pStyle w:val="ListParagraph"/>
        <w:numPr>
          <w:ilvl w:val="0"/>
          <w:numId w:val="2"/>
        </w:numPr>
        <w:rPr>
          <w:color w:val="000000"/>
          <w:lang w:val="en-US"/>
        </w:rPr>
      </w:pPr>
      <w:r w:rsidRPr="00B45728">
        <w:rPr>
          <w:color w:val="000000"/>
          <w:lang w:val="en-US"/>
        </w:rPr>
        <w:t>What advice did you receive related to exercise?</w:t>
      </w:r>
    </w:p>
    <w:p w14:paraId="2CA51550"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 Nutrition? </w:t>
      </w:r>
    </w:p>
    <w:p w14:paraId="542F5FB3"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And falls prevention for managing your osteoporosis? </w:t>
      </w:r>
    </w:p>
    <w:p w14:paraId="3877345D" w14:textId="77777777" w:rsidR="00265C0C" w:rsidRPr="00B45728" w:rsidRDefault="00265C0C" w:rsidP="00265C0C">
      <w:pPr>
        <w:rPr>
          <w:b/>
          <w:color w:val="000000"/>
          <w:lang w:val="en-US"/>
        </w:rPr>
      </w:pPr>
      <w:r w:rsidRPr="00B45728">
        <w:rPr>
          <w:b/>
          <w:color w:val="000000"/>
          <w:lang w:val="en-US"/>
        </w:rPr>
        <w:lastRenderedPageBreak/>
        <w:t>Pt. 3: Expectations of non-pharmacological care</w:t>
      </w:r>
    </w:p>
    <w:p w14:paraId="5020A18F" w14:textId="77777777" w:rsidR="00265C0C" w:rsidRPr="00B45728" w:rsidRDefault="00265C0C" w:rsidP="00265C0C">
      <w:pPr>
        <w:pStyle w:val="ListParagraph"/>
        <w:numPr>
          <w:ilvl w:val="0"/>
          <w:numId w:val="2"/>
        </w:numPr>
        <w:rPr>
          <w:color w:val="000000"/>
          <w:lang w:val="en-US"/>
        </w:rPr>
      </w:pPr>
      <w:r w:rsidRPr="00B45728">
        <w:rPr>
          <w:color w:val="000000"/>
          <w:lang w:val="en-US"/>
        </w:rPr>
        <w:t xml:space="preserve">What are your expectations of joining an exercise class? </w:t>
      </w:r>
    </w:p>
    <w:p w14:paraId="0EE2D99F" w14:textId="77777777" w:rsidR="00265C0C" w:rsidRPr="00B45728" w:rsidRDefault="00265C0C" w:rsidP="00265C0C">
      <w:pPr>
        <w:pStyle w:val="ListParagraph"/>
        <w:numPr>
          <w:ilvl w:val="0"/>
          <w:numId w:val="2"/>
        </w:numPr>
        <w:rPr>
          <w:color w:val="000000"/>
          <w:lang w:val="en-US"/>
        </w:rPr>
      </w:pPr>
      <w:r w:rsidRPr="00B45728">
        <w:rPr>
          <w:color w:val="000000"/>
          <w:lang w:val="en-US"/>
        </w:rPr>
        <w:t xml:space="preserve">What do you think the benefits of exercise are? </w:t>
      </w:r>
    </w:p>
    <w:p w14:paraId="2FC3671A" w14:textId="77777777" w:rsidR="00265C0C" w:rsidRPr="00B45728" w:rsidRDefault="00265C0C" w:rsidP="00265C0C">
      <w:pPr>
        <w:pStyle w:val="ListParagraph"/>
        <w:numPr>
          <w:ilvl w:val="0"/>
          <w:numId w:val="2"/>
        </w:numPr>
        <w:rPr>
          <w:color w:val="000000"/>
          <w:lang w:val="en-US"/>
        </w:rPr>
      </w:pPr>
      <w:r w:rsidRPr="00B45728">
        <w:rPr>
          <w:color w:val="000000"/>
          <w:lang w:val="en-US"/>
        </w:rPr>
        <w:t xml:space="preserve">What are the dangers associated with exercise? </w:t>
      </w:r>
    </w:p>
    <w:p w14:paraId="76572F14" w14:textId="77777777" w:rsidR="00265C0C" w:rsidRPr="00B45728" w:rsidRDefault="00265C0C" w:rsidP="00265C0C">
      <w:pPr>
        <w:pStyle w:val="ListParagraph"/>
        <w:numPr>
          <w:ilvl w:val="0"/>
          <w:numId w:val="2"/>
        </w:numPr>
        <w:rPr>
          <w:color w:val="000000"/>
          <w:lang w:val="en-US"/>
        </w:rPr>
      </w:pPr>
      <w:r w:rsidRPr="00B45728">
        <w:rPr>
          <w:color w:val="000000"/>
          <w:lang w:val="en-US"/>
        </w:rPr>
        <w:t xml:space="preserve">What might make it difficult for you to participate in exercise? How do you think you can overcome those difficulties? </w:t>
      </w:r>
    </w:p>
    <w:p w14:paraId="09B5FBEB" w14:textId="77777777" w:rsidR="00265C0C" w:rsidRPr="00B45728" w:rsidRDefault="00265C0C" w:rsidP="00265C0C">
      <w:pPr>
        <w:pStyle w:val="ListParagraph"/>
        <w:numPr>
          <w:ilvl w:val="0"/>
          <w:numId w:val="2"/>
        </w:numPr>
        <w:rPr>
          <w:color w:val="000000"/>
          <w:lang w:val="en-US"/>
        </w:rPr>
      </w:pPr>
      <w:r w:rsidRPr="00B45728">
        <w:rPr>
          <w:color w:val="000000"/>
          <w:lang w:val="en-US"/>
        </w:rPr>
        <w:t xml:space="preserve">Do you think you need to change your diet </w:t>
      </w:r>
      <w:proofErr w:type="gramStart"/>
      <w:r w:rsidRPr="00B45728">
        <w:rPr>
          <w:color w:val="000000"/>
          <w:lang w:val="en-US"/>
        </w:rPr>
        <w:t>as a result of</w:t>
      </w:r>
      <w:proofErr w:type="gramEnd"/>
      <w:r w:rsidRPr="00B45728">
        <w:rPr>
          <w:color w:val="000000"/>
          <w:lang w:val="en-US"/>
        </w:rPr>
        <w:t xml:space="preserve"> your osteoporosis? How? </w:t>
      </w:r>
    </w:p>
    <w:p w14:paraId="258E1E58" w14:textId="77777777" w:rsidR="00265C0C" w:rsidRPr="00B45728" w:rsidRDefault="00265C0C" w:rsidP="00265C0C">
      <w:pPr>
        <w:pStyle w:val="ListParagraph"/>
        <w:numPr>
          <w:ilvl w:val="0"/>
          <w:numId w:val="2"/>
        </w:numPr>
        <w:rPr>
          <w:color w:val="000000"/>
          <w:lang w:val="en-US"/>
        </w:rPr>
      </w:pPr>
      <w:r w:rsidRPr="00B45728">
        <w:rPr>
          <w:color w:val="000000"/>
          <w:lang w:val="en-US"/>
        </w:rPr>
        <w:t xml:space="preserve">Are you concerned about falling? </w:t>
      </w:r>
    </w:p>
    <w:p w14:paraId="582EE3BE"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Have you fallen recently? </w:t>
      </w:r>
    </w:p>
    <w:p w14:paraId="19E3DEB2" w14:textId="77777777" w:rsidR="00265C0C" w:rsidRPr="00B45728" w:rsidRDefault="00265C0C" w:rsidP="00265C0C">
      <w:pPr>
        <w:pStyle w:val="ListParagraph"/>
        <w:numPr>
          <w:ilvl w:val="2"/>
          <w:numId w:val="2"/>
        </w:numPr>
        <w:rPr>
          <w:color w:val="000000"/>
          <w:lang w:val="en-US"/>
        </w:rPr>
      </w:pPr>
      <w:r w:rsidRPr="00B45728">
        <w:rPr>
          <w:color w:val="000000"/>
          <w:lang w:val="en-US"/>
        </w:rPr>
        <w:t xml:space="preserve">What things do you think might have contributed to your fall? </w:t>
      </w:r>
    </w:p>
    <w:p w14:paraId="55E31101" w14:textId="77777777" w:rsidR="00265C0C" w:rsidRPr="00B45728" w:rsidRDefault="00265C0C" w:rsidP="00265C0C">
      <w:pPr>
        <w:pStyle w:val="ListParagraph"/>
        <w:numPr>
          <w:ilvl w:val="1"/>
          <w:numId w:val="2"/>
        </w:numPr>
        <w:rPr>
          <w:color w:val="000000"/>
          <w:lang w:val="en-US"/>
        </w:rPr>
      </w:pPr>
      <w:r w:rsidRPr="00B45728">
        <w:rPr>
          <w:color w:val="000000"/>
          <w:lang w:val="en-US"/>
        </w:rPr>
        <w:t>What might some risk factors to falling be? (</w:t>
      </w:r>
      <w:proofErr w:type="gramStart"/>
      <w:r w:rsidRPr="00B45728">
        <w:rPr>
          <w:color w:val="000000"/>
          <w:lang w:val="en-US"/>
        </w:rPr>
        <w:t>do</w:t>
      </w:r>
      <w:proofErr w:type="gramEnd"/>
      <w:r w:rsidRPr="00B45728">
        <w:rPr>
          <w:color w:val="000000"/>
          <w:lang w:val="en-US"/>
        </w:rPr>
        <w:t xml:space="preserve"> you think you will break a bone?)</w:t>
      </w:r>
    </w:p>
    <w:p w14:paraId="03103200"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What do you think you need to watch out for in your home, in your </w:t>
      </w:r>
      <w:proofErr w:type="spellStart"/>
      <w:r w:rsidRPr="00B45728">
        <w:rPr>
          <w:color w:val="000000"/>
          <w:lang w:val="en-US"/>
        </w:rPr>
        <w:t>neighbourhood</w:t>
      </w:r>
      <w:proofErr w:type="spellEnd"/>
      <w:r w:rsidRPr="00B45728">
        <w:rPr>
          <w:color w:val="000000"/>
          <w:lang w:val="en-US"/>
        </w:rPr>
        <w:t xml:space="preserve">, at work? Prompt: Give some examples, Tell me more about that  </w:t>
      </w:r>
    </w:p>
    <w:p w14:paraId="1F5AED4A"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Do you think your osteoporosis puts you at a higher risk of falling? Why? Have you had a bone scan? Do you know what your findings are and what that means? </w:t>
      </w:r>
    </w:p>
    <w:p w14:paraId="7E4DE7B4"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What would help you prevent falls? </w:t>
      </w:r>
    </w:p>
    <w:p w14:paraId="0DBEE199" w14:textId="77777777" w:rsidR="00265C0C" w:rsidRPr="00B45728" w:rsidRDefault="00265C0C" w:rsidP="00265C0C">
      <w:pPr>
        <w:rPr>
          <w:b/>
          <w:color w:val="000000"/>
          <w:lang w:val="en-US"/>
        </w:rPr>
      </w:pPr>
      <w:r w:rsidRPr="00B45728">
        <w:rPr>
          <w:b/>
          <w:color w:val="000000"/>
          <w:lang w:val="en-US"/>
        </w:rPr>
        <w:t xml:space="preserve">Pt. 4: Goals and Knowledge </w:t>
      </w:r>
    </w:p>
    <w:p w14:paraId="6EE17223" w14:textId="77777777" w:rsidR="00265C0C" w:rsidRPr="00B45728" w:rsidRDefault="00265C0C" w:rsidP="00265C0C">
      <w:pPr>
        <w:pStyle w:val="ListParagraph"/>
        <w:numPr>
          <w:ilvl w:val="0"/>
          <w:numId w:val="2"/>
        </w:numPr>
        <w:rPr>
          <w:color w:val="000000"/>
          <w:lang w:val="en-US"/>
        </w:rPr>
      </w:pPr>
      <w:r w:rsidRPr="00B45728">
        <w:rPr>
          <w:color w:val="000000"/>
          <w:lang w:val="en-US"/>
        </w:rPr>
        <w:t>What are your long-term physical goals?</w:t>
      </w:r>
    </w:p>
    <w:p w14:paraId="59E49476"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Do you think osteoporosis limits that? </w:t>
      </w:r>
    </w:p>
    <w:p w14:paraId="31205480" w14:textId="77777777" w:rsidR="00265C0C" w:rsidRPr="00B45728" w:rsidRDefault="00265C0C" w:rsidP="00265C0C">
      <w:pPr>
        <w:pStyle w:val="ListParagraph"/>
        <w:numPr>
          <w:ilvl w:val="1"/>
          <w:numId w:val="2"/>
        </w:numPr>
        <w:rPr>
          <w:color w:val="000000"/>
          <w:lang w:val="en-US"/>
        </w:rPr>
      </w:pPr>
      <w:r w:rsidRPr="00B45728">
        <w:rPr>
          <w:color w:val="000000"/>
          <w:lang w:val="en-US"/>
        </w:rPr>
        <w:t>What would you need to overcome those limitations?</w:t>
      </w:r>
    </w:p>
    <w:p w14:paraId="40567FFA" w14:textId="77777777" w:rsidR="00265C0C" w:rsidRPr="00B45728" w:rsidRDefault="00265C0C" w:rsidP="00265C0C">
      <w:pPr>
        <w:pStyle w:val="ListParagraph"/>
        <w:numPr>
          <w:ilvl w:val="0"/>
          <w:numId w:val="2"/>
        </w:numPr>
        <w:rPr>
          <w:color w:val="000000"/>
          <w:lang w:val="en-US"/>
        </w:rPr>
      </w:pPr>
      <w:r w:rsidRPr="00B45728">
        <w:rPr>
          <w:color w:val="000000"/>
          <w:lang w:val="en-US"/>
        </w:rPr>
        <w:t xml:space="preserve">If you had to estimate your future risk of fracture, what do you think that would be?  </w:t>
      </w:r>
    </w:p>
    <w:p w14:paraId="51786C9E" w14:textId="77777777" w:rsidR="00265C0C" w:rsidRPr="00B45728" w:rsidRDefault="00265C0C" w:rsidP="00265C0C">
      <w:pPr>
        <w:pStyle w:val="ListParagraph"/>
        <w:numPr>
          <w:ilvl w:val="0"/>
          <w:numId w:val="2"/>
        </w:numPr>
        <w:rPr>
          <w:color w:val="000000"/>
          <w:lang w:val="en-US"/>
        </w:rPr>
      </w:pPr>
      <w:r w:rsidRPr="00B45728">
        <w:rPr>
          <w:color w:val="000000"/>
          <w:lang w:val="en-US"/>
        </w:rPr>
        <w:t xml:space="preserve">Do you feel that you are lacking knowledge related to your osteoporosis care? </w:t>
      </w:r>
    </w:p>
    <w:p w14:paraId="13EBB83A"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Specifically related to exercise, nutrition and falls? </w:t>
      </w:r>
    </w:p>
    <w:p w14:paraId="55073FD8" w14:textId="77777777" w:rsidR="00265C0C" w:rsidRPr="00B45728" w:rsidRDefault="00265C0C" w:rsidP="00265C0C">
      <w:pPr>
        <w:pStyle w:val="ListParagraph"/>
        <w:numPr>
          <w:ilvl w:val="0"/>
          <w:numId w:val="2"/>
        </w:numPr>
        <w:rPr>
          <w:color w:val="000000"/>
          <w:lang w:val="en-US"/>
        </w:rPr>
      </w:pPr>
      <w:r w:rsidRPr="00B45728">
        <w:rPr>
          <w:color w:val="000000"/>
          <w:lang w:val="en-US"/>
        </w:rPr>
        <w:t xml:space="preserve">How would you prefer to get that information? </w:t>
      </w:r>
    </w:p>
    <w:p w14:paraId="122912D8"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Classes </w:t>
      </w:r>
    </w:p>
    <w:p w14:paraId="4CC4A5FC" w14:textId="77777777" w:rsidR="00265C0C" w:rsidRPr="00B45728" w:rsidRDefault="00265C0C" w:rsidP="00265C0C">
      <w:pPr>
        <w:pStyle w:val="ListParagraph"/>
        <w:numPr>
          <w:ilvl w:val="1"/>
          <w:numId w:val="2"/>
        </w:numPr>
        <w:rPr>
          <w:color w:val="000000"/>
          <w:lang w:val="en-US"/>
        </w:rPr>
      </w:pPr>
      <w:r w:rsidRPr="00B45728">
        <w:rPr>
          <w:color w:val="000000"/>
          <w:lang w:val="en-US"/>
        </w:rPr>
        <w:t xml:space="preserve">Online </w:t>
      </w:r>
    </w:p>
    <w:p w14:paraId="2F209342" w14:textId="77777777" w:rsidR="00263461" w:rsidRDefault="00665793"/>
    <w:sectPr w:rsidR="00263461" w:rsidSect="004072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0C4"/>
    <w:multiLevelType w:val="hybridMultilevel"/>
    <w:tmpl w:val="27404D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32E5F"/>
    <w:multiLevelType w:val="hybridMultilevel"/>
    <w:tmpl w:val="27404D9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0C"/>
    <w:rsid w:val="00022DAE"/>
    <w:rsid w:val="00034760"/>
    <w:rsid w:val="00037E72"/>
    <w:rsid w:val="00045BD2"/>
    <w:rsid w:val="000554D7"/>
    <w:rsid w:val="00072987"/>
    <w:rsid w:val="0007795F"/>
    <w:rsid w:val="00080AA2"/>
    <w:rsid w:val="00081C56"/>
    <w:rsid w:val="0008268C"/>
    <w:rsid w:val="000913D0"/>
    <w:rsid w:val="0009263C"/>
    <w:rsid w:val="00097261"/>
    <w:rsid w:val="000A293F"/>
    <w:rsid w:val="000A2AB1"/>
    <w:rsid w:val="000A5474"/>
    <w:rsid w:val="000B08C3"/>
    <w:rsid w:val="000C016C"/>
    <w:rsid w:val="000D55A7"/>
    <w:rsid w:val="00105C33"/>
    <w:rsid w:val="00121596"/>
    <w:rsid w:val="00134FAA"/>
    <w:rsid w:val="0014169B"/>
    <w:rsid w:val="00145E26"/>
    <w:rsid w:val="00151072"/>
    <w:rsid w:val="001532A6"/>
    <w:rsid w:val="00161E33"/>
    <w:rsid w:val="00167271"/>
    <w:rsid w:val="00175532"/>
    <w:rsid w:val="00181832"/>
    <w:rsid w:val="00184F36"/>
    <w:rsid w:val="00197C19"/>
    <w:rsid w:val="001A52DA"/>
    <w:rsid w:val="001B248D"/>
    <w:rsid w:val="001B2BAD"/>
    <w:rsid w:val="001B58ED"/>
    <w:rsid w:val="001C479B"/>
    <w:rsid w:val="001C6C0A"/>
    <w:rsid w:val="001D2AA9"/>
    <w:rsid w:val="001D3640"/>
    <w:rsid w:val="001E0EBB"/>
    <w:rsid w:val="001E7002"/>
    <w:rsid w:val="001F48AF"/>
    <w:rsid w:val="002179BA"/>
    <w:rsid w:val="0022000D"/>
    <w:rsid w:val="002274EE"/>
    <w:rsid w:val="002501D1"/>
    <w:rsid w:val="00255B78"/>
    <w:rsid w:val="0026390F"/>
    <w:rsid w:val="00265C0C"/>
    <w:rsid w:val="002726B6"/>
    <w:rsid w:val="00274BDE"/>
    <w:rsid w:val="00274EBE"/>
    <w:rsid w:val="00276E32"/>
    <w:rsid w:val="00290E06"/>
    <w:rsid w:val="00291022"/>
    <w:rsid w:val="002945AE"/>
    <w:rsid w:val="00295C08"/>
    <w:rsid w:val="00297302"/>
    <w:rsid w:val="002A2090"/>
    <w:rsid w:val="002B1564"/>
    <w:rsid w:val="002B2AD9"/>
    <w:rsid w:val="002B32CD"/>
    <w:rsid w:val="002B41AE"/>
    <w:rsid w:val="002D4B89"/>
    <w:rsid w:val="002E07F0"/>
    <w:rsid w:val="002E6B46"/>
    <w:rsid w:val="00305CF8"/>
    <w:rsid w:val="00324D0A"/>
    <w:rsid w:val="00333745"/>
    <w:rsid w:val="003418C8"/>
    <w:rsid w:val="00350209"/>
    <w:rsid w:val="00351346"/>
    <w:rsid w:val="00374F9B"/>
    <w:rsid w:val="00392C38"/>
    <w:rsid w:val="003A430A"/>
    <w:rsid w:val="003B038A"/>
    <w:rsid w:val="003C2029"/>
    <w:rsid w:val="003F23DD"/>
    <w:rsid w:val="003F3E78"/>
    <w:rsid w:val="003F6D71"/>
    <w:rsid w:val="004072F0"/>
    <w:rsid w:val="00423505"/>
    <w:rsid w:val="00433F16"/>
    <w:rsid w:val="00433F89"/>
    <w:rsid w:val="004369CB"/>
    <w:rsid w:val="00441175"/>
    <w:rsid w:val="00454AEF"/>
    <w:rsid w:val="00464759"/>
    <w:rsid w:val="0047230D"/>
    <w:rsid w:val="004843CE"/>
    <w:rsid w:val="00487528"/>
    <w:rsid w:val="00492340"/>
    <w:rsid w:val="00493B9B"/>
    <w:rsid w:val="004968D5"/>
    <w:rsid w:val="004A4473"/>
    <w:rsid w:val="004A5B91"/>
    <w:rsid w:val="004B43DE"/>
    <w:rsid w:val="004B6C4C"/>
    <w:rsid w:val="004C1790"/>
    <w:rsid w:val="004C5888"/>
    <w:rsid w:val="004D13AC"/>
    <w:rsid w:val="004D6B64"/>
    <w:rsid w:val="004E1A9F"/>
    <w:rsid w:val="004E2A5C"/>
    <w:rsid w:val="004F66A2"/>
    <w:rsid w:val="004F73F2"/>
    <w:rsid w:val="00535B54"/>
    <w:rsid w:val="00537073"/>
    <w:rsid w:val="0054678E"/>
    <w:rsid w:val="00563FBF"/>
    <w:rsid w:val="00564DDB"/>
    <w:rsid w:val="00570228"/>
    <w:rsid w:val="0058558C"/>
    <w:rsid w:val="005A11C2"/>
    <w:rsid w:val="005C6CF3"/>
    <w:rsid w:val="005E351A"/>
    <w:rsid w:val="005E4802"/>
    <w:rsid w:val="005E4DFF"/>
    <w:rsid w:val="006149A4"/>
    <w:rsid w:val="0062333F"/>
    <w:rsid w:val="0063060F"/>
    <w:rsid w:val="0063677A"/>
    <w:rsid w:val="00642AB0"/>
    <w:rsid w:val="00645360"/>
    <w:rsid w:val="00656C7F"/>
    <w:rsid w:val="00662B1C"/>
    <w:rsid w:val="00665793"/>
    <w:rsid w:val="00670A78"/>
    <w:rsid w:val="00677F9C"/>
    <w:rsid w:val="00681153"/>
    <w:rsid w:val="00681A68"/>
    <w:rsid w:val="00686DDE"/>
    <w:rsid w:val="00693693"/>
    <w:rsid w:val="006A113F"/>
    <w:rsid w:val="006A7BAE"/>
    <w:rsid w:val="006C70F9"/>
    <w:rsid w:val="006D2A7B"/>
    <w:rsid w:val="006D703A"/>
    <w:rsid w:val="006D7E84"/>
    <w:rsid w:val="006F4AB7"/>
    <w:rsid w:val="00700F60"/>
    <w:rsid w:val="0070338A"/>
    <w:rsid w:val="00711F2F"/>
    <w:rsid w:val="0071407E"/>
    <w:rsid w:val="00714D0F"/>
    <w:rsid w:val="0071564D"/>
    <w:rsid w:val="0072382A"/>
    <w:rsid w:val="00731BE6"/>
    <w:rsid w:val="00745114"/>
    <w:rsid w:val="007453C5"/>
    <w:rsid w:val="007502A4"/>
    <w:rsid w:val="00763EDF"/>
    <w:rsid w:val="007C4565"/>
    <w:rsid w:val="007D455A"/>
    <w:rsid w:val="007E7DD0"/>
    <w:rsid w:val="007F2124"/>
    <w:rsid w:val="007F6A36"/>
    <w:rsid w:val="00801BEA"/>
    <w:rsid w:val="00814669"/>
    <w:rsid w:val="00822CE9"/>
    <w:rsid w:val="00835E2F"/>
    <w:rsid w:val="00850C5B"/>
    <w:rsid w:val="00885701"/>
    <w:rsid w:val="008972DD"/>
    <w:rsid w:val="008A309C"/>
    <w:rsid w:val="008D79C1"/>
    <w:rsid w:val="008F131C"/>
    <w:rsid w:val="008F2333"/>
    <w:rsid w:val="009034D6"/>
    <w:rsid w:val="00906D49"/>
    <w:rsid w:val="00906D56"/>
    <w:rsid w:val="0092502D"/>
    <w:rsid w:val="00940DF3"/>
    <w:rsid w:val="009468D9"/>
    <w:rsid w:val="00964E31"/>
    <w:rsid w:val="009665CE"/>
    <w:rsid w:val="009756EC"/>
    <w:rsid w:val="009A77C5"/>
    <w:rsid w:val="009E62A6"/>
    <w:rsid w:val="009F2794"/>
    <w:rsid w:val="009F3E21"/>
    <w:rsid w:val="00A053B7"/>
    <w:rsid w:val="00A146FC"/>
    <w:rsid w:val="00A237EA"/>
    <w:rsid w:val="00A27CF0"/>
    <w:rsid w:val="00A32050"/>
    <w:rsid w:val="00A33DC7"/>
    <w:rsid w:val="00A5790B"/>
    <w:rsid w:val="00AA418B"/>
    <w:rsid w:val="00AA70DE"/>
    <w:rsid w:val="00AC5AEF"/>
    <w:rsid w:val="00AD0496"/>
    <w:rsid w:val="00AD3861"/>
    <w:rsid w:val="00AD5DDD"/>
    <w:rsid w:val="00AE656C"/>
    <w:rsid w:val="00B07366"/>
    <w:rsid w:val="00B139C1"/>
    <w:rsid w:val="00B30A93"/>
    <w:rsid w:val="00B357AE"/>
    <w:rsid w:val="00B373C5"/>
    <w:rsid w:val="00B65B29"/>
    <w:rsid w:val="00B663A5"/>
    <w:rsid w:val="00B708E2"/>
    <w:rsid w:val="00B70AF1"/>
    <w:rsid w:val="00B8034E"/>
    <w:rsid w:val="00BB0F00"/>
    <w:rsid w:val="00BD2744"/>
    <w:rsid w:val="00BD52AF"/>
    <w:rsid w:val="00BE0649"/>
    <w:rsid w:val="00BF7C2C"/>
    <w:rsid w:val="00C07AA3"/>
    <w:rsid w:val="00C113FC"/>
    <w:rsid w:val="00C25F71"/>
    <w:rsid w:val="00C26D67"/>
    <w:rsid w:val="00C37FBA"/>
    <w:rsid w:val="00C523BD"/>
    <w:rsid w:val="00C52859"/>
    <w:rsid w:val="00C65D4F"/>
    <w:rsid w:val="00C76014"/>
    <w:rsid w:val="00C87A84"/>
    <w:rsid w:val="00CC2C3E"/>
    <w:rsid w:val="00CC61BA"/>
    <w:rsid w:val="00CD1693"/>
    <w:rsid w:val="00CD1843"/>
    <w:rsid w:val="00CE4601"/>
    <w:rsid w:val="00CF3225"/>
    <w:rsid w:val="00CF3540"/>
    <w:rsid w:val="00D0447E"/>
    <w:rsid w:val="00D24612"/>
    <w:rsid w:val="00D349DE"/>
    <w:rsid w:val="00D357C7"/>
    <w:rsid w:val="00D359E6"/>
    <w:rsid w:val="00D43B47"/>
    <w:rsid w:val="00D50504"/>
    <w:rsid w:val="00D52C30"/>
    <w:rsid w:val="00D52CEE"/>
    <w:rsid w:val="00D62C9F"/>
    <w:rsid w:val="00D66DE8"/>
    <w:rsid w:val="00D74BB2"/>
    <w:rsid w:val="00D76B20"/>
    <w:rsid w:val="00D77B8D"/>
    <w:rsid w:val="00D8007C"/>
    <w:rsid w:val="00D955CF"/>
    <w:rsid w:val="00DB3057"/>
    <w:rsid w:val="00DC59A0"/>
    <w:rsid w:val="00DD7D98"/>
    <w:rsid w:val="00DE20C7"/>
    <w:rsid w:val="00DF2E2E"/>
    <w:rsid w:val="00DF6B6A"/>
    <w:rsid w:val="00E04394"/>
    <w:rsid w:val="00E11FDE"/>
    <w:rsid w:val="00E12A90"/>
    <w:rsid w:val="00E23AD5"/>
    <w:rsid w:val="00E23FDC"/>
    <w:rsid w:val="00E45D03"/>
    <w:rsid w:val="00E5792C"/>
    <w:rsid w:val="00E632E0"/>
    <w:rsid w:val="00EA16A6"/>
    <w:rsid w:val="00ED123A"/>
    <w:rsid w:val="00EF2C0F"/>
    <w:rsid w:val="00EF5A8C"/>
    <w:rsid w:val="00F0483B"/>
    <w:rsid w:val="00F04DDE"/>
    <w:rsid w:val="00F125DB"/>
    <w:rsid w:val="00F42589"/>
    <w:rsid w:val="00F539F8"/>
    <w:rsid w:val="00F57E7F"/>
    <w:rsid w:val="00F63B74"/>
    <w:rsid w:val="00F6459E"/>
    <w:rsid w:val="00F756C1"/>
    <w:rsid w:val="00F7591E"/>
    <w:rsid w:val="00F763A1"/>
    <w:rsid w:val="00F776B5"/>
    <w:rsid w:val="00F85996"/>
    <w:rsid w:val="00F95868"/>
    <w:rsid w:val="00FD1E8D"/>
    <w:rsid w:val="00FE61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D6454DA"/>
  <w15:chartTrackingRefBased/>
  <w15:docId w15:val="{8A592C4D-B3A3-BA4D-9049-3FFB5E09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C0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C0C"/>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265C0C"/>
    <w:rPr>
      <w:sz w:val="18"/>
      <w:szCs w:val="18"/>
    </w:rPr>
  </w:style>
  <w:style w:type="paragraph" w:styleId="CommentText">
    <w:name w:val="annotation text"/>
    <w:basedOn w:val="Normal"/>
    <w:link w:val="CommentTextChar"/>
    <w:uiPriority w:val="99"/>
    <w:semiHidden/>
    <w:unhideWhenUsed/>
    <w:rsid w:val="00265C0C"/>
    <w:rPr>
      <w:rFonts w:asciiTheme="minorHAnsi" w:eastAsiaTheme="minorEastAsia" w:hAnsiTheme="minorHAnsi" w:cstheme="minorBidi"/>
      <w:lang w:val="en-US"/>
    </w:rPr>
  </w:style>
  <w:style w:type="character" w:customStyle="1" w:styleId="CommentTextChar">
    <w:name w:val="Comment Text Char"/>
    <w:basedOn w:val="DefaultParagraphFont"/>
    <w:link w:val="CommentText"/>
    <w:uiPriority w:val="99"/>
    <w:semiHidden/>
    <w:rsid w:val="00265C0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2022-06-06T14:31:00Z</dcterms:created>
  <dcterms:modified xsi:type="dcterms:W3CDTF">2022-06-17T13:14:00Z</dcterms:modified>
</cp:coreProperties>
</file>