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276FC" w14:textId="14DB091B" w:rsidR="002A3804" w:rsidRDefault="00886274">
      <w:pPr>
        <w:rPr>
          <w:rFonts w:ascii="Arial" w:eastAsia="STKaiti" w:hAnsi="Arial" w:cs="Arial"/>
          <w:kern w:val="0"/>
          <w:sz w:val="24"/>
          <w:szCs w:val="24"/>
        </w:rPr>
      </w:pPr>
      <w:r w:rsidRPr="00B02507">
        <w:rPr>
          <w:rFonts w:ascii="Arial" w:hAnsi="Arial" w:cs="Arial"/>
          <w:sz w:val="24"/>
          <w:szCs w:val="24"/>
        </w:rPr>
        <w:t xml:space="preserve">Table </w:t>
      </w:r>
      <w:r w:rsidR="00E05A06">
        <w:rPr>
          <w:rFonts w:ascii="Arial" w:hAnsi="Arial" w:cs="Arial"/>
          <w:sz w:val="24"/>
          <w:szCs w:val="24"/>
        </w:rPr>
        <w:t>S</w:t>
      </w:r>
      <w:r w:rsidRPr="00B02507">
        <w:rPr>
          <w:rFonts w:ascii="Arial" w:hAnsi="Arial" w:cs="Arial"/>
          <w:sz w:val="24"/>
          <w:szCs w:val="24"/>
        </w:rPr>
        <w:t xml:space="preserve">1 </w:t>
      </w:r>
      <w:r w:rsidRPr="00B06848">
        <w:rPr>
          <w:rFonts w:ascii="Arial" w:eastAsia="STKaiti" w:hAnsi="Arial" w:cs="Arial"/>
          <w:kern w:val="0"/>
          <w:sz w:val="24"/>
          <w:szCs w:val="24"/>
        </w:rPr>
        <w:t>Antibodies used in the study</w:t>
      </w:r>
    </w:p>
    <w:p w14:paraId="7CBA7933" w14:textId="77777777" w:rsidR="00351B74" w:rsidRPr="00B06848" w:rsidRDefault="00351B74">
      <w:pPr>
        <w:rPr>
          <w:rFonts w:ascii="Arial" w:eastAsia="STKaiti" w:hAnsi="Arial" w:cs="Arial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1670"/>
        <w:gridCol w:w="1226"/>
        <w:gridCol w:w="1170"/>
        <w:gridCol w:w="1142"/>
        <w:gridCol w:w="1256"/>
      </w:tblGrid>
      <w:tr w:rsidR="008E6630" w14:paraId="700837F9" w14:textId="77777777" w:rsidTr="00C073AA">
        <w:tc>
          <w:tcPr>
            <w:tcW w:w="1537" w:type="dxa"/>
          </w:tcPr>
          <w:p w14:paraId="6FEB7D7B" w14:textId="77777777" w:rsidR="008E6630" w:rsidRPr="00182362" w:rsidRDefault="008E6630" w:rsidP="00041C5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Antibodies</w:t>
            </w:r>
          </w:p>
        </w:tc>
        <w:tc>
          <w:tcPr>
            <w:tcW w:w="1670" w:type="dxa"/>
          </w:tcPr>
          <w:p w14:paraId="3839D304" w14:textId="77777777" w:rsidR="008E6630" w:rsidRPr="00182362" w:rsidRDefault="008E6630" w:rsidP="00041C5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fluorescent</w:t>
            </w:r>
          </w:p>
        </w:tc>
        <w:tc>
          <w:tcPr>
            <w:tcW w:w="1226" w:type="dxa"/>
          </w:tcPr>
          <w:p w14:paraId="1D6119B2" w14:textId="77777777" w:rsidR="008E6630" w:rsidRPr="00182362" w:rsidRDefault="008E6630" w:rsidP="00041C5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Clone</w:t>
            </w:r>
          </w:p>
        </w:tc>
        <w:tc>
          <w:tcPr>
            <w:tcW w:w="1170" w:type="dxa"/>
          </w:tcPr>
          <w:p w14:paraId="312381F4" w14:textId="77777777" w:rsidR="008E6630" w:rsidRPr="00182362" w:rsidRDefault="008E6630" w:rsidP="00041C5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Catalog number</w:t>
            </w:r>
          </w:p>
        </w:tc>
        <w:tc>
          <w:tcPr>
            <w:tcW w:w="1142" w:type="dxa"/>
          </w:tcPr>
          <w:p w14:paraId="3A3D41A3" w14:textId="77777777" w:rsidR="008E6630" w:rsidRPr="00182362" w:rsidRDefault="008E6630" w:rsidP="00041C5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Lot number</w:t>
            </w:r>
          </w:p>
        </w:tc>
        <w:tc>
          <w:tcPr>
            <w:tcW w:w="1256" w:type="dxa"/>
          </w:tcPr>
          <w:p w14:paraId="5B0BD571" w14:textId="77777777" w:rsidR="008E6630" w:rsidRPr="00182362" w:rsidRDefault="008E6630" w:rsidP="00041C5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Vendors</w:t>
            </w:r>
          </w:p>
        </w:tc>
      </w:tr>
      <w:tr w:rsidR="008E6630" w14:paraId="35D87C77" w14:textId="77777777" w:rsidTr="00C073AA">
        <w:tc>
          <w:tcPr>
            <w:tcW w:w="1537" w:type="dxa"/>
          </w:tcPr>
          <w:p w14:paraId="06584931" w14:textId="77777777" w:rsidR="008E6630" w:rsidRPr="00182362" w:rsidRDefault="008E6630" w:rsidP="00C24BD5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CD3</w:t>
            </w:r>
          </w:p>
        </w:tc>
        <w:tc>
          <w:tcPr>
            <w:tcW w:w="1670" w:type="dxa"/>
          </w:tcPr>
          <w:p w14:paraId="03FC887D" w14:textId="77777777" w:rsidR="008E6630" w:rsidRPr="00182362" w:rsidRDefault="008E6630" w:rsidP="001C67B9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FITC</w:t>
            </w:r>
          </w:p>
        </w:tc>
        <w:tc>
          <w:tcPr>
            <w:tcW w:w="1226" w:type="dxa"/>
          </w:tcPr>
          <w:p w14:paraId="0A0CD2EB" w14:textId="77777777" w:rsidR="008E6630" w:rsidRPr="00182362" w:rsidRDefault="008E6630" w:rsidP="002D26E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17A2</w:t>
            </w:r>
          </w:p>
        </w:tc>
        <w:tc>
          <w:tcPr>
            <w:tcW w:w="1170" w:type="dxa"/>
          </w:tcPr>
          <w:p w14:paraId="29043AFE" w14:textId="77777777" w:rsidR="008E6630" w:rsidRPr="00182362" w:rsidRDefault="008E6630" w:rsidP="00874F94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100203</w:t>
            </w:r>
          </w:p>
        </w:tc>
        <w:tc>
          <w:tcPr>
            <w:tcW w:w="1142" w:type="dxa"/>
          </w:tcPr>
          <w:p w14:paraId="2257EFE7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B321979</w:t>
            </w:r>
          </w:p>
        </w:tc>
        <w:tc>
          <w:tcPr>
            <w:tcW w:w="1256" w:type="dxa"/>
          </w:tcPr>
          <w:p w14:paraId="229B2B4A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biolegend</w:t>
            </w:r>
          </w:p>
        </w:tc>
      </w:tr>
      <w:tr w:rsidR="008E6630" w14:paraId="3BD17558" w14:textId="77777777" w:rsidTr="00C073AA">
        <w:tc>
          <w:tcPr>
            <w:tcW w:w="1537" w:type="dxa"/>
          </w:tcPr>
          <w:p w14:paraId="4D2BBF1D" w14:textId="77777777" w:rsidR="008E6630" w:rsidRPr="00182362" w:rsidRDefault="008E6630" w:rsidP="00C24BD5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CD4</w:t>
            </w:r>
          </w:p>
        </w:tc>
        <w:tc>
          <w:tcPr>
            <w:tcW w:w="1670" w:type="dxa"/>
          </w:tcPr>
          <w:p w14:paraId="224FAC3B" w14:textId="77777777" w:rsidR="008E6630" w:rsidRPr="00182362" w:rsidRDefault="008E6630" w:rsidP="001C67B9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PE</w:t>
            </w:r>
          </w:p>
        </w:tc>
        <w:tc>
          <w:tcPr>
            <w:tcW w:w="1226" w:type="dxa"/>
          </w:tcPr>
          <w:p w14:paraId="658F0E1A" w14:textId="77777777" w:rsidR="008E6630" w:rsidRPr="00182362" w:rsidRDefault="008E6630" w:rsidP="002D26E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GK1.5</w:t>
            </w:r>
          </w:p>
        </w:tc>
        <w:tc>
          <w:tcPr>
            <w:tcW w:w="1170" w:type="dxa"/>
          </w:tcPr>
          <w:p w14:paraId="3C1CDDE7" w14:textId="77777777" w:rsidR="008E6630" w:rsidRPr="00182362" w:rsidRDefault="008E6630" w:rsidP="00874F94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1004</w:t>
            </w: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07</w:t>
            </w:r>
          </w:p>
        </w:tc>
        <w:tc>
          <w:tcPr>
            <w:tcW w:w="1142" w:type="dxa"/>
          </w:tcPr>
          <w:p w14:paraId="3A79B452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B328890</w:t>
            </w:r>
          </w:p>
        </w:tc>
        <w:tc>
          <w:tcPr>
            <w:tcW w:w="1256" w:type="dxa"/>
          </w:tcPr>
          <w:p w14:paraId="6A07799D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biolegend</w:t>
            </w:r>
          </w:p>
        </w:tc>
      </w:tr>
      <w:tr w:rsidR="008E6630" w14:paraId="57F4E400" w14:textId="77777777" w:rsidTr="00C073AA">
        <w:tc>
          <w:tcPr>
            <w:tcW w:w="1537" w:type="dxa"/>
          </w:tcPr>
          <w:p w14:paraId="6D8F8DBA" w14:textId="77777777" w:rsidR="008E6630" w:rsidRPr="00182362" w:rsidRDefault="008E6630" w:rsidP="00C24BD5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CD8</w:t>
            </w:r>
            <w:r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a</w:t>
            </w:r>
          </w:p>
        </w:tc>
        <w:tc>
          <w:tcPr>
            <w:tcW w:w="1670" w:type="dxa"/>
          </w:tcPr>
          <w:p w14:paraId="373D13D4" w14:textId="77777777" w:rsidR="008E6630" w:rsidRPr="00182362" w:rsidRDefault="008E6630" w:rsidP="001C67B9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PE</w:t>
            </w:r>
          </w:p>
        </w:tc>
        <w:tc>
          <w:tcPr>
            <w:tcW w:w="1226" w:type="dxa"/>
          </w:tcPr>
          <w:p w14:paraId="3D2E7E36" w14:textId="77777777" w:rsidR="008E6630" w:rsidRPr="00182362" w:rsidRDefault="008E6630" w:rsidP="002D26E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53-6.7</w:t>
            </w:r>
          </w:p>
        </w:tc>
        <w:tc>
          <w:tcPr>
            <w:tcW w:w="1170" w:type="dxa"/>
          </w:tcPr>
          <w:p w14:paraId="3BACC16C" w14:textId="77777777" w:rsidR="008E6630" w:rsidRPr="00182362" w:rsidRDefault="008E6630" w:rsidP="00874F94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100707</w:t>
            </w:r>
          </w:p>
        </w:tc>
        <w:tc>
          <w:tcPr>
            <w:tcW w:w="1142" w:type="dxa"/>
          </w:tcPr>
          <w:p w14:paraId="6D8523F9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B326019</w:t>
            </w:r>
          </w:p>
        </w:tc>
        <w:tc>
          <w:tcPr>
            <w:tcW w:w="1256" w:type="dxa"/>
          </w:tcPr>
          <w:p w14:paraId="27C1FC32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biolegend</w:t>
            </w:r>
          </w:p>
        </w:tc>
      </w:tr>
      <w:tr w:rsidR="008E6630" w14:paraId="4CE3307D" w14:textId="77777777" w:rsidTr="00C073AA">
        <w:tc>
          <w:tcPr>
            <w:tcW w:w="1537" w:type="dxa"/>
          </w:tcPr>
          <w:p w14:paraId="68DBCC08" w14:textId="77777777" w:rsidR="008E6630" w:rsidRPr="00182362" w:rsidRDefault="008E6630" w:rsidP="00563617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CD11c</w:t>
            </w:r>
          </w:p>
        </w:tc>
        <w:tc>
          <w:tcPr>
            <w:tcW w:w="1670" w:type="dxa"/>
          </w:tcPr>
          <w:p w14:paraId="532F4EA8" w14:textId="77777777" w:rsidR="008E6630" w:rsidRPr="00182362" w:rsidRDefault="008E6630" w:rsidP="00563617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PE/Cyanine7</w:t>
            </w:r>
          </w:p>
        </w:tc>
        <w:tc>
          <w:tcPr>
            <w:tcW w:w="1226" w:type="dxa"/>
          </w:tcPr>
          <w:p w14:paraId="58E9779E" w14:textId="77777777" w:rsidR="008E6630" w:rsidRPr="00182362" w:rsidRDefault="008E6630" w:rsidP="00563617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N418</w:t>
            </w:r>
          </w:p>
        </w:tc>
        <w:tc>
          <w:tcPr>
            <w:tcW w:w="1170" w:type="dxa"/>
          </w:tcPr>
          <w:p w14:paraId="0F9EDA84" w14:textId="77777777" w:rsidR="008E6630" w:rsidRPr="00182362" w:rsidRDefault="008E6630" w:rsidP="00563617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117317</w:t>
            </w:r>
          </w:p>
        </w:tc>
        <w:tc>
          <w:tcPr>
            <w:tcW w:w="1142" w:type="dxa"/>
          </w:tcPr>
          <w:p w14:paraId="5C31C5EE" w14:textId="77777777" w:rsidR="008E6630" w:rsidRPr="00182362" w:rsidRDefault="008E6630" w:rsidP="00563617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B313785</w:t>
            </w:r>
          </w:p>
        </w:tc>
        <w:tc>
          <w:tcPr>
            <w:tcW w:w="1256" w:type="dxa"/>
          </w:tcPr>
          <w:p w14:paraId="7C831C57" w14:textId="77777777" w:rsidR="008E6630" w:rsidRPr="00182362" w:rsidRDefault="008E6630" w:rsidP="00563617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biolegend</w:t>
            </w:r>
          </w:p>
        </w:tc>
      </w:tr>
      <w:tr w:rsidR="008E6630" w14:paraId="035599EE" w14:textId="77777777" w:rsidTr="00C073AA">
        <w:tc>
          <w:tcPr>
            <w:tcW w:w="1537" w:type="dxa"/>
          </w:tcPr>
          <w:p w14:paraId="42C8010E" w14:textId="77777777" w:rsidR="008E6630" w:rsidRPr="00182362" w:rsidRDefault="008E6630" w:rsidP="00C24BD5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CD45R</w:t>
            </w:r>
            <w:r w:rsidR="008869AD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/B220</w:t>
            </w:r>
          </w:p>
        </w:tc>
        <w:tc>
          <w:tcPr>
            <w:tcW w:w="1670" w:type="dxa"/>
          </w:tcPr>
          <w:p w14:paraId="0DDD412B" w14:textId="77777777" w:rsidR="008E6630" w:rsidRPr="00182362" w:rsidRDefault="008E6630" w:rsidP="001C67B9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FITC</w:t>
            </w:r>
          </w:p>
        </w:tc>
        <w:tc>
          <w:tcPr>
            <w:tcW w:w="1226" w:type="dxa"/>
          </w:tcPr>
          <w:p w14:paraId="7C19C23E" w14:textId="77777777" w:rsidR="008E6630" w:rsidRPr="00182362" w:rsidRDefault="008E6630" w:rsidP="002D26E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RA3-6B2</w:t>
            </w:r>
          </w:p>
        </w:tc>
        <w:tc>
          <w:tcPr>
            <w:tcW w:w="1170" w:type="dxa"/>
          </w:tcPr>
          <w:p w14:paraId="033DCA80" w14:textId="77777777" w:rsidR="008E6630" w:rsidRPr="00182362" w:rsidRDefault="008E6630" w:rsidP="00874F94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103205</w:t>
            </w:r>
          </w:p>
        </w:tc>
        <w:tc>
          <w:tcPr>
            <w:tcW w:w="1142" w:type="dxa"/>
          </w:tcPr>
          <w:p w14:paraId="748E3B48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B322019</w:t>
            </w:r>
          </w:p>
        </w:tc>
        <w:tc>
          <w:tcPr>
            <w:tcW w:w="1256" w:type="dxa"/>
          </w:tcPr>
          <w:p w14:paraId="0F852E80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biolegend</w:t>
            </w:r>
          </w:p>
        </w:tc>
      </w:tr>
      <w:tr w:rsidR="008E6630" w14:paraId="30735AFE" w14:textId="77777777" w:rsidTr="00C073AA">
        <w:tc>
          <w:tcPr>
            <w:tcW w:w="1537" w:type="dxa"/>
          </w:tcPr>
          <w:p w14:paraId="05FEE022" w14:textId="77777777" w:rsidR="008E6630" w:rsidRPr="00182362" w:rsidRDefault="008E6630" w:rsidP="00C24BD5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CD49b</w:t>
            </w:r>
          </w:p>
        </w:tc>
        <w:tc>
          <w:tcPr>
            <w:tcW w:w="1670" w:type="dxa"/>
          </w:tcPr>
          <w:p w14:paraId="1DE93353" w14:textId="77777777" w:rsidR="008E6630" w:rsidRPr="00182362" w:rsidRDefault="008E6630" w:rsidP="001C67B9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APC/Cyanine7</w:t>
            </w:r>
          </w:p>
        </w:tc>
        <w:tc>
          <w:tcPr>
            <w:tcW w:w="1226" w:type="dxa"/>
          </w:tcPr>
          <w:p w14:paraId="1662A8C2" w14:textId="77777777" w:rsidR="008E6630" w:rsidRPr="00182362" w:rsidRDefault="008E6630" w:rsidP="002D26E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DX5</w:t>
            </w:r>
          </w:p>
        </w:tc>
        <w:tc>
          <w:tcPr>
            <w:tcW w:w="1170" w:type="dxa"/>
          </w:tcPr>
          <w:p w14:paraId="61F0D764" w14:textId="77777777" w:rsidR="008E6630" w:rsidRPr="00182362" w:rsidRDefault="008E6630" w:rsidP="00874F94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108919</w:t>
            </w:r>
          </w:p>
        </w:tc>
        <w:tc>
          <w:tcPr>
            <w:tcW w:w="1142" w:type="dxa"/>
          </w:tcPr>
          <w:p w14:paraId="6F840B04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B323455</w:t>
            </w:r>
          </w:p>
        </w:tc>
        <w:tc>
          <w:tcPr>
            <w:tcW w:w="1256" w:type="dxa"/>
          </w:tcPr>
          <w:p w14:paraId="37A783AD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biolegend</w:t>
            </w:r>
          </w:p>
        </w:tc>
      </w:tr>
      <w:tr w:rsidR="008E6630" w14:paraId="55624580" w14:textId="77777777" w:rsidTr="00C073AA">
        <w:tc>
          <w:tcPr>
            <w:tcW w:w="1537" w:type="dxa"/>
          </w:tcPr>
          <w:p w14:paraId="54767F44" w14:textId="77777777" w:rsidR="008E6630" w:rsidRPr="00182362" w:rsidRDefault="008E6630" w:rsidP="00C24BD5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F4/80</w:t>
            </w:r>
          </w:p>
        </w:tc>
        <w:tc>
          <w:tcPr>
            <w:tcW w:w="1670" w:type="dxa"/>
          </w:tcPr>
          <w:p w14:paraId="60FD27FF" w14:textId="77777777" w:rsidR="008E6630" w:rsidRPr="00182362" w:rsidRDefault="008E6630" w:rsidP="001C67B9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PE/Cyanine5</w:t>
            </w:r>
          </w:p>
        </w:tc>
        <w:tc>
          <w:tcPr>
            <w:tcW w:w="1226" w:type="dxa"/>
          </w:tcPr>
          <w:p w14:paraId="6AF448BC" w14:textId="77777777" w:rsidR="008E6630" w:rsidRPr="00182362" w:rsidRDefault="008E6630" w:rsidP="002D26E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BM8</w:t>
            </w:r>
          </w:p>
        </w:tc>
        <w:tc>
          <w:tcPr>
            <w:tcW w:w="1170" w:type="dxa"/>
          </w:tcPr>
          <w:p w14:paraId="3897521A" w14:textId="77777777" w:rsidR="008E6630" w:rsidRPr="00182362" w:rsidRDefault="008E6630" w:rsidP="00874F94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123111</w:t>
            </w:r>
          </w:p>
        </w:tc>
        <w:tc>
          <w:tcPr>
            <w:tcW w:w="1142" w:type="dxa"/>
          </w:tcPr>
          <w:p w14:paraId="20358863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B302559</w:t>
            </w:r>
          </w:p>
        </w:tc>
        <w:tc>
          <w:tcPr>
            <w:tcW w:w="1256" w:type="dxa"/>
          </w:tcPr>
          <w:p w14:paraId="40BE08BE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biolegend</w:t>
            </w:r>
          </w:p>
        </w:tc>
      </w:tr>
      <w:tr w:rsidR="008E6630" w14:paraId="0FA18982" w14:textId="77777777" w:rsidTr="00C073AA">
        <w:tc>
          <w:tcPr>
            <w:tcW w:w="1537" w:type="dxa"/>
          </w:tcPr>
          <w:p w14:paraId="36112F98" w14:textId="77777777" w:rsidR="008E6630" w:rsidRPr="00182362" w:rsidRDefault="008E6630" w:rsidP="00C24BD5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Gr-1</w:t>
            </w:r>
          </w:p>
        </w:tc>
        <w:tc>
          <w:tcPr>
            <w:tcW w:w="1670" w:type="dxa"/>
          </w:tcPr>
          <w:p w14:paraId="4C5BA9DE" w14:textId="77777777" w:rsidR="008E6630" w:rsidRPr="00182362" w:rsidRDefault="008E6630" w:rsidP="001C67B9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PE</w:t>
            </w:r>
          </w:p>
        </w:tc>
        <w:tc>
          <w:tcPr>
            <w:tcW w:w="1226" w:type="dxa"/>
          </w:tcPr>
          <w:p w14:paraId="739086B5" w14:textId="77777777" w:rsidR="008E6630" w:rsidRPr="00182362" w:rsidRDefault="008E6630" w:rsidP="002D26EC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RB6-8C5</w:t>
            </w:r>
          </w:p>
        </w:tc>
        <w:tc>
          <w:tcPr>
            <w:tcW w:w="1170" w:type="dxa"/>
          </w:tcPr>
          <w:p w14:paraId="0A8CBE86" w14:textId="77777777" w:rsidR="008E6630" w:rsidRPr="00182362" w:rsidRDefault="008E6630" w:rsidP="00874F94">
            <w:pPr>
              <w:jc w:val="center"/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108407</w:t>
            </w:r>
          </w:p>
        </w:tc>
        <w:tc>
          <w:tcPr>
            <w:tcW w:w="1142" w:type="dxa"/>
          </w:tcPr>
          <w:p w14:paraId="5475DC64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460795">
              <w:rPr>
                <w:rFonts w:ascii="Times New Roman" w:eastAsia="STKaiti" w:hAnsi="Times New Roman" w:cs="Times New Roman" w:hint="eastAsia"/>
                <w:kern w:val="0"/>
                <w:sz w:val="24"/>
                <w:szCs w:val="24"/>
              </w:rPr>
              <w:t>B327522</w:t>
            </w:r>
          </w:p>
        </w:tc>
        <w:tc>
          <w:tcPr>
            <w:tcW w:w="1256" w:type="dxa"/>
          </w:tcPr>
          <w:p w14:paraId="4894CDA2" w14:textId="77777777" w:rsidR="008E6630" w:rsidRPr="00182362" w:rsidRDefault="008E6630">
            <w:pPr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</w:pPr>
            <w:r w:rsidRPr="00182362">
              <w:rPr>
                <w:rFonts w:ascii="Times New Roman" w:eastAsia="STKaiti" w:hAnsi="Times New Roman" w:cs="Times New Roman"/>
                <w:kern w:val="0"/>
                <w:sz w:val="24"/>
                <w:szCs w:val="24"/>
              </w:rPr>
              <w:t>biolegend</w:t>
            </w:r>
          </w:p>
        </w:tc>
      </w:tr>
    </w:tbl>
    <w:p w14:paraId="432508E8" w14:textId="77777777" w:rsidR="00886274" w:rsidRPr="00886274" w:rsidRDefault="00886274"/>
    <w:sectPr w:rsidR="00886274" w:rsidRPr="00886274" w:rsidSect="002A3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A7D32" w14:textId="77777777" w:rsidR="007B0519" w:rsidRDefault="007B0519" w:rsidP="00182362">
      <w:r>
        <w:separator/>
      </w:r>
    </w:p>
  </w:endnote>
  <w:endnote w:type="continuationSeparator" w:id="0">
    <w:p w14:paraId="6D15A935" w14:textId="77777777" w:rsidR="007B0519" w:rsidRDefault="007B0519" w:rsidP="0018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Kaiti">
    <w:altName w:val="华文楷体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D37F2" w14:textId="77777777" w:rsidR="007B0519" w:rsidRDefault="007B0519" w:rsidP="00182362">
      <w:r>
        <w:separator/>
      </w:r>
    </w:p>
  </w:footnote>
  <w:footnote w:type="continuationSeparator" w:id="0">
    <w:p w14:paraId="40CAA14C" w14:textId="77777777" w:rsidR="007B0519" w:rsidRDefault="007B0519" w:rsidP="00182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74"/>
    <w:rsid w:val="00021F89"/>
    <w:rsid w:val="00041C5C"/>
    <w:rsid w:val="00074319"/>
    <w:rsid w:val="000E6006"/>
    <w:rsid w:val="00182362"/>
    <w:rsid w:val="001C67B9"/>
    <w:rsid w:val="002A3804"/>
    <w:rsid w:val="002C5C5E"/>
    <w:rsid w:val="002D26EC"/>
    <w:rsid w:val="00302230"/>
    <w:rsid w:val="00351B74"/>
    <w:rsid w:val="00460795"/>
    <w:rsid w:val="004D19B8"/>
    <w:rsid w:val="00567DFE"/>
    <w:rsid w:val="005E2C51"/>
    <w:rsid w:val="00766359"/>
    <w:rsid w:val="007B0519"/>
    <w:rsid w:val="007C5709"/>
    <w:rsid w:val="00874F94"/>
    <w:rsid w:val="00886274"/>
    <w:rsid w:val="008869AD"/>
    <w:rsid w:val="008E3C2B"/>
    <w:rsid w:val="008E6630"/>
    <w:rsid w:val="0097217A"/>
    <w:rsid w:val="00982F47"/>
    <w:rsid w:val="00AA2AE2"/>
    <w:rsid w:val="00B02507"/>
    <w:rsid w:val="00B06848"/>
    <w:rsid w:val="00BC4921"/>
    <w:rsid w:val="00C073AA"/>
    <w:rsid w:val="00C24BD5"/>
    <w:rsid w:val="00CA0771"/>
    <w:rsid w:val="00E05A06"/>
    <w:rsid w:val="00E90284"/>
    <w:rsid w:val="00EA1F37"/>
    <w:rsid w:val="00EF329D"/>
    <w:rsid w:val="00F64528"/>
    <w:rsid w:val="00FB2FBC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E4D9C"/>
  <w15:docId w15:val="{660AA5B8-6530-4795-AD15-2FFE5005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80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82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82362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1823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823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miaomaio zhou</dc:creator>
  <cp:lastModifiedBy>Patel, Sonam Kajal</cp:lastModifiedBy>
  <cp:revision>25</cp:revision>
  <dcterms:created xsi:type="dcterms:W3CDTF">2021-08-05T04:55:00Z</dcterms:created>
  <dcterms:modified xsi:type="dcterms:W3CDTF">2021-12-22T19:18:00Z</dcterms:modified>
</cp:coreProperties>
</file>