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45F91" w14:textId="4C2A6BFF" w:rsidR="001245F5" w:rsidRPr="001245F5" w:rsidRDefault="001245F5" w:rsidP="001245F5">
      <w:pPr>
        <w:rPr>
          <w:b/>
        </w:rPr>
      </w:pPr>
      <w:r>
        <w:rPr>
          <w:b/>
          <w:bCs/>
        </w:rPr>
        <w:t xml:space="preserve">Supplementary </w:t>
      </w:r>
      <w:r w:rsidRPr="00F068CE">
        <w:rPr>
          <w:b/>
          <w:bCs/>
        </w:rPr>
        <w:t xml:space="preserve">Table </w:t>
      </w:r>
      <w:r>
        <w:rPr>
          <w:b/>
          <w:bCs/>
        </w:rPr>
        <w:t>1:</w:t>
      </w:r>
      <w:r>
        <w:rPr>
          <w:bCs/>
        </w:rPr>
        <w:t xml:space="preserve"> </w:t>
      </w:r>
      <w:r w:rsidRPr="001245F5">
        <w:rPr>
          <w:b/>
        </w:rPr>
        <w:t>Unadjusted difference-in-differences of resource use and cost outcomes</w:t>
      </w:r>
    </w:p>
    <w:p w14:paraId="2F3307EE" w14:textId="77777777" w:rsidR="001245F5" w:rsidRDefault="001245F5" w:rsidP="001245F5">
      <w:pPr>
        <w:rPr>
          <w:bCs/>
        </w:rPr>
      </w:pPr>
    </w:p>
    <w:tbl>
      <w:tblPr>
        <w:tblW w:w="13300" w:type="dxa"/>
        <w:tblInd w:w="93" w:type="dxa"/>
        <w:tblLook w:val="04A0" w:firstRow="1" w:lastRow="0" w:firstColumn="1" w:lastColumn="0" w:noHBand="0" w:noVBand="1"/>
      </w:tblPr>
      <w:tblGrid>
        <w:gridCol w:w="5320"/>
        <w:gridCol w:w="2680"/>
        <w:gridCol w:w="996"/>
        <w:gridCol w:w="1160"/>
        <w:gridCol w:w="1282"/>
        <w:gridCol w:w="892"/>
        <w:gridCol w:w="883"/>
        <w:gridCol w:w="876"/>
      </w:tblGrid>
      <w:tr w:rsidR="001245F5" w:rsidRPr="00B93C6B" w14:paraId="771D0D3E" w14:textId="77777777" w:rsidTr="00320C33">
        <w:trPr>
          <w:trHeight w:val="6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C40F86" w14:textId="77777777" w:rsidR="001245F5" w:rsidRPr="00C679ED" w:rsidRDefault="001245F5" w:rsidP="00320C33">
            <w:pPr>
              <w:jc w:val="center"/>
              <w:rPr>
                <w:b/>
                <w:bCs/>
              </w:rPr>
            </w:pPr>
            <w:r w:rsidRPr="00C679ED">
              <w:rPr>
                <w:b/>
                <w:bCs/>
              </w:rPr>
              <w:t>Outcome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46E42" w14:textId="77777777" w:rsidR="001245F5" w:rsidRPr="00C679ED" w:rsidRDefault="001245F5" w:rsidP="00320C33">
            <w:pPr>
              <w:jc w:val="center"/>
              <w:rPr>
                <w:b/>
                <w:bCs/>
              </w:rPr>
            </w:pPr>
            <w:r w:rsidRPr="00C679ED">
              <w:rPr>
                <w:b/>
                <w:bCs/>
              </w:rPr>
              <w:t>Comparison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56A702" w14:textId="77777777" w:rsidR="001245F5" w:rsidRPr="00C679ED" w:rsidRDefault="001245F5" w:rsidP="00320C33">
            <w:pPr>
              <w:jc w:val="center"/>
              <w:rPr>
                <w:b/>
                <w:bCs/>
              </w:rPr>
            </w:pPr>
            <w:r w:rsidRPr="00C679ED">
              <w:rPr>
                <w:b/>
                <w:bCs/>
              </w:rPr>
              <w:t>Pre-ASD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51A0B6" w14:textId="77777777" w:rsidR="001245F5" w:rsidRPr="00C679ED" w:rsidRDefault="001245F5" w:rsidP="00320C33">
            <w:pPr>
              <w:jc w:val="center"/>
              <w:rPr>
                <w:b/>
                <w:bCs/>
              </w:rPr>
            </w:pPr>
            <w:r w:rsidRPr="00C679ED">
              <w:rPr>
                <w:b/>
                <w:bCs/>
              </w:rPr>
              <w:t>Post-ASD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8F4DAB" w14:textId="77777777" w:rsidR="001245F5" w:rsidRPr="00C679ED" w:rsidRDefault="001245F5" w:rsidP="00320C33">
            <w:pPr>
              <w:jc w:val="center"/>
              <w:rPr>
                <w:b/>
                <w:bCs/>
              </w:rPr>
            </w:pPr>
            <w:r w:rsidRPr="00C679ED">
              <w:rPr>
                <w:b/>
                <w:bCs/>
              </w:rPr>
              <w:t>Difference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A37403" w14:textId="77777777" w:rsidR="001245F5" w:rsidRPr="00C679ED" w:rsidRDefault="001245F5" w:rsidP="00320C33">
            <w:pPr>
              <w:jc w:val="center"/>
              <w:rPr>
                <w:b/>
                <w:bCs/>
              </w:rPr>
            </w:pPr>
            <w:r w:rsidRPr="00DC1A62">
              <w:rPr>
                <w:b/>
                <w:bCs/>
                <w:i/>
                <w:iCs/>
              </w:rPr>
              <w:t>P</w:t>
            </w:r>
            <w:r w:rsidRPr="00C679ED">
              <w:rPr>
                <w:b/>
                <w:bCs/>
              </w:rPr>
              <w:t>-Value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A6573A" w14:textId="77777777" w:rsidR="001245F5" w:rsidRPr="00C679ED" w:rsidRDefault="001245F5" w:rsidP="00320C33">
            <w:pPr>
              <w:jc w:val="center"/>
              <w:rPr>
                <w:b/>
                <w:bCs/>
              </w:rPr>
            </w:pPr>
            <w:r w:rsidRPr="00C679ED">
              <w:rPr>
                <w:b/>
                <w:bCs/>
              </w:rPr>
              <w:t>Lower 95% CL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387F" w14:textId="77777777" w:rsidR="001245F5" w:rsidRPr="00C679ED" w:rsidRDefault="001245F5" w:rsidP="00320C33">
            <w:pPr>
              <w:jc w:val="center"/>
              <w:rPr>
                <w:b/>
                <w:bCs/>
              </w:rPr>
            </w:pPr>
            <w:r w:rsidRPr="00C679ED">
              <w:rPr>
                <w:b/>
                <w:bCs/>
              </w:rPr>
              <w:t>Upper 95% CL</w:t>
            </w:r>
          </w:p>
        </w:tc>
      </w:tr>
      <w:tr w:rsidR="001245F5" w:rsidRPr="00B93C6B" w14:paraId="0089E8DA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1EAB3" w14:textId="77777777" w:rsidR="001245F5" w:rsidRPr="00B93C6B" w:rsidRDefault="001245F5" w:rsidP="00320C33">
            <w:pPr>
              <w:rPr>
                <w:b/>
                <w:bCs/>
              </w:rPr>
            </w:pPr>
            <w:r w:rsidRPr="00F068CE">
              <w:rPr>
                <w:b/>
                <w:bCs/>
              </w:rPr>
              <w:t>Any resource use with specific claim types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5B382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4844D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46466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C8282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78CD1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214BA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0581" w14:textId="77777777" w:rsidR="001245F5" w:rsidRPr="00B93C6B" w:rsidRDefault="001245F5" w:rsidP="00320C33">
            <w:r w:rsidRPr="00F068CE">
              <w:t> </w:t>
            </w:r>
          </w:p>
        </w:tc>
      </w:tr>
      <w:tr w:rsidR="001245F5" w:rsidRPr="00B93C6B" w14:paraId="163B0171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B582" w14:textId="77777777" w:rsidR="001245F5" w:rsidRDefault="001245F5" w:rsidP="00320C33">
            <w:pPr>
              <w:ind w:firstLineChars="300" w:firstLine="720"/>
            </w:pPr>
            <w:r w:rsidRPr="00F068CE">
              <w:t>Any use of all-cause inpatient hospitalization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0C8E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57BC" w14:textId="77777777" w:rsidR="001245F5" w:rsidRPr="00B93C6B" w:rsidRDefault="001245F5" w:rsidP="00320C33">
            <w:pPr>
              <w:jc w:val="right"/>
            </w:pPr>
            <w:r w:rsidRPr="00F068CE">
              <w:t>0.329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B152" w14:textId="77777777" w:rsidR="001245F5" w:rsidRPr="00B93C6B" w:rsidRDefault="001245F5" w:rsidP="00320C33">
            <w:pPr>
              <w:jc w:val="right"/>
            </w:pPr>
            <w:r w:rsidRPr="00F068CE">
              <w:t>0.126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7187" w14:textId="77777777" w:rsidR="001245F5" w:rsidRPr="00B93C6B" w:rsidRDefault="001245F5" w:rsidP="00320C33">
            <w:pPr>
              <w:jc w:val="right"/>
            </w:pPr>
            <w:r w:rsidRPr="00F068CE">
              <w:t>-0.203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209B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CEF9" w14:textId="77777777" w:rsidR="001245F5" w:rsidRPr="00B93C6B" w:rsidRDefault="001245F5" w:rsidP="00320C33">
            <w:pPr>
              <w:jc w:val="right"/>
            </w:pPr>
            <w:r w:rsidRPr="00F068CE">
              <w:t>-0.207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F941" w14:textId="77777777" w:rsidR="001245F5" w:rsidRPr="00B93C6B" w:rsidRDefault="001245F5" w:rsidP="00320C33">
            <w:pPr>
              <w:jc w:val="right"/>
            </w:pPr>
            <w:r w:rsidRPr="00F068CE">
              <w:t>-0.199</w:t>
            </w:r>
          </w:p>
        </w:tc>
      </w:tr>
      <w:tr w:rsidR="001245F5" w:rsidRPr="00B93C6B" w14:paraId="2B475FBE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02D2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2A07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0C36" w14:textId="77777777" w:rsidR="001245F5" w:rsidRPr="00B93C6B" w:rsidRDefault="001245F5" w:rsidP="00320C33">
            <w:pPr>
              <w:jc w:val="right"/>
            </w:pPr>
            <w:r w:rsidRPr="00F068CE">
              <w:t>0.140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39E6" w14:textId="77777777" w:rsidR="001245F5" w:rsidRPr="00B93C6B" w:rsidRDefault="001245F5" w:rsidP="00320C33">
            <w:pPr>
              <w:jc w:val="right"/>
            </w:pPr>
            <w:r w:rsidRPr="00F068CE">
              <w:t>0.056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14EF" w14:textId="77777777" w:rsidR="001245F5" w:rsidRPr="00B93C6B" w:rsidRDefault="001245F5" w:rsidP="00320C33">
            <w:pPr>
              <w:jc w:val="right"/>
            </w:pPr>
            <w:r w:rsidRPr="00F068CE">
              <w:t>-0.084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C947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61F7" w14:textId="77777777" w:rsidR="001245F5" w:rsidRPr="00B93C6B" w:rsidRDefault="001245F5" w:rsidP="00320C33">
            <w:pPr>
              <w:jc w:val="right"/>
            </w:pPr>
            <w:r w:rsidRPr="00F068CE">
              <w:t>-0.128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0AE9" w14:textId="77777777" w:rsidR="001245F5" w:rsidRPr="00B93C6B" w:rsidRDefault="001245F5" w:rsidP="00320C33">
            <w:pPr>
              <w:jc w:val="right"/>
            </w:pPr>
            <w:r w:rsidRPr="00F068CE">
              <w:t>-0.039</w:t>
            </w:r>
          </w:p>
        </w:tc>
      </w:tr>
      <w:tr w:rsidR="001245F5" w:rsidRPr="00B93C6B" w14:paraId="74F7DC96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0C05B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05613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2E9DA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20699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3CA1C" w14:textId="77777777" w:rsidR="001245F5" w:rsidRPr="00B93C6B" w:rsidRDefault="001245F5" w:rsidP="00320C33">
            <w:pPr>
              <w:jc w:val="right"/>
            </w:pPr>
            <w:r w:rsidRPr="00F068CE">
              <w:t>0.120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D8CA8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9E5DE" w14:textId="77777777" w:rsidR="001245F5" w:rsidRPr="00B93C6B" w:rsidRDefault="001245F5" w:rsidP="00320C33">
            <w:pPr>
              <w:jc w:val="right"/>
            </w:pPr>
            <w:r w:rsidRPr="00F068CE">
              <w:t>0.075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5183" w14:textId="77777777" w:rsidR="001245F5" w:rsidRPr="00B93C6B" w:rsidRDefault="001245F5" w:rsidP="00320C33">
            <w:pPr>
              <w:jc w:val="right"/>
            </w:pPr>
            <w:r w:rsidRPr="00F068CE">
              <w:t>0.164</w:t>
            </w:r>
          </w:p>
        </w:tc>
      </w:tr>
      <w:tr w:rsidR="001245F5" w:rsidRPr="00B93C6B" w14:paraId="2F61A683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6A10" w14:textId="77777777" w:rsidR="001245F5" w:rsidRDefault="001245F5" w:rsidP="00320C33">
            <w:pPr>
              <w:ind w:firstLineChars="300" w:firstLine="720"/>
            </w:pPr>
            <w:r w:rsidRPr="00F068CE">
              <w:t xml:space="preserve">Any use of all-cause </w:t>
            </w:r>
            <w:r>
              <w:t>ED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E684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35B5" w14:textId="77777777" w:rsidR="001245F5" w:rsidRPr="00B93C6B" w:rsidRDefault="001245F5" w:rsidP="00320C33">
            <w:pPr>
              <w:jc w:val="right"/>
            </w:pPr>
            <w:r w:rsidRPr="00F068CE">
              <w:t>0.312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6633" w14:textId="77777777" w:rsidR="001245F5" w:rsidRPr="00B93C6B" w:rsidRDefault="001245F5" w:rsidP="00320C33">
            <w:pPr>
              <w:jc w:val="right"/>
            </w:pPr>
            <w:r w:rsidRPr="00F068CE">
              <w:t>0.178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9FB2" w14:textId="77777777" w:rsidR="001245F5" w:rsidRPr="00B93C6B" w:rsidRDefault="001245F5" w:rsidP="00320C33">
            <w:pPr>
              <w:jc w:val="right"/>
            </w:pPr>
            <w:r w:rsidRPr="00F068CE">
              <w:t>-0.134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6273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E078" w14:textId="77777777" w:rsidR="001245F5" w:rsidRPr="00B93C6B" w:rsidRDefault="001245F5" w:rsidP="00320C33">
            <w:pPr>
              <w:jc w:val="right"/>
            </w:pPr>
            <w:r w:rsidRPr="00F068CE">
              <w:t>-0.138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3DD3" w14:textId="77777777" w:rsidR="001245F5" w:rsidRPr="00B93C6B" w:rsidRDefault="001245F5" w:rsidP="00320C33">
            <w:pPr>
              <w:jc w:val="right"/>
            </w:pPr>
            <w:r w:rsidRPr="00F068CE">
              <w:t>-0.129</w:t>
            </w:r>
          </w:p>
        </w:tc>
      </w:tr>
      <w:tr w:rsidR="001245F5" w:rsidRPr="00B93C6B" w14:paraId="1083C609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C7C8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157A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D0A5" w14:textId="77777777" w:rsidR="001245F5" w:rsidRPr="00B93C6B" w:rsidRDefault="001245F5" w:rsidP="00320C33">
            <w:pPr>
              <w:jc w:val="right"/>
            </w:pPr>
            <w:r w:rsidRPr="00F068CE">
              <w:t>0.296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365E" w14:textId="77777777" w:rsidR="001245F5" w:rsidRPr="00B93C6B" w:rsidRDefault="001245F5" w:rsidP="00320C33">
            <w:pPr>
              <w:jc w:val="right"/>
            </w:pPr>
            <w:r w:rsidRPr="00F068CE">
              <w:t>0.110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6142" w14:textId="77777777" w:rsidR="001245F5" w:rsidRPr="00B93C6B" w:rsidRDefault="001245F5" w:rsidP="00320C33">
            <w:pPr>
              <w:jc w:val="right"/>
            </w:pPr>
            <w:r w:rsidRPr="00F068CE">
              <w:t>-0.186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E1CB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E0CA" w14:textId="77777777" w:rsidR="001245F5" w:rsidRPr="00B93C6B" w:rsidRDefault="001245F5" w:rsidP="00320C33">
            <w:pPr>
              <w:jc w:val="right"/>
            </w:pPr>
            <w:r w:rsidRPr="00F068CE">
              <w:t>-0.244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A07D" w14:textId="77777777" w:rsidR="001245F5" w:rsidRPr="00B93C6B" w:rsidRDefault="001245F5" w:rsidP="00320C33">
            <w:pPr>
              <w:jc w:val="right"/>
            </w:pPr>
            <w:r w:rsidRPr="00F068CE">
              <w:t>-0.129</w:t>
            </w:r>
          </w:p>
        </w:tc>
      </w:tr>
      <w:tr w:rsidR="001245F5" w:rsidRPr="00B93C6B" w14:paraId="3F0105B3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10CF4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AC3A3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FF345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47A9B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0634D" w14:textId="77777777" w:rsidR="001245F5" w:rsidRPr="00B93C6B" w:rsidRDefault="001245F5" w:rsidP="00320C33">
            <w:pPr>
              <w:jc w:val="right"/>
            </w:pPr>
            <w:r w:rsidRPr="00F068CE">
              <w:t>-0.053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E5664" w14:textId="77777777" w:rsidR="001245F5" w:rsidRPr="00B93C6B" w:rsidRDefault="001245F5" w:rsidP="00320C33">
            <w:pPr>
              <w:jc w:val="right"/>
            </w:pPr>
            <w:r w:rsidRPr="00F068CE">
              <w:t>0.07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516DE" w14:textId="77777777" w:rsidR="001245F5" w:rsidRPr="00B93C6B" w:rsidRDefault="001245F5" w:rsidP="00320C33">
            <w:pPr>
              <w:jc w:val="right"/>
            </w:pPr>
            <w:r w:rsidRPr="00F068CE">
              <w:t>-0.110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02A2" w14:textId="77777777" w:rsidR="001245F5" w:rsidRPr="00B93C6B" w:rsidRDefault="001245F5" w:rsidP="00320C33">
            <w:pPr>
              <w:jc w:val="right"/>
            </w:pPr>
            <w:r w:rsidRPr="00F068CE">
              <w:t>0.005</w:t>
            </w:r>
          </w:p>
        </w:tc>
      </w:tr>
      <w:tr w:rsidR="001245F5" w:rsidRPr="00B93C6B" w14:paraId="45F173A8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7FD1" w14:textId="77777777" w:rsidR="001245F5" w:rsidRDefault="001245F5" w:rsidP="00320C33">
            <w:pPr>
              <w:ind w:firstLineChars="300" w:firstLine="720"/>
            </w:pPr>
            <w:r w:rsidRPr="00F068CE">
              <w:t>Any use of all-cause outpatient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3BF5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0757" w14:textId="77777777" w:rsidR="001245F5" w:rsidRPr="00B93C6B" w:rsidRDefault="001245F5" w:rsidP="00320C33">
            <w:pPr>
              <w:jc w:val="right"/>
            </w:pPr>
            <w:r w:rsidRPr="00F068CE">
              <w:t>0.841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4636" w14:textId="77777777" w:rsidR="001245F5" w:rsidRPr="00B93C6B" w:rsidRDefault="001245F5" w:rsidP="00320C33">
            <w:pPr>
              <w:jc w:val="right"/>
            </w:pPr>
            <w:r w:rsidRPr="00F068CE">
              <w:t>0.756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4289" w14:textId="77777777" w:rsidR="001245F5" w:rsidRPr="00B93C6B" w:rsidRDefault="001245F5" w:rsidP="00320C33">
            <w:pPr>
              <w:jc w:val="right"/>
            </w:pPr>
            <w:r w:rsidRPr="00F068CE">
              <w:t>-0.085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4F18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36F1" w14:textId="77777777" w:rsidR="001245F5" w:rsidRPr="00B93C6B" w:rsidRDefault="001245F5" w:rsidP="00320C33">
            <w:pPr>
              <w:jc w:val="right"/>
            </w:pPr>
            <w:r w:rsidRPr="00F068CE">
              <w:t>-0.089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92B2" w14:textId="77777777" w:rsidR="001245F5" w:rsidRPr="00B93C6B" w:rsidRDefault="001245F5" w:rsidP="00320C33">
            <w:pPr>
              <w:jc w:val="right"/>
            </w:pPr>
            <w:r w:rsidRPr="00F068CE">
              <w:t>-0.081</w:t>
            </w:r>
          </w:p>
        </w:tc>
      </w:tr>
      <w:tr w:rsidR="001245F5" w:rsidRPr="00B93C6B" w14:paraId="249AF8A2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C853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FF42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380F" w14:textId="77777777" w:rsidR="001245F5" w:rsidRPr="00B93C6B" w:rsidRDefault="001245F5" w:rsidP="00320C33">
            <w:pPr>
              <w:jc w:val="right"/>
            </w:pPr>
            <w:r w:rsidRPr="00F068CE">
              <w:t>0.932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49F3" w14:textId="77777777" w:rsidR="001245F5" w:rsidRPr="00B93C6B" w:rsidRDefault="001245F5" w:rsidP="00320C33">
            <w:pPr>
              <w:jc w:val="right"/>
            </w:pPr>
            <w:r w:rsidRPr="00F068CE">
              <w:t>0.715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D974" w14:textId="77777777" w:rsidR="001245F5" w:rsidRPr="00B93C6B" w:rsidRDefault="001245F5" w:rsidP="00320C33">
            <w:pPr>
              <w:jc w:val="right"/>
            </w:pPr>
            <w:r w:rsidRPr="00F068CE">
              <w:t>-0.217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F961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C798" w14:textId="77777777" w:rsidR="001245F5" w:rsidRPr="00B93C6B" w:rsidRDefault="001245F5" w:rsidP="00320C33">
            <w:pPr>
              <w:jc w:val="right"/>
            </w:pPr>
            <w:r w:rsidRPr="00F068CE">
              <w:t>-0.262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E563" w14:textId="77777777" w:rsidR="001245F5" w:rsidRPr="00B93C6B" w:rsidRDefault="001245F5" w:rsidP="00320C33">
            <w:pPr>
              <w:jc w:val="right"/>
            </w:pPr>
            <w:r w:rsidRPr="00F068CE">
              <w:t>-0.171</w:t>
            </w:r>
          </w:p>
        </w:tc>
      </w:tr>
      <w:tr w:rsidR="001245F5" w:rsidRPr="00B93C6B" w14:paraId="47F74E3D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12774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38DB8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099FF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0906B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14F56" w14:textId="77777777" w:rsidR="001245F5" w:rsidRPr="00B93C6B" w:rsidRDefault="001245F5" w:rsidP="00320C33">
            <w:pPr>
              <w:jc w:val="right"/>
            </w:pPr>
            <w:r w:rsidRPr="00F068CE">
              <w:t>-0.132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D5063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1BE01" w14:textId="77777777" w:rsidR="001245F5" w:rsidRPr="00B93C6B" w:rsidRDefault="001245F5" w:rsidP="00320C33">
            <w:pPr>
              <w:jc w:val="right"/>
            </w:pPr>
            <w:r w:rsidRPr="00F068CE">
              <w:t>-0.177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169D" w14:textId="77777777" w:rsidR="001245F5" w:rsidRPr="00B93C6B" w:rsidRDefault="001245F5" w:rsidP="00320C33">
            <w:pPr>
              <w:jc w:val="right"/>
            </w:pPr>
            <w:r w:rsidRPr="00F068CE">
              <w:t>-0.086</w:t>
            </w:r>
          </w:p>
        </w:tc>
      </w:tr>
      <w:tr w:rsidR="001245F5" w:rsidRPr="00B93C6B" w14:paraId="2C43EDB7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65C1" w14:textId="77777777" w:rsidR="001245F5" w:rsidRDefault="001245F5" w:rsidP="00320C33">
            <w:pPr>
              <w:ind w:firstLineChars="300" w:firstLine="720"/>
            </w:pPr>
            <w:r w:rsidRPr="00F068CE">
              <w:t>Any use of FS-related inpatient hospitalization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9707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8909" w14:textId="77777777" w:rsidR="001245F5" w:rsidRPr="00B93C6B" w:rsidRDefault="001245F5" w:rsidP="00320C33">
            <w:pPr>
              <w:jc w:val="right"/>
            </w:pPr>
            <w:r w:rsidRPr="00F068CE">
              <w:t>0.103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FF86" w14:textId="77777777" w:rsidR="001245F5" w:rsidRPr="00B93C6B" w:rsidRDefault="001245F5" w:rsidP="00320C33">
            <w:pPr>
              <w:jc w:val="right"/>
            </w:pPr>
            <w:r w:rsidRPr="00F068CE">
              <w:t>0.028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BD6E" w14:textId="77777777" w:rsidR="001245F5" w:rsidRPr="00B93C6B" w:rsidRDefault="001245F5" w:rsidP="00320C33">
            <w:pPr>
              <w:jc w:val="right"/>
            </w:pPr>
            <w:r w:rsidRPr="00F068CE">
              <w:t>-0.074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E147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431A" w14:textId="77777777" w:rsidR="001245F5" w:rsidRPr="00B93C6B" w:rsidRDefault="001245F5" w:rsidP="00320C33">
            <w:pPr>
              <w:jc w:val="right"/>
            </w:pPr>
            <w:r w:rsidRPr="00F068CE">
              <w:t>-0.077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FBEA" w14:textId="77777777" w:rsidR="001245F5" w:rsidRPr="00B93C6B" w:rsidRDefault="001245F5" w:rsidP="00320C33">
            <w:pPr>
              <w:jc w:val="right"/>
            </w:pPr>
            <w:r w:rsidRPr="00F068CE">
              <w:t>-0.071</w:t>
            </w:r>
          </w:p>
        </w:tc>
      </w:tr>
      <w:tr w:rsidR="001245F5" w:rsidRPr="00B93C6B" w14:paraId="0A183791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57AD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6BA7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BD69" w14:textId="77777777" w:rsidR="001245F5" w:rsidRPr="00B93C6B" w:rsidRDefault="001245F5" w:rsidP="00320C33">
            <w:pPr>
              <w:jc w:val="right"/>
            </w:pPr>
            <w:r w:rsidRPr="00F068CE">
              <w:t>0.052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3384" w14:textId="77777777" w:rsidR="001245F5" w:rsidRPr="00B93C6B" w:rsidRDefault="001245F5" w:rsidP="00320C33">
            <w:pPr>
              <w:jc w:val="right"/>
            </w:pPr>
            <w:r w:rsidRPr="00F068CE">
              <w:t>0.016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4F01" w14:textId="77777777" w:rsidR="001245F5" w:rsidRPr="00B93C6B" w:rsidRDefault="001245F5" w:rsidP="00320C33">
            <w:pPr>
              <w:jc w:val="right"/>
            </w:pPr>
            <w:r w:rsidRPr="00F068CE">
              <w:t>-0.036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C375" w14:textId="77777777" w:rsidR="001245F5" w:rsidRPr="00B93C6B" w:rsidRDefault="001245F5" w:rsidP="00320C33">
            <w:pPr>
              <w:jc w:val="right"/>
            </w:pPr>
            <w:r w:rsidRPr="00F068CE">
              <w:t>0.010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677F" w14:textId="77777777" w:rsidR="001245F5" w:rsidRPr="00B93C6B" w:rsidRDefault="001245F5" w:rsidP="00320C33">
            <w:pPr>
              <w:jc w:val="right"/>
            </w:pPr>
            <w:r w:rsidRPr="00F068CE">
              <w:t>-0.064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670C" w14:textId="77777777" w:rsidR="001245F5" w:rsidRPr="00B93C6B" w:rsidRDefault="001245F5" w:rsidP="00320C33">
            <w:pPr>
              <w:jc w:val="right"/>
            </w:pPr>
            <w:r w:rsidRPr="00F068CE">
              <w:t>-0.009</w:t>
            </w:r>
          </w:p>
        </w:tc>
      </w:tr>
      <w:tr w:rsidR="001245F5" w:rsidRPr="00B93C6B" w14:paraId="347BDBCA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8610F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05CCE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53B4D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0EB76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5FCAF" w14:textId="77777777" w:rsidR="001245F5" w:rsidRPr="00B93C6B" w:rsidRDefault="001245F5" w:rsidP="00320C33">
            <w:pPr>
              <w:jc w:val="right"/>
            </w:pPr>
            <w:r w:rsidRPr="00F068CE">
              <w:t>0.038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BB837" w14:textId="77777777" w:rsidR="001245F5" w:rsidRPr="00B93C6B" w:rsidRDefault="001245F5" w:rsidP="00320C33">
            <w:pPr>
              <w:jc w:val="right"/>
            </w:pPr>
            <w:r w:rsidRPr="00F068CE">
              <w:t>0.007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6EC5F" w14:textId="77777777" w:rsidR="001245F5" w:rsidRPr="00B93C6B" w:rsidRDefault="001245F5" w:rsidP="00320C33">
            <w:pPr>
              <w:jc w:val="right"/>
            </w:pPr>
            <w:r w:rsidRPr="00F068CE">
              <w:t>0.011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E2E9" w14:textId="77777777" w:rsidR="001245F5" w:rsidRPr="00B93C6B" w:rsidRDefault="001245F5" w:rsidP="00320C33">
            <w:pPr>
              <w:jc w:val="right"/>
            </w:pPr>
            <w:r w:rsidRPr="00F068CE">
              <w:t>0.066</w:t>
            </w:r>
          </w:p>
        </w:tc>
      </w:tr>
      <w:tr w:rsidR="001245F5" w:rsidRPr="00B93C6B" w14:paraId="46654000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9161" w14:textId="77777777" w:rsidR="001245F5" w:rsidRDefault="001245F5" w:rsidP="00320C33">
            <w:pPr>
              <w:ind w:firstLineChars="300" w:firstLine="720"/>
            </w:pPr>
            <w:r w:rsidRPr="00F068CE">
              <w:t xml:space="preserve">Any use of FS-related </w:t>
            </w:r>
            <w:r>
              <w:t>ED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E42B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2CB9" w14:textId="77777777" w:rsidR="001245F5" w:rsidRPr="00B93C6B" w:rsidRDefault="001245F5" w:rsidP="00320C33">
            <w:pPr>
              <w:jc w:val="right"/>
            </w:pPr>
            <w:r w:rsidRPr="00F068CE">
              <w:t>0.019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8CA7" w14:textId="77777777" w:rsidR="001245F5" w:rsidRPr="00B93C6B" w:rsidRDefault="001245F5" w:rsidP="00320C33">
            <w:pPr>
              <w:jc w:val="right"/>
            </w:pPr>
            <w:r w:rsidRPr="00F068CE">
              <w:t>0.008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952B" w14:textId="77777777" w:rsidR="001245F5" w:rsidRPr="00B93C6B" w:rsidRDefault="001245F5" w:rsidP="00320C33">
            <w:pPr>
              <w:jc w:val="right"/>
            </w:pPr>
            <w:r w:rsidRPr="00F068CE">
              <w:t>-0.011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7CCC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606B" w14:textId="77777777" w:rsidR="001245F5" w:rsidRPr="00B93C6B" w:rsidRDefault="001245F5" w:rsidP="00320C33">
            <w:pPr>
              <w:jc w:val="right"/>
            </w:pPr>
            <w:r w:rsidRPr="00F068CE">
              <w:t>-0.012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DF8E" w14:textId="77777777" w:rsidR="001245F5" w:rsidRPr="00B93C6B" w:rsidRDefault="001245F5" w:rsidP="00320C33">
            <w:pPr>
              <w:jc w:val="right"/>
            </w:pPr>
            <w:r w:rsidRPr="00F068CE">
              <w:t>-0.009</w:t>
            </w:r>
          </w:p>
        </w:tc>
      </w:tr>
      <w:tr w:rsidR="001245F5" w:rsidRPr="00B93C6B" w14:paraId="4E86C4D9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0BAE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D739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645A" w14:textId="77777777" w:rsidR="001245F5" w:rsidRPr="00B93C6B" w:rsidRDefault="001245F5" w:rsidP="00320C33">
            <w:pPr>
              <w:jc w:val="right"/>
            </w:pPr>
            <w:r w:rsidRPr="00F068CE">
              <w:t>0.000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7E7A" w14:textId="77777777" w:rsidR="001245F5" w:rsidRPr="00B93C6B" w:rsidRDefault="001245F5" w:rsidP="00320C33">
            <w:pPr>
              <w:jc w:val="right"/>
            </w:pPr>
            <w:r w:rsidRPr="00F068CE">
              <w:t>0.008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E77C" w14:textId="77777777" w:rsidR="001245F5" w:rsidRPr="00B93C6B" w:rsidRDefault="001245F5" w:rsidP="00320C33">
            <w:pPr>
              <w:jc w:val="right"/>
            </w:pPr>
            <w:r w:rsidRPr="00F068CE">
              <w:t>0.008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5FBA" w14:textId="77777777" w:rsidR="001245F5" w:rsidRPr="00B93C6B" w:rsidRDefault="001245F5" w:rsidP="00320C33">
            <w:pPr>
              <w:jc w:val="right"/>
            </w:pPr>
            <w:r w:rsidRPr="00F068CE">
              <w:t>0.018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610C" w14:textId="77777777" w:rsidR="001245F5" w:rsidRPr="00B93C6B" w:rsidRDefault="001245F5" w:rsidP="00320C33">
            <w:pPr>
              <w:jc w:val="right"/>
            </w:pPr>
            <w:r w:rsidRPr="00F068CE">
              <w:t>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FA93" w14:textId="77777777" w:rsidR="001245F5" w:rsidRPr="00B93C6B" w:rsidRDefault="001245F5" w:rsidP="00320C33">
            <w:pPr>
              <w:jc w:val="right"/>
            </w:pPr>
            <w:r w:rsidRPr="00F068CE">
              <w:t>0.014</w:t>
            </w:r>
          </w:p>
        </w:tc>
      </w:tr>
      <w:tr w:rsidR="001245F5" w:rsidRPr="00B93C6B" w14:paraId="0BF92945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AA4F5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7029A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B9F3F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8EA6F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68728" w14:textId="77777777" w:rsidR="001245F5" w:rsidRPr="00B93C6B" w:rsidRDefault="001245F5" w:rsidP="00320C33">
            <w:pPr>
              <w:jc w:val="right"/>
            </w:pPr>
            <w:r w:rsidRPr="00F068CE">
              <w:t>0.019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BD369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A40BB" w14:textId="77777777" w:rsidR="001245F5" w:rsidRPr="00B93C6B" w:rsidRDefault="001245F5" w:rsidP="00320C33">
            <w:pPr>
              <w:jc w:val="right"/>
            </w:pPr>
            <w:r w:rsidRPr="00F068CE">
              <w:t>0.012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1AC1" w14:textId="77777777" w:rsidR="001245F5" w:rsidRPr="00B93C6B" w:rsidRDefault="001245F5" w:rsidP="00320C33">
            <w:pPr>
              <w:jc w:val="right"/>
            </w:pPr>
            <w:r w:rsidRPr="00F068CE">
              <w:t>0.025</w:t>
            </w:r>
          </w:p>
        </w:tc>
      </w:tr>
      <w:tr w:rsidR="001245F5" w:rsidRPr="00B93C6B" w14:paraId="2AE273E3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F6A8" w14:textId="77777777" w:rsidR="001245F5" w:rsidRDefault="001245F5" w:rsidP="00320C33">
            <w:pPr>
              <w:ind w:firstLineChars="300" w:firstLine="720"/>
            </w:pPr>
            <w:r w:rsidRPr="00F068CE">
              <w:t>Any use of FS-related outpatient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8CE2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8BB3" w14:textId="77777777" w:rsidR="001245F5" w:rsidRPr="00B93C6B" w:rsidRDefault="001245F5" w:rsidP="00320C33">
            <w:pPr>
              <w:jc w:val="right"/>
            </w:pPr>
            <w:r w:rsidRPr="00F068CE">
              <w:t>0.167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2472" w14:textId="77777777" w:rsidR="001245F5" w:rsidRPr="00B93C6B" w:rsidRDefault="001245F5" w:rsidP="00320C33">
            <w:pPr>
              <w:jc w:val="right"/>
            </w:pPr>
            <w:r w:rsidRPr="00F068CE">
              <w:t>0.247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221F" w14:textId="77777777" w:rsidR="001245F5" w:rsidRPr="00B93C6B" w:rsidRDefault="001245F5" w:rsidP="00320C33">
            <w:pPr>
              <w:jc w:val="right"/>
            </w:pPr>
            <w:r w:rsidRPr="00F068CE">
              <w:t>0.080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F115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62CE" w14:textId="77777777" w:rsidR="001245F5" w:rsidRPr="00B93C6B" w:rsidRDefault="001245F5" w:rsidP="00320C33">
            <w:pPr>
              <w:jc w:val="right"/>
            </w:pPr>
            <w:r w:rsidRPr="00F068CE">
              <w:t>0.076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712C" w14:textId="77777777" w:rsidR="001245F5" w:rsidRPr="00B93C6B" w:rsidRDefault="001245F5" w:rsidP="00320C33">
            <w:pPr>
              <w:jc w:val="right"/>
            </w:pPr>
            <w:r w:rsidRPr="00F068CE">
              <w:t>0.084</w:t>
            </w:r>
          </w:p>
        </w:tc>
      </w:tr>
      <w:tr w:rsidR="001245F5" w:rsidRPr="00B93C6B" w14:paraId="32F9EC4B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8935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8382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D01E" w14:textId="77777777" w:rsidR="001245F5" w:rsidRPr="00B93C6B" w:rsidRDefault="001245F5" w:rsidP="00320C33">
            <w:pPr>
              <w:jc w:val="right"/>
            </w:pPr>
            <w:r w:rsidRPr="00F068CE">
              <w:t>0.512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EA17" w14:textId="77777777" w:rsidR="001245F5" w:rsidRPr="00B93C6B" w:rsidRDefault="001245F5" w:rsidP="00320C33">
            <w:pPr>
              <w:jc w:val="right"/>
            </w:pPr>
            <w:r w:rsidRPr="00F068CE">
              <w:t>0.340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2A01" w14:textId="77777777" w:rsidR="001245F5" w:rsidRPr="00B93C6B" w:rsidRDefault="001245F5" w:rsidP="00320C33">
            <w:pPr>
              <w:jc w:val="right"/>
            </w:pPr>
            <w:r w:rsidRPr="00F068CE">
              <w:t>-0.172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444D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12F1" w14:textId="77777777" w:rsidR="001245F5" w:rsidRPr="00B93C6B" w:rsidRDefault="001245F5" w:rsidP="00320C33">
            <w:pPr>
              <w:jc w:val="right"/>
            </w:pPr>
            <w:r w:rsidRPr="00F068CE">
              <w:t>-0.239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80A4" w14:textId="77777777" w:rsidR="001245F5" w:rsidRPr="00B93C6B" w:rsidRDefault="001245F5" w:rsidP="00320C33">
            <w:pPr>
              <w:jc w:val="right"/>
            </w:pPr>
            <w:r w:rsidRPr="00F068CE">
              <w:t>-0.104</w:t>
            </w:r>
          </w:p>
        </w:tc>
      </w:tr>
      <w:tr w:rsidR="001245F5" w:rsidRPr="00B93C6B" w14:paraId="7416CECA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AD57C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CC087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2C3A7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89184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36977" w14:textId="77777777" w:rsidR="001245F5" w:rsidRPr="00B93C6B" w:rsidRDefault="001245F5" w:rsidP="00320C33">
            <w:pPr>
              <w:jc w:val="right"/>
            </w:pPr>
            <w:r w:rsidRPr="00F068CE">
              <w:t>-0.252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1E561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98A57" w14:textId="77777777" w:rsidR="001245F5" w:rsidRPr="00B93C6B" w:rsidRDefault="001245F5" w:rsidP="00320C33">
            <w:pPr>
              <w:jc w:val="right"/>
            </w:pPr>
            <w:r w:rsidRPr="00F068CE">
              <w:t>-0.320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E5BF" w14:textId="77777777" w:rsidR="001245F5" w:rsidRPr="00B93C6B" w:rsidRDefault="001245F5" w:rsidP="00320C33">
            <w:pPr>
              <w:jc w:val="right"/>
            </w:pPr>
            <w:r w:rsidRPr="00F068CE">
              <w:t>-0.184</w:t>
            </w:r>
          </w:p>
        </w:tc>
      </w:tr>
      <w:tr w:rsidR="001245F5" w:rsidRPr="00B93C6B" w14:paraId="64F0BE9C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05B5" w14:textId="77777777" w:rsidR="001245F5" w:rsidRPr="00B93C6B" w:rsidRDefault="001245F5" w:rsidP="00320C33">
            <w:pPr>
              <w:rPr>
                <w:b/>
                <w:bCs/>
              </w:rPr>
            </w:pPr>
            <w:r w:rsidRPr="00F068CE">
              <w:rPr>
                <w:b/>
                <w:bCs/>
              </w:rPr>
              <w:t>Number of days with specific claim types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C101" w14:textId="77777777" w:rsidR="001245F5" w:rsidRPr="00B93C6B" w:rsidRDefault="001245F5" w:rsidP="00320C3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0B73" w14:textId="77777777" w:rsidR="001245F5" w:rsidRPr="00B93C6B" w:rsidRDefault="001245F5" w:rsidP="00320C33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E436" w14:textId="77777777" w:rsidR="001245F5" w:rsidRPr="00B93C6B" w:rsidRDefault="001245F5" w:rsidP="00320C33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D69D" w14:textId="77777777" w:rsidR="001245F5" w:rsidRPr="00B93C6B" w:rsidRDefault="001245F5" w:rsidP="00320C33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2D90" w14:textId="77777777" w:rsidR="001245F5" w:rsidRPr="00B93C6B" w:rsidRDefault="001245F5" w:rsidP="00320C33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AFC7" w14:textId="77777777" w:rsidR="001245F5" w:rsidRPr="00B93C6B" w:rsidRDefault="001245F5" w:rsidP="00320C33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1D30" w14:textId="77777777" w:rsidR="001245F5" w:rsidRPr="00B93C6B" w:rsidRDefault="001245F5" w:rsidP="00320C33"/>
        </w:tc>
      </w:tr>
      <w:tr w:rsidR="001245F5" w:rsidRPr="00B93C6B" w14:paraId="29AA683B" w14:textId="77777777" w:rsidTr="00320C33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5066" w14:textId="77777777" w:rsidR="001245F5" w:rsidRDefault="001245F5" w:rsidP="00320C33">
            <w:pPr>
              <w:ind w:firstLineChars="300" w:firstLine="720"/>
            </w:pPr>
            <w:r w:rsidRPr="00F068CE">
              <w:lastRenderedPageBreak/>
              <w:t>Number of days of all-cause inpatient hospitalization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17D9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9B8E" w14:textId="77777777" w:rsidR="001245F5" w:rsidRPr="00B93C6B" w:rsidRDefault="001245F5" w:rsidP="00320C33">
            <w:pPr>
              <w:jc w:val="right"/>
            </w:pPr>
            <w:r w:rsidRPr="00F068CE">
              <w:t>1.80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5826" w14:textId="77777777" w:rsidR="001245F5" w:rsidRPr="00B93C6B" w:rsidRDefault="001245F5" w:rsidP="00320C33">
            <w:pPr>
              <w:jc w:val="right"/>
            </w:pPr>
            <w:r w:rsidRPr="00F068CE">
              <w:t>0.71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812C" w14:textId="77777777" w:rsidR="001245F5" w:rsidRPr="00B93C6B" w:rsidRDefault="001245F5" w:rsidP="00320C33">
            <w:pPr>
              <w:jc w:val="right"/>
            </w:pPr>
            <w:r w:rsidRPr="00F068CE">
              <w:t>-1.09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46E1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1409" w14:textId="77777777" w:rsidR="001245F5" w:rsidRPr="00B93C6B" w:rsidRDefault="001245F5" w:rsidP="00320C33">
            <w:pPr>
              <w:jc w:val="right"/>
            </w:pPr>
            <w:r w:rsidRPr="00F068CE">
              <w:t>-1.14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5F22" w14:textId="77777777" w:rsidR="001245F5" w:rsidRPr="00B93C6B" w:rsidRDefault="001245F5" w:rsidP="00320C33">
            <w:pPr>
              <w:jc w:val="right"/>
            </w:pPr>
            <w:r w:rsidRPr="00F068CE">
              <w:t>-1.05</w:t>
            </w:r>
          </w:p>
        </w:tc>
      </w:tr>
      <w:tr w:rsidR="001245F5" w:rsidRPr="00B93C6B" w14:paraId="1AE17087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6E7D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56B9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FE294" w14:textId="77777777" w:rsidR="001245F5" w:rsidRPr="00B93C6B" w:rsidRDefault="001245F5" w:rsidP="00320C33">
            <w:pPr>
              <w:jc w:val="right"/>
            </w:pPr>
            <w:r w:rsidRPr="00F068CE">
              <w:t>0.45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2CC4" w14:textId="77777777" w:rsidR="001245F5" w:rsidRPr="00B93C6B" w:rsidRDefault="001245F5" w:rsidP="00320C33">
            <w:pPr>
              <w:jc w:val="right"/>
            </w:pPr>
            <w:r w:rsidRPr="00F068CE">
              <w:t>0.18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655B5" w14:textId="77777777" w:rsidR="001245F5" w:rsidRPr="00B93C6B" w:rsidRDefault="001245F5" w:rsidP="00320C33">
            <w:pPr>
              <w:jc w:val="right"/>
            </w:pPr>
            <w:r w:rsidRPr="00F068CE">
              <w:t>-0.27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3005B" w14:textId="77777777" w:rsidR="001245F5" w:rsidRPr="00B93C6B" w:rsidRDefault="001245F5" w:rsidP="00320C33">
            <w:pPr>
              <w:jc w:val="right"/>
            </w:pPr>
            <w:r w:rsidRPr="00F068CE">
              <w:t>0.019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189CA" w14:textId="77777777" w:rsidR="001245F5" w:rsidRPr="00B93C6B" w:rsidRDefault="001245F5" w:rsidP="00320C33">
            <w:pPr>
              <w:jc w:val="right"/>
            </w:pPr>
            <w:r w:rsidRPr="00F068CE">
              <w:t>-0.50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BF0E" w14:textId="77777777" w:rsidR="001245F5" w:rsidRPr="00B93C6B" w:rsidRDefault="001245F5" w:rsidP="00320C33">
            <w:pPr>
              <w:jc w:val="right"/>
            </w:pPr>
            <w:r w:rsidRPr="00F068CE">
              <w:t>-0.05</w:t>
            </w:r>
          </w:p>
        </w:tc>
      </w:tr>
      <w:tr w:rsidR="001245F5" w:rsidRPr="00B93C6B" w14:paraId="34059CAC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6A902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E93E1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C1CFE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118A9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BE3CF" w14:textId="77777777" w:rsidR="001245F5" w:rsidRPr="00B93C6B" w:rsidRDefault="001245F5" w:rsidP="00320C33">
            <w:pPr>
              <w:jc w:val="right"/>
            </w:pPr>
            <w:r w:rsidRPr="00F068CE">
              <w:t>0.82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F62EE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2F910" w14:textId="77777777" w:rsidR="001245F5" w:rsidRPr="00B93C6B" w:rsidRDefault="001245F5" w:rsidP="00320C33">
            <w:pPr>
              <w:jc w:val="right"/>
            </w:pPr>
            <w:r w:rsidRPr="00F068CE"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A1EB" w14:textId="77777777" w:rsidR="001245F5" w:rsidRPr="00B93C6B" w:rsidRDefault="001245F5" w:rsidP="00320C33">
            <w:pPr>
              <w:jc w:val="right"/>
            </w:pPr>
            <w:r w:rsidRPr="00F068CE">
              <w:t>1.05</w:t>
            </w:r>
          </w:p>
        </w:tc>
      </w:tr>
      <w:tr w:rsidR="001245F5" w:rsidRPr="00B93C6B" w14:paraId="34CEDCAB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4654" w14:textId="77777777" w:rsidR="001245F5" w:rsidRDefault="001245F5" w:rsidP="00320C33">
            <w:pPr>
              <w:ind w:firstLineChars="300" w:firstLine="720"/>
            </w:pPr>
            <w:r w:rsidRPr="00F068CE">
              <w:t xml:space="preserve">Number of days of all-cause </w:t>
            </w:r>
            <w:r>
              <w:t>ED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E82C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A9C9" w14:textId="77777777" w:rsidR="001245F5" w:rsidRPr="00B93C6B" w:rsidRDefault="001245F5" w:rsidP="00320C33">
            <w:pPr>
              <w:jc w:val="right"/>
            </w:pPr>
            <w:r w:rsidRPr="00F068CE">
              <w:t>0.48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8100" w14:textId="77777777" w:rsidR="001245F5" w:rsidRPr="00B93C6B" w:rsidRDefault="001245F5" w:rsidP="00320C33">
            <w:pPr>
              <w:jc w:val="right"/>
            </w:pPr>
            <w:r w:rsidRPr="00F068CE">
              <w:t>0.30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B5F1" w14:textId="77777777" w:rsidR="001245F5" w:rsidRPr="00B93C6B" w:rsidRDefault="001245F5" w:rsidP="00320C33">
            <w:pPr>
              <w:jc w:val="right"/>
            </w:pPr>
            <w:r w:rsidRPr="00F068CE">
              <w:t>-0.18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A953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DFFF" w14:textId="77777777" w:rsidR="001245F5" w:rsidRPr="00B93C6B" w:rsidRDefault="001245F5" w:rsidP="00320C33">
            <w:pPr>
              <w:jc w:val="right"/>
            </w:pPr>
            <w:r w:rsidRPr="00F068CE">
              <w:t>-0.19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0371" w14:textId="77777777" w:rsidR="001245F5" w:rsidRPr="00B93C6B" w:rsidRDefault="001245F5" w:rsidP="00320C33">
            <w:pPr>
              <w:jc w:val="right"/>
            </w:pPr>
            <w:r w:rsidRPr="00F068CE">
              <w:t>-0.17</w:t>
            </w:r>
          </w:p>
        </w:tc>
      </w:tr>
      <w:tr w:rsidR="001245F5" w:rsidRPr="00B93C6B" w14:paraId="3AAF86F5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650F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E198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C427C" w14:textId="77777777" w:rsidR="001245F5" w:rsidRPr="00B93C6B" w:rsidRDefault="001245F5" w:rsidP="00320C33">
            <w:pPr>
              <w:jc w:val="right"/>
            </w:pPr>
            <w:r w:rsidRPr="00F068CE">
              <w:t>0.41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66B7" w14:textId="77777777" w:rsidR="001245F5" w:rsidRPr="00B93C6B" w:rsidRDefault="001245F5" w:rsidP="00320C33">
            <w:pPr>
              <w:jc w:val="right"/>
            </w:pPr>
            <w:r w:rsidRPr="00F068CE">
              <w:t>0.18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44D63" w14:textId="77777777" w:rsidR="001245F5" w:rsidRPr="00B93C6B" w:rsidRDefault="001245F5" w:rsidP="00320C33">
            <w:pPr>
              <w:jc w:val="right"/>
            </w:pPr>
            <w:r w:rsidRPr="00F068CE">
              <w:t>-0.23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9BB6C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80869" w14:textId="77777777" w:rsidR="001245F5" w:rsidRPr="00B93C6B" w:rsidRDefault="001245F5" w:rsidP="00320C33">
            <w:pPr>
              <w:jc w:val="right"/>
            </w:pPr>
            <w:r w:rsidRPr="00F068CE">
              <w:t>-0.32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6661" w14:textId="77777777" w:rsidR="001245F5" w:rsidRPr="00B93C6B" w:rsidRDefault="001245F5" w:rsidP="00320C33">
            <w:pPr>
              <w:jc w:val="right"/>
            </w:pPr>
            <w:r w:rsidRPr="00F068CE">
              <w:t>-0.14</w:t>
            </w:r>
          </w:p>
        </w:tc>
      </w:tr>
      <w:tr w:rsidR="001245F5" w:rsidRPr="00B93C6B" w14:paraId="509C6090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9382C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CE1A6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98C45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733B8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7EF09" w14:textId="77777777" w:rsidR="001245F5" w:rsidRPr="00B93C6B" w:rsidRDefault="001245F5" w:rsidP="00320C33">
            <w:pPr>
              <w:jc w:val="right"/>
            </w:pPr>
            <w:r w:rsidRPr="00F068CE">
              <w:t>-0.05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A1A43" w14:textId="77777777" w:rsidR="001245F5" w:rsidRPr="00B93C6B" w:rsidRDefault="001245F5" w:rsidP="00320C33">
            <w:pPr>
              <w:jc w:val="right"/>
            </w:pPr>
            <w:r w:rsidRPr="00F068CE">
              <w:t>0.29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E6F0F" w14:textId="77777777" w:rsidR="001245F5" w:rsidRPr="00B93C6B" w:rsidRDefault="001245F5" w:rsidP="00320C33">
            <w:pPr>
              <w:jc w:val="right"/>
            </w:pPr>
            <w:r w:rsidRPr="00F068CE">
              <w:t>-0.14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4986" w14:textId="77777777" w:rsidR="001245F5" w:rsidRPr="00B93C6B" w:rsidRDefault="001245F5" w:rsidP="00320C33">
            <w:pPr>
              <w:jc w:val="right"/>
            </w:pPr>
            <w:r w:rsidRPr="00F068CE">
              <w:t>0.04</w:t>
            </w:r>
          </w:p>
        </w:tc>
      </w:tr>
      <w:tr w:rsidR="001245F5" w:rsidRPr="00B93C6B" w14:paraId="1DF7D166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47B6" w14:textId="77777777" w:rsidR="001245F5" w:rsidRDefault="001245F5" w:rsidP="00320C33">
            <w:pPr>
              <w:ind w:firstLineChars="300" w:firstLine="720"/>
            </w:pPr>
            <w:r w:rsidRPr="00F068CE">
              <w:t>Number of days of all-cause outpatient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CAF6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21E6" w14:textId="77777777" w:rsidR="001245F5" w:rsidRPr="00B93C6B" w:rsidRDefault="001245F5" w:rsidP="00320C33">
            <w:pPr>
              <w:jc w:val="right"/>
            </w:pPr>
            <w:r w:rsidRPr="00F068CE">
              <w:t>3.64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4901" w14:textId="77777777" w:rsidR="001245F5" w:rsidRPr="00B93C6B" w:rsidRDefault="001245F5" w:rsidP="00320C33">
            <w:pPr>
              <w:jc w:val="right"/>
            </w:pPr>
            <w:r w:rsidRPr="00F068CE">
              <w:t>3.56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53AD" w14:textId="77777777" w:rsidR="001245F5" w:rsidRPr="00B93C6B" w:rsidRDefault="001245F5" w:rsidP="00320C33">
            <w:pPr>
              <w:jc w:val="right"/>
            </w:pPr>
            <w:r w:rsidRPr="00F068CE">
              <w:t>-0.09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E30C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287A" w14:textId="77777777" w:rsidR="001245F5" w:rsidRPr="00B93C6B" w:rsidRDefault="001245F5" w:rsidP="00320C33">
            <w:pPr>
              <w:jc w:val="right"/>
            </w:pPr>
            <w:r w:rsidRPr="00F068CE">
              <w:t>-0.12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9BC6" w14:textId="77777777" w:rsidR="001245F5" w:rsidRPr="00B93C6B" w:rsidRDefault="001245F5" w:rsidP="00320C33">
            <w:pPr>
              <w:jc w:val="right"/>
            </w:pPr>
            <w:r w:rsidRPr="00F068CE">
              <w:t>-0.05</w:t>
            </w:r>
          </w:p>
        </w:tc>
      </w:tr>
      <w:tr w:rsidR="001245F5" w:rsidRPr="00B93C6B" w14:paraId="3E0A3F79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010F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6F79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33254" w14:textId="77777777" w:rsidR="001245F5" w:rsidRPr="00B93C6B" w:rsidRDefault="001245F5" w:rsidP="00320C33">
            <w:pPr>
              <w:jc w:val="right"/>
            </w:pPr>
            <w:r w:rsidRPr="00F068CE">
              <w:t>3.67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6AEE" w14:textId="77777777" w:rsidR="001245F5" w:rsidRPr="00B93C6B" w:rsidRDefault="001245F5" w:rsidP="00320C33">
            <w:pPr>
              <w:jc w:val="right"/>
            </w:pPr>
            <w:r w:rsidRPr="00F068CE">
              <w:t>2.43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8D899" w14:textId="77777777" w:rsidR="001245F5" w:rsidRPr="00B93C6B" w:rsidRDefault="001245F5" w:rsidP="00320C33">
            <w:pPr>
              <w:jc w:val="right"/>
            </w:pPr>
            <w:r w:rsidRPr="00F068CE">
              <w:t>-1.24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A1888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C0708" w14:textId="77777777" w:rsidR="001245F5" w:rsidRPr="00B93C6B" w:rsidRDefault="001245F5" w:rsidP="00320C33">
            <w:pPr>
              <w:jc w:val="right"/>
            </w:pPr>
            <w:r w:rsidRPr="00F068CE">
              <w:t>-1.61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676A" w14:textId="77777777" w:rsidR="001245F5" w:rsidRPr="00B93C6B" w:rsidRDefault="001245F5" w:rsidP="00320C33">
            <w:pPr>
              <w:jc w:val="right"/>
            </w:pPr>
            <w:r w:rsidRPr="00F068CE">
              <w:t>-0.87</w:t>
            </w:r>
          </w:p>
        </w:tc>
      </w:tr>
      <w:tr w:rsidR="001245F5" w:rsidRPr="00B93C6B" w14:paraId="37DA59E2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1E970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5376A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BD386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E7261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6BDA5" w14:textId="77777777" w:rsidR="001245F5" w:rsidRPr="00B93C6B" w:rsidRDefault="001245F5" w:rsidP="00320C33">
            <w:pPr>
              <w:jc w:val="right"/>
            </w:pPr>
            <w:r w:rsidRPr="00F068CE">
              <w:t>-1.15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62493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62019" w14:textId="77777777" w:rsidR="001245F5" w:rsidRPr="00B93C6B" w:rsidRDefault="001245F5" w:rsidP="00320C33">
            <w:pPr>
              <w:jc w:val="right"/>
            </w:pPr>
            <w:r w:rsidRPr="00F068CE">
              <w:t>-1.53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534B" w14:textId="77777777" w:rsidR="001245F5" w:rsidRPr="00B93C6B" w:rsidRDefault="001245F5" w:rsidP="00320C33">
            <w:pPr>
              <w:jc w:val="right"/>
            </w:pPr>
            <w:r w:rsidRPr="00F068CE">
              <w:t>-0.78</w:t>
            </w:r>
          </w:p>
        </w:tc>
      </w:tr>
      <w:tr w:rsidR="001245F5" w:rsidRPr="00B93C6B" w14:paraId="40BF8803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13AF" w14:textId="77777777" w:rsidR="001245F5" w:rsidRDefault="001245F5" w:rsidP="00320C33">
            <w:pPr>
              <w:ind w:firstLineChars="300" w:firstLine="720"/>
            </w:pPr>
            <w:r w:rsidRPr="00F068CE">
              <w:t>Number of days of FS-related inpatient hospitalization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FF95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DD41" w14:textId="77777777" w:rsidR="001245F5" w:rsidRPr="00B93C6B" w:rsidRDefault="001245F5" w:rsidP="00320C33">
            <w:pPr>
              <w:jc w:val="right"/>
            </w:pPr>
            <w:r w:rsidRPr="00F068CE">
              <w:t>0.73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F68F" w14:textId="77777777" w:rsidR="001245F5" w:rsidRPr="00B93C6B" w:rsidRDefault="001245F5" w:rsidP="00320C33">
            <w:pPr>
              <w:jc w:val="right"/>
            </w:pPr>
            <w:r w:rsidRPr="00F068CE">
              <w:t>0.31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8DAA" w14:textId="77777777" w:rsidR="001245F5" w:rsidRPr="00B93C6B" w:rsidRDefault="001245F5" w:rsidP="00320C33">
            <w:pPr>
              <w:jc w:val="right"/>
            </w:pPr>
            <w:r w:rsidRPr="00F068CE">
              <w:t>-0.43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71B4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B530" w14:textId="77777777" w:rsidR="001245F5" w:rsidRPr="00B93C6B" w:rsidRDefault="001245F5" w:rsidP="00320C33">
            <w:pPr>
              <w:jc w:val="right"/>
            </w:pPr>
            <w:r w:rsidRPr="00F068CE">
              <w:t>-0.46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A367" w14:textId="77777777" w:rsidR="001245F5" w:rsidRPr="00B93C6B" w:rsidRDefault="001245F5" w:rsidP="00320C33">
            <w:pPr>
              <w:jc w:val="right"/>
            </w:pPr>
            <w:r w:rsidRPr="00F068CE">
              <w:t>-0.39</w:t>
            </w:r>
          </w:p>
        </w:tc>
      </w:tr>
      <w:tr w:rsidR="001245F5" w:rsidRPr="00B93C6B" w14:paraId="31A8C302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B84E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3A51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1EED2" w14:textId="77777777" w:rsidR="001245F5" w:rsidRPr="00B93C6B" w:rsidRDefault="001245F5" w:rsidP="00320C33">
            <w:pPr>
              <w:jc w:val="right"/>
            </w:pPr>
            <w:r w:rsidRPr="00F068CE">
              <w:t>0.29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CD5F" w14:textId="77777777" w:rsidR="001245F5" w:rsidRPr="00B93C6B" w:rsidRDefault="001245F5" w:rsidP="00320C33">
            <w:pPr>
              <w:jc w:val="right"/>
            </w:pPr>
            <w:r w:rsidRPr="00F068CE">
              <w:t>0.10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AA29C" w14:textId="77777777" w:rsidR="001245F5" w:rsidRPr="00B93C6B" w:rsidRDefault="001245F5" w:rsidP="00320C33">
            <w:pPr>
              <w:jc w:val="right"/>
            </w:pPr>
            <w:r w:rsidRPr="00F068CE">
              <w:t>-0.19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D0022" w14:textId="77777777" w:rsidR="001245F5" w:rsidRPr="00B93C6B" w:rsidRDefault="001245F5" w:rsidP="00320C33">
            <w:pPr>
              <w:jc w:val="right"/>
            </w:pPr>
            <w:r w:rsidRPr="00F068CE">
              <w:t>0.047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ADA70" w14:textId="77777777" w:rsidR="001245F5" w:rsidRPr="00B93C6B" w:rsidRDefault="001245F5" w:rsidP="00320C33">
            <w:pPr>
              <w:jc w:val="right"/>
            </w:pPr>
            <w:r w:rsidRPr="00F068CE">
              <w:t>-0.37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DC79" w14:textId="77777777" w:rsidR="001245F5" w:rsidRPr="00B93C6B" w:rsidRDefault="001245F5" w:rsidP="00320C33">
            <w:pPr>
              <w:jc w:val="right"/>
            </w:pPr>
            <w:r w:rsidRPr="00F068CE">
              <w:t>0.00</w:t>
            </w:r>
          </w:p>
        </w:tc>
      </w:tr>
      <w:tr w:rsidR="001245F5" w:rsidRPr="00B93C6B" w14:paraId="73D1B8C3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DEE48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B0FBA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74F08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F8E24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CE9AC" w14:textId="77777777" w:rsidR="001245F5" w:rsidRPr="00B93C6B" w:rsidRDefault="001245F5" w:rsidP="00320C33">
            <w:pPr>
              <w:jc w:val="right"/>
            </w:pPr>
            <w:r w:rsidRPr="00F068CE">
              <w:t>0.24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D4939" w14:textId="77777777" w:rsidR="001245F5" w:rsidRPr="00B93C6B" w:rsidRDefault="001245F5" w:rsidP="00320C33">
            <w:pPr>
              <w:jc w:val="right"/>
            </w:pPr>
            <w:r w:rsidRPr="00F068CE">
              <w:t>0.014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ECC1A" w14:textId="77777777" w:rsidR="001245F5" w:rsidRPr="00B93C6B" w:rsidRDefault="001245F5" w:rsidP="00320C33">
            <w:pPr>
              <w:jc w:val="right"/>
            </w:pPr>
            <w:r w:rsidRPr="00F068CE">
              <w:t>0.05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C45B" w14:textId="77777777" w:rsidR="001245F5" w:rsidRPr="00B93C6B" w:rsidRDefault="001245F5" w:rsidP="00320C33">
            <w:pPr>
              <w:jc w:val="right"/>
            </w:pPr>
            <w:r w:rsidRPr="00F068CE">
              <w:t>0.43</w:t>
            </w:r>
          </w:p>
        </w:tc>
      </w:tr>
      <w:tr w:rsidR="001245F5" w:rsidRPr="00B93C6B" w14:paraId="276939B7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0BA6" w14:textId="77777777" w:rsidR="001245F5" w:rsidRDefault="001245F5" w:rsidP="00320C33">
            <w:pPr>
              <w:ind w:firstLineChars="300" w:firstLine="720"/>
            </w:pPr>
            <w:r w:rsidRPr="00F068CE">
              <w:t xml:space="preserve">Number of days of FS-related </w:t>
            </w:r>
            <w:r>
              <w:t>ED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AE0E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2541" w14:textId="77777777" w:rsidR="001245F5" w:rsidRPr="00B93C6B" w:rsidRDefault="001245F5" w:rsidP="00320C33">
            <w:pPr>
              <w:jc w:val="right"/>
            </w:pPr>
            <w:r w:rsidRPr="00F068CE">
              <w:t>0.02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041B" w14:textId="77777777" w:rsidR="001245F5" w:rsidRPr="00B93C6B" w:rsidRDefault="001245F5" w:rsidP="00320C33">
            <w:pPr>
              <w:jc w:val="right"/>
            </w:pPr>
            <w:r w:rsidRPr="00F068CE"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6350" w14:textId="77777777" w:rsidR="001245F5" w:rsidRPr="00B93C6B" w:rsidRDefault="001245F5" w:rsidP="00320C33">
            <w:pPr>
              <w:jc w:val="right"/>
            </w:pPr>
            <w:r w:rsidRPr="00F068CE">
              <w:t>-0.01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D64C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DA2E" w14:textId="77777777" w:rsidR="001245F5" w:rsidRPr="00B93C6B" w:rsidRDefault="001245F5" w:rsidP="00320C33">
            <w:pPr>
              <w:jc w:val="right"/>
            </w:pPr>
            <w:r w:rsidRPr="00F068CE">
              <w:t>-0.01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F5E0" w14:textId="77777777" w:rsidR="001245F5" w:rsidRPr="00B93C6B" w:rsidRDefault="001245F5" w:rsidP="00320C33">
            <w:pPr>
              <w:jc w:val="right"/>
            </w:pPr>
            <w:r w:rsidRPr="00F068CE">
              <w:t>-0.01</w:t>
            </w:r>
          </w:p>
        </w:tc>
      </w:tr>
      <w:tr w:rsidR="001245F5" w:rsidRPr="00B93C6B" w14:paraId="2AC57B1B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E2D2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54C1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12803" w14:textId="77777777" w:rsidR="001245F5" w:rsidRPr="00B93C6B" w:rsidRDefault="001245F5" w:rsidP="00320C33">
            <w:pPr>
              <w:jc w:val="right"/>
            </w:pPr>
            <w:r w:rsidRPr="00F068CE">
              <w:t>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C1E7" w14:textId="77777777" w:rsidR="001245F5" w:rsidRPr="00B93C6B" w:rsidRDefault="001245F5" w:rsidP="00320C33">
            <w:pPr>
              <w:jc w:val="right"/>
            </w:pPr>
            <w:r w:rsidRPr="00F068CE">
              <w:t>0.01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360FC" w14:textId="77777777" w:rsidR="001245F5" w:rsidRPr="00B93C6B" w:rsidRDefault="001245F5" w:rsidP="00320C33">
            <w:pPr>
              <w:jc w:val="right"/>
            </w:pPr>
            <w:r w:rsidRPr="00F068CE">
              <w:t>0.01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C6184" w14:textId="77777777" w:rsidR="001245F5" w:rsidRPr="00B93C6B" w:rsidRDefault="001245F5" w:rsidP="00320C33">
            <w:pPr>
              <w:jc w:val="right"/>
            </w:pPr>
            <w:r w:rsidRPr="00F068CE">
              <w:t>0.019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5C0BE" w14:textId="77777777" w:rsidR="001245F5" w:rsidRPr="00B93C6B" w:rsidRDefault="001245F5" w:rsidP="00320C33">
            <w:pPr>
              <w:jc w:val="right"/>
            </w:pPr>
            <w:r w:rsidRPr="00F068CE"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3747" w14:textId="77777777" w:rsidR="001245F5" w:rsidRPr="00B93C6B" w:rsidRDefault="001245F5" w:rsidP="00320C33">
            <w:pPr>
              <w:jc w:val="right"/>
            </w:pPr>
            <w:r w:rsidRPr="00F068CE">
              <w:t>0.02</w:t>
            </w:r>
          </w:p>
        </w:tc>
      </w:tr>
      <w:tr w:rsidR="001245F5" w:rsidRPr="00B93C6B" w14:paraId="236B97FB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08C41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18477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37D9A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67BDF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B0EAD" w14:textId="77777777" w:rsidR="001245F5" w:rsidRPr="00B93C6B" w:rsidRDefault="001245F5" w:rsidP="00320C33">
            <w:pPr>
              <w:jc w:val="right"/>
            </w:pPr>
            <w:r w:rsidRPr="00F068CE">
              <w:t>0.02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ED5A4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6E9C4" w14:textId="77777777" w:rsidR="001245F5" w:rsidRPr="00B93C6B" w:rsidRDefault="001245F5" w:rsidP="00320C33">
            <w:pPr>
              <w:jc w:val="right"/>
            </w:pPr>
            <w:r w:rsidRPr="00F068CE">
              <w:t>0.01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E157" w14:textId="77777777" w:rsidR="001245F5" w:rsidRPr="00B93C6B" w:rsidRDefault="001245F5" w:rsidP="00320C33">
            <w:pPr>
              <w:jc w:val="right"/>
            </w:pPr>
            <w:r w:rsidRPr="00F068CE">
              <w:t>0.03</w:t>
            </w:r>
          </w:p>
        </w:tc>
      </w:tr>
      <w:tr w:rsidR="001245F5" w:rsidRPr="00B93C6B" w14:paraId="2952FA7E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35B2" w14:textId="77777777" w:rsidR="001245F5" w:rsidRDefault="001245F5" w:rsidP="00320C33">
            <w:pPr>
              <w:ind w:firstLineChars="300" w:firstLine="720"/>
            </w:pPr>
            <w:r w:rsidRPr="00F068CE">
              <w:t>Number of days of FS-related outpatient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F2BC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06EA" w14:textId="77777777" w:rsidR="001245F5" w:rsidRPr="00B93C6B" w:rsidRDefault="001245F5" w:rsidP="00320C33">
            <w:pPr>
              <w:jc w:val="right"/>
            </w:pPr>
            <w:r w:rsidRPr="00F068CE">
              <w:t>0.23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1912" w14:textId="77777777" w:rsidR="001245F5" w:rsidRPr="00B93C6B" w:rsidRDefault="001245F5" w:rsidP="00320C33">
            <w:pPr>
              <w:jc w:val="right"/>
            </w:pPr>
            <w:r w:rsidRPr="00F068CE">
              <w:t>0.36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AE1E" w14:textId="77777777" w:rsidR="001245F5" w:rsidRPr="00B93C6B" w:rsidRDefault="001245F5" w:rsidP="00320C33">
            <w:pPr>
              <w:jc w:val="right"/>
            </w:pPr>
            <w:r w:rsidRPr="00F068CE">
              <w:t>0.13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81EC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3072" w14:textId="77777777" w:rsidR="001245F5" w:rsidRPr="00B93C6B" w:rsidRDefault="001245F5" w:rsidP="00320C33">
            <w:pPr>
              <w:jc w:val="right"/>
            </w:pPr>
            <w:r w:rsidRPr="00F068CE">
              <w:t>0.13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6D0A" w14:textId="77777777" w:rsidR="001245F5" w:rsidRPr="00B93C6B" w:rsidRDefault="001245F5" w:rsidP="00320C33">
            <w:pPr>
              <w:jc w:val="right"/>
            </w:pPr>
            <w:r w:rsidRPr="00F068CE">
              <w:t>0.14</w:t>
            </w:r>
          </w:p>
        </w:tc>
      </w:tr>
      <w:tr w:rsidR="001245F5" w:rsidRPr="00B93C6B" w14:paraId="4F6AE87F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6FCA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852D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B05A9" w14:textId="77777777" w:rsidR="001245F5" w:rsidRPr="00B93C6B" w:rsidRDefault="001245F5" w:rsidP="00320C33">
            <w:pPr>
              <w:jc w:val="right"/>
            </w:pPr>
            <w:r w:rsidRPr="00F068CE">
              <w:t>0.77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F6F7" w14:textId="77777777" w:rsidR="001245F5" w:rsidRPr="00B93C6B" w:rsidRDefault="001245F5" w:rsidP="00320C33">
            <w:pPr>
              <w:jc w:val="right"/>
            </w:pPr>
            <w:r w:rsidRPr="00F068CE">
              <w:t>0.46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34203" w14:textId="77777777" w:rsidR="001245F5" w:rsidRPr="00B93C6B" w:rsidRDefault="001245F5" w:rsidP="00320C33">
            <w:pPr>
              <w:jc w:val="right"/>
            </w:pPr>
            <w:r w:rsidRPr="00F068CE">
              <w:t>-0.32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85696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EAF1A" w14:textId="77777777" w:rsidR="001245F5" w:rsidRPr="00B93C6B" w:rsidRDefault="001245F5" w:rsidP="00320C33">
            <w:pPr>
              <w:jc w:val="right"/>
            </w:pPr>
            <w:r w:rsidRPr="00F068CE">
              <w:t>-0.44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66F8" w14:textId="77777777" w:rsidR="001245F5" w:rsidRPr="00B93C6B" w:rsidRDefault="001245F5" w:rsidP="00320C33">
            <w:pPr>
              <w:jc w:val="right"/>
            </w:pPr>
            <w:r w:rsidRPr="00F068CE">
              <w:t>-0.19</w:t>
            </w:r>
          </w:p>
        </w:tc>
      </w:tr>
      <w:tr w:rsidR="001245F5" w:rsidRPr="00B93C6B" w14:paraId="01C44B7B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63703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956FE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B0D23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E0C3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28C00" w14:textId="77777777" w:rsidR="001245F5" w:rsidRPr="00B93C6B" w:rsidRDefault="001245F5" w:rsidP="00320C33">
            <w:pPr>
              <w:jc w:val="right"/>
            </w:pPr>
            <w:r w:rsidRPr="00F068CE">
              <w:t>-0.45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1E32B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4DC8A" w14:textId="77777777" w:rsidR="001245F5" w:rsidRPr="00B93C6B" w:rsidRDefault="001245F5" w:rsidP="00320C33">
            <w:pPr>
              <w:jc w:val="right"/>
            </w:pPr>
            <w:r w:rsidRPr="00F068CE">
              <w:t>-0.57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4D89" w14:textId="77777777" w:rsidR="001245F5" w:rsidRPr="00B93C6B" w:rsidRDefault="001245F5" w:rsidP="00320C33">
            <w:pPr>
              <w:jc w:val="right"/>
            </w:pPr>
            <w:r w:rsidRPr="00F068CE">
              <w:t>-0.32</w:t>
            </w:r>
          </w:p>
        </w:tc>
      </w:tr>
      <w:tr w:rsidR="001245F5" w:rsidRPr="00B93C6B" w14:paraId="2AA327EE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5578" w14:textId="77777777" w:rsidR="001245F5" w:rsidRPr="00B93C6B" w:rsidRDefault="001245F5" w:rsidP="00320C33">
            <w:pPr>
              <w:rPr>
                <w:b/>
                <w:bCs/>
              </w:rPr>
            </w:pPr>
            <w:r w:rsidRPr="00F068CE">
              <w:rPr>
                <w:b/>
                <w:bCs/>
              </w:rPr>
              <w:t>Charges associated with specific claim types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C7BE" w14:textId="77777777" w:rsidR="001245F5" w:rsidRPr="00B93C6B" w:rsidRDefault="001245F5" w:rsidP="00320C3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AB1F" w14:textId="77777777" w:rsidR="001245F5" w:rsidRPr="00B93C6B" w:rsidRDefault="001245F5" w:rsidP="00320C33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C212" w14:textId="77777777" w:rsidR="001245F5" w:rsidRPr="00B93C6B" w:rsidRDefault="001245F5" w:rsidP="00320C33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DF0A" w14:textId="77777777" w:rsidR="001245F5" w:rsidRPr="00B93C6B" w:rsidRDefault="001245F5" w:rsidP="00320C33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6CCE" w14:textId="77777777" w:rsidR="001245F5" w:rsidRPr="00B93C6B" w:rsidRDefault="001245F5" w:rsidP="00320C33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0383" w14:textId="77777777" w:rsidR="001245F5" w:rsidRPr="00B93C6B" w:rsidRDefault="001245F5" w:rsidP="00320C33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88FD" w14:textId="77777777" w:rsidR="001245F5" w:rsidRPr="00B93C6B" w:rsidRDefault="001245F5" w:rsidP="00320C33"/>
        </w:tc>
      </w:tr>
      <w:tr w:rsidR="001245F5" w:rsidRPr="00B93C6B" w14:paraId="2E3AF52E" w14:textId="77777777" w:rsidTr="00320C33">
        <w:trPr>
          <w:trHeight w:val="30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9D04" w14:textId="77777777" w:rsidR="001245F5" w:rsidRDefault="001245F5" w:rsidP="00320C33">
            <w:pPr>
              <w:ind w:firstLineChars="300" w:firstLine="720"/>
            </w:pPr>
            <w:r w:rsidRPr="00F068CE">
              <w:t>Total charges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8E33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1C03" w14:textId="77777777" w:rsidR="001245F5" w:rsidRPr="00B93C6B" w:rsidRDefault="001245F5" w:rsidP="00320C33">
            <w:pPr>
              <w:jc w:val="right"/>
            </w:pPr>
            <w:r w:rsidRPr="00F068CE">
              <w:t>$11,053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5EA2" w14:textId="77777777" w:rsidR="001245F5" w:rsidRPr="00B93C6B" w:rsidRDefault="001245F5" w:rsidP="00320C33">
            <w:pPr>
              <w:jc w:val="right"/>
            </w:pPr>
            <w:r w:rsidRPr="00F068CE">
              <w:t>$8,850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2187" w14:textId="77777777" w:rsidR="001245F5" w:rsidRPr="00B93C6B" w:rsidRDefault="001245F5" w:rsidP="00320C33">
            <w:pPr>
              <w:jc w:val="right"/>
            </w:pPr>
            <w:r w:rsidRPr="00F068CE">
              <w:t>-$2,202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061F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9113" w14:textId="77777777" w:rsidR="001245F5" w:rsidRPr="00B93C6B" w:rsidRDefault="001245F5" w:rsidP="00320C33">
            <w:pPr>
              <w:jc w:val="right"/>
            </w:pPr>
            <w:r w:rsidRPr="00F068CE">
              <w:t>-$2,439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807D" w14:textId="77777777" w:rsidR="001245F5" w:rsidRPr="00B93C6B" w:rsidRDefault="001245F5" w:rsidP="00320C33">
            <w:pPr>
              <w:jc w:val="right"/>
            </w:pPr>
            <w:r w:rsidRPr="00F068CE">
              <w:t>-$1,966</w:t>
            </w:r>
          </w:p>
        </w:tc>
      </w:tr>
      <w:tr w:rsidR="001245F5" w:rsidRPr="00B93C6B" w14:paraId="7BDBD972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C146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72EB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88F10" w14:textId="77777777" w:rsidR="001245F5" w:rsidRPr="00B93C6B" w:rsidRDefault="001245F5" w:rsidP="00320C33">
            <w:pPr>
              <w:jc w:val="right"/>
            </w:pPr>
            <w:r w:rsidRPr="00F068CE">
              <w:t>$7,608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5604" w14:textId="77777777" w:rsidR="001245F5" w:rsidRPr="00B93C6B" w:rsidRDefault="001245F5" w:rsidP="00320C33">
            <w:pPr>
              <w:jc w:val="right"/>
            </w:pPr>
            <w:r w:rsidRPr="00F068CE">
              <w:t>$5,718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1C54D" w14:textId="77777777" w:rsidR="001245F5" w:rsidRPr="00B93C6B" w:rsidRDefault="001245F5" w:rsidP="00320C33">
            <w:pPr>
              <w:jc w:val="right"/>
            </w:pPr>
            <w:r w:rsidRPr="00F068CE">
              <w:t>-$1,889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AD963" w14:textId="77777777" w:rsidR="001245F5" w:rsidRPr="00B93C6B" w:rsidRDefault="001245F5" w:rsidP="00320C33">
            <w:pPr>
              <w:jc w:val="right"/>
            </w:pPr>
            <w:r w:rsidRPr="00F068CE">
              <w:t>0.030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29091" w14:textId="77777777" w:rsidR="001245F5" w:rsidRPr="00B93C6B" w:rsidRDefault="001245F5" w:rsidP="00320C33">
            <w:pPr>
              <w:jc w:val="right"/>
            </w:pPr>
            <w:r w:rsidRPr="00F068CE">
              <w:t>-$3,596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F034" w14:textId="77777777" w:rsidR="001245F5" w:rsidRPr="00B93C6B" w:rsidRDefault="001245F5" w:rsidP="00320C33">
            <w:pPr>
              <w:jc w:val="right"/>
            </w:pPr>
            <w:r w:rsidRPr="00F068CE">
              <w:t>-$183</w:t>
            </w:r>
          </w:p>
        </w:tc>
      </w:tr>
      <w:tr w:rsidR="001245F5" w:rsidRPr="00B93C6B" w14:paraId="20343AF0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1F375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5B1E2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617E5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FA281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A016F" w14:textId="77777777" w:rsidR="001245F5" w:rsidRPr="00B93C6B" w:rsidRDefault="001245F5" w:rsidP="00320C33">
            <w:pPr>
              <w:jc w:val="right"/>
            </w:pPr>
            <w:r w:rsidRPr="00F068CE">
              <w:t>$313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5DF9C" w14:textId="77777777" w:rsidR="001245F5" w:rsidRPr="00B93C6B" w:rsidRDefault="001245F5" w:rsidP="00320C33">
            <w:pPr>
              <w:jc w:val="right"/>
            </w:pPr>
            <w:r w:rsidRPr="00F068CE"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026CE" w14:textId="77777777" w:rsidR="001245F5" w:rsidRPr="00B93C6B" w:rsidRDefault="001245F5" w:rsidP="00320C33">
            <w:pPr>
              <w:jc w:val="right"/>
            </w:pPr>
            <w:r w:rsidRPr="00F068CE">
              <w:t>-$1,410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A372" w14:textId="77777777" w:rsidR="001245F5" w:rsidRPr="00B93C6B" w:rsidRDefault="001245F5" w:rsidP="00320C33">
            <w:pPr>
              <w:jc w:val="right"/>
            </w:pPr>
            <w:r w:rsidRPr="00F068CE">
              <w:t>$2,036</w:t>
            </w:r>
          </w:p>
        </w:tc>
      </w:tr>
      <w:tr w:rsidR="001245F5" w:rsidRPr="00B93C6B" w14:paraId="55CF0DA0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B998" w14:textId="77777777" w:rsidR="001245F5" w:rsidRDefault="001245F5" w:rsidP="00320C33">
            <w:pPr>
              <w:ind w:firstLineChars="300" w:firstLine="720"/>
            </w:pPr>
            <w:r w:rsidRPr="00F068CE">
              <w:lastRenderedPageBreak/>
              <w:t>All-cause medical charges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BCBB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3AD5" w14:textId="77777777" w:rsidR="001245F5" w:rsidRPr="00B93C6B" w:rsidRDefault="001245F5" w:rsidP="00320C33">
            <w:pPr>
              <w:jc w:val="right"/>
            </w:pPr>
            <w:r w:rsidRPr="00F068CE">
              <w:t>$10,416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E29C" w14:textId="77777777" w:rsidR="001245F5" w:rsidRPr="00B93C6B" w:rsidRDefault="001245F5" w:rsidP="00320C33">
            <w:pPr>
              <w:jc w:val="right"/>
            </w:pPr>
            <w:r w:rsidRPr="00F068CE">
              <w:t>$7,896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3D5D" w14:textId="77777777" w:rsidR="001245F5" w:rsidRPr="00B93C6B" w:rsidRDefault="001245F5" w:rsidP="00320C33">
            <w:pPr>
              <w:jc w:val="right"/>
            </w:pPr>
            <w:r w:rsidRPr="00F068CE">
              <w:t>-$2,520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BF3A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CE85" w14:textId="77777777" w:rsidR="001245F5" w:rsidRPr="00B93C6B" w:rsidRDefault="001245F5" w:rsidP="00320C33">
            <w:pPr>
              <w:jc w:val="right"/>
            </w:pPr>
            <w:r w:rsidRPr="00F068CE">
              <w:t>-$2,754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6B82" w14:textId="77777777" w:rsidR="001245F5" w:rsidRPr="00B93C6B" w:rsidRDefault="001245F5" w:rsidP="00320C33">
            <w:pPr>
              <w:jc w:val="right"/>
            </w:pPr>
            <w:r w:rsidRPr="00F068CE">
              <w:t>-$2,286</w:t>
            </w:r>
          </w:p>
        </w:tc>
      </w:tr>
      <w:tr w:rsidR="001245F5" w:rsidRPr="00B93C6B" w14:paraId="2B7E2CBD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A432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C94F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CCFE9" w14:textId="77777777" w:rsidR="001245F5" w:rsidRPr="00B93C6B" w:rsidRDefault="001245F5" w:rsidP="00320C33">
            <w:pPr>
              <w:jc w:val="right"/>
            </w:pPr>
            <w:r w:rsidRPr="00F068CE">
              <w:t>$7,007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2A48" w14:textId="77777777" w:rsidR="001245F5" w:rsidRPr="00B93C6B" w:rsidRDefault="001245F5" w:rsidP="00320C33">
            <w:pPr>
              <w:jc w:val="right"/>
            </w:pPr>
            <w:r w:rsidRPr="00F068CE">
              <w:t>$3,385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00A1D" w14:textId="77777777" w:rsidR="001245F5" w:rsidRPr="00B93C6B" w:rsidRDefault="001245F5" w:rsidP="00320C33">
            <w:pPr>
              <w:jc w:val="right"/>
            </w:pPr>
            <w:r w:rsidRPr="00F068CE">
              <w:t>-$3,622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0BAFA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1C464" w14:textId="77777777" w:rsidR="001245F5" w:rsidRPr="00B93C6B" w:rsidRDefault="001245F5" w:rsidP="00320C33">
            <w:pPr>
              <w:jc w:val="right"/>
            </w:pPr>
            <w:r w:rsidRPr="00F068CE">
              <w:t>-$5,220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F351" w14:textId="77777777" w:rsidR="001245F5" w:rsidRPr="00B93C6B" w:rsidRDefault="001245F5" w:rsidP="00320C33">
            <w:pPr>
              <w:jc w:val="right"/>
            </w:pPr>
            <w:r w:rsidRPr="00F068CE">
              <w:t>-$2,024</w:t>
            </w:r>
          </w:p>
        </w:tc>
      </w:tr>
      <w:tr w:rsidR="001245F5" w:rsidRPr="00B93C6B" w14:paraId="2DA13C9A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71EFC" w14:textId="77777777" w:rsidR="001245F5" w:rsidRPr="00B93C6B" w:rsidRDefault="001245F5" w:rsidP="00320C33"/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C7899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B5143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93C59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D0756" w14:textId="77777777" w:rsidR="001245F5" w:rsidRPr="00B93C6B" w:rsidRDefault="001245F5" w:rsidP="00320C33">
            <w:pPr>
              <w:jc w:val="right"/>
            </w:pPr>
            <w:r w:rsidRPr="00F068CE">
              <w:t>-$1,102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F4263" w14:textId="77777777" w:rsidR="001245F5" w:rsidRPr="00B93C6B" w:rsidRDefault="001245F5" w:rsidP="00320C33">
            <w:pPr>
              <w:jc w:val="right"/>
            </w:pPr>
            <w:r w:rsidRPr="00F068CE">
              <w:t>0.18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2A921" w14:textId="77777777" w:rsidR="001245F5" w:rsidRPr="00B93C6B" w:rsidRDefault="001245F5" w:rsidP="00320C33">
            <w:pPr>
              <w:jc w:val="right"/>
            </w:pPr>
            <w:r w:rsidRPr="00F068CE">
              <w:t>-$2,717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36AB" w14:textId="77777777" w:rsidR="001245F5" w:rsidRPr="00B93C6B" w:rsidRDefault="001245F5" w:rsidP="00320C33">
            <w:pPr>
              <w:jc w:val="right"/>
            </w:pPr>
            <w:r w:rsidRPr="00F068CE">
              <w:t>$513</w:t>
            </w:r>
          </w:p>
        </w:tc>
      </w:tr>
      <w:tr w:rsidR="001245F5" w:rsidRPr="00B93C6B" w14:paraId="17995912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AACD" w14:textId="77777777" w:rsidR="001245F5" w:rsidRDefault="001245F5" w:rsidP="00320C33">
            <w:pPr>
              <w:ind w:firstLineChars="300" w:firstLine="720"/>
            </w:pPr>
            <w:r w:rsidRPr="00F068CE">
              <w:t>All-cause inpatient hospitalization charges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3F8E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168F" w14:textId="77777777" w:rsidR="001245F5" w:rsidRPr="00B93C6B" w:rsidRDefault="001245F5" w:rsidP="00320C33">
            <w:pPr>
              <w:jc w:val="right"/>
            </w:pPr>
            <w:r w:rsidRPr="00F068CE">
              <w:t>$2,990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3C0C" w14:textId="77777777" w:rsidR="001245F5" w:rsidRPr="00B93C6B" w:rsidRDefault="001245F5" w:rsidP="00320C33">
            <w:pPr>
              <w:jc w:val="right"/>
            </w:pPr>
            <w:r w:rsidRPr="00F068CE">
              <w:t>$1,082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78DD" w14:textId="77777777" w:rsidR="001245F5" w:rsidRPr="00B93C6B" w:rsidRDefault="001245F5" w:rsidP="00320C33">
            <w:pPr>
              <w:jc w:val="right"/>
            </w:pPr>
            <w:r w:rsidRPr="00F068CE">
              <w:t>-$1,909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B4B1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AE44" w14:textId="77777777" w:rsidR="001245F5" w:rsidRPr="00B93C6B" w:rsidRDefault="001245F5" w:rsidP="00320C33">
            <w:pPr>
              <w:jc w:val="right"/>
            </w:pPr>
            <w:r w:rsidRPr="00F068CE">
              <w:t>-$2,011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1084" w14:textId="77777777" w:rsidR="001245F5" w:rsidRPr="00B93C6B" w:rsidRDefault="001245F5" w:rsidP="00320C33">
            <w:pPr>
              <w:jc w:val="right"/>
            </w:pPr>
            <w:r w:rsidRPr="00F068CE">
              <w:t>-$1,807</w:t>
            </w:r>
          </w:p>
        </w:tc>
      </w:tr>
      <w:tr w:rsidR="001245F5" w:rsidRPr="00B93C6B" w14:paraId="00539812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B518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4457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4A9BA" w14:textId="77777777" w:rsidR="001245F5" w:rsidRPr="00B93C6B" w:rsidRDefault="001245F5" w:rsidP="00320C33">
            <w:pPr>
              <w:jc w:val="right"/>
            </w:pPr>
            <w:r w:rsidRPr="00F068CE">
              <w:t>$729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2288" w14:textId="77777777" w:rsidR="001245F5" w:rsidRPr="00B93C6B" w:rsidRDefault="001245F5" w:rsidP="00320C33">
            <w:pPr>
              <w:jc w:val="right"/>
            </w:pPr>
            <w:r w:rsidRPr="00F068CE">
              <w:t>$297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98CB4" w14:textId="77777777" w:rsidR="001245F5" w:rsidRPr="00B93C6B" w:rsidRDefault="001245F5" w:rsidP="00320C33">
            <w:pPr>
              <w:jc w:val="right"/>
            </w:pPr>
            <w:r w:rsidRPr="00F068CE">
              <w:t>-$432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7B24D" w14:textId="77777777" w:rsidR="001245F5" w:rsidRPr="00B93C6B" w:rsidRDefault="001245F5" w:rsidP="00320C33">
            <w:pPr>
              <w:jc w:val="right"/>
            </w:pPr>
            <w:r w:rsidRPr="00F068CE">
              <w:t>0.08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016CD" w14:textId="77777777" w:rsidR="001245F5" w:rsidRPr="00B93C6B" w:rsidRDefault="001245F5" w:rsidP="00320C33">
            <w:pPr>
              <w:jc w:val="right"/>
            </w:pPr>
            <w:r w:rsidRPr="00F068CE">
              <w:t>-$918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A6B7" w14:textId="77777777" w:rsidR="001245F5" w:rsidRPr="00B93C6B" w:rsidRDefault="001245F5" w:rsidP="00320C33">
            <w:pPr>
              <w:jc w:val="right"/>
            </w:pPr>
            <w:r w:rsidRPr="00F068CE">
              <w:t>$54</w:t>
            </w:r>
          </w:p>
        </w:tc>
      </w:tr>
      <w:tr w:rsidR="001245F5" w:rsidRPr="00B93C6B" w14:paraId="26827E25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D98FF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339CB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CE9BA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F5B43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CF940" w14:textId="77777777" w:rsidR="001245F5" w:rsidRPr="00B93C6B" w:rsidRDefault="001245F5" w:rsidP="00320C33">
            <w:pPr>
              <w:jc w:val="right"/>
            </w:pPr>
            <w:r w:rsidRPr="00F068CE">
              <w:t>$1,477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2D2E9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1F323" w14:textId="77777777" w:rsidR="001245F5" w:rsidRPr="00B93C6B" w:rsidRDefault="001245F5" w:rsidP="00320C33">
            <w:pPr>
              <w:jc w:val="right"/>
            </w:pPr>
            <w:r w:rsidRPr="00F068CE">
              <w:t>$980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4BEC" w14:textId="77777777" w:rsidR="001245F5" w:rsidRPr="00B93C6B" w:rsidRDefault="001245F5" w:rsidP="00320C33">
            <w:pPr>
              <w:jc w:val="right"/>
            </w:pPr>
            <w:r w:rsidRPr="00F068CE">
              <w:t>$1,973</w:t>
            </w:r>
          </w:p>
        </w:tc>
      </w:tr>
      <w:tr w:rsidR="001245F5" w:rsidRPr="00B93C6B" w14:paraId="5CED5D84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0A02" w14:textId="77777777" w:rsidR="001245F5" w:rsidRDefault="001245F5" w:rsidP="00320C33">
            <w:pPr>
              <w:ind w:firstLineChars="300" w:firstLine="720"/>
            </w:pPr>
            <w:r w:rsidRPr="00F068CE">
              <w:t xml:space="preserve">All-cause </w:t>
            </w:r>
            <w:r>
              <w:t>ED</w:t>
            </w:r>
            <w:r w:rsidRPr="00F068CE">
              <w:t xml:space="preserve"> charges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F440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0919" w14:textId="77777777" w:rsidR="001245F5" w:rsidRPr="00B93C6B" w:rsidRDefault="001245F5" w:rsidP="00320C33">
            <w:pPr>
              <w:jc w:val="right"/>
            </w:pPr>
            <w:r w:rsidRPr="00F068CE">
              <w:t>$2,362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F9B9" w14:textId="77777777" w:rsidR="001245F5" w:rsidRPr="00B93C6B" w:rsidRDefault="001245F5" w:rsidP="00320C33">
            <w:pPr>
              <w:jc w:val="right"/>
            </w:pPr>
            <w:r w:rsidRPr="00F068CE">
              <w:t>$1,214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E894" w14:textId="77777777" w:rsidR="001245F5" w:rsidRPr="00B93C6B" w:rsidRDefault="001245F5" w:rsidP="00320C33">
            <w:pPr>
              <w:jc w:val="right"/>
            </w:pPr>
            <w:r w:rsidRPr="00F068CE">
              <w:t>-$1,148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3C59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0038" w14:textId="77777777" w:rsidR="001245F5" w:rsidRPr="00B93C6B" w:rsidRDefault="001245F5" w:rsidP="00320C33">
            <w:pPr>
              <w:jc w:val="right"/>
            </w:pPr>
            <w:r w:rsidRPr="00F068CE">
              <w:t>-$1,216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2EAB" w14:textId="77777777" w:rsidR="001245F5" w:rsidRPr="00B93C6B" w:rsidRDefault="001245F5" w:rsidP="00320C33">
            <w:pPr>
              <w:jc w:val="right"/>
            </w:pPr>
            <w:r w:rsidRPr="00F068CE">
              <w:t>-$1,080</w:t>
            </w:r>
          </w:p>
        </w:tc>
      </w:tr>
      <w:tr w:rsidR="001245F5" w:rsidRPr="00B93C6B" w14:paraId="72DD6DA4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737D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306A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E4094" w14:textId="77777777" w:rsidR="001245F5" w:rsidRPr="00B93C6B" w:rsidRDefault="001245F5" w:rsidP="00320C33">
            <w:pPr>
              <w:jc w:val="right"/>
            </w:pPr>
            <w:r w:rsidRPr="00F068CE">
              <w:t>$1,754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4116" w14:textId="77777777" w:rsidR="001245F5" w:rsidRPr="00B93C6B" w:rsidRDefault="001245F5" w:rsidP="00320C33">
            <w:pPr>
              <w:jc w:val="right"/>
            </w:pPr>
            <w:r w:rsidRPr="00F068CE">
              <w:t>$659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DC23C" w14:textId="77777777" w:rsidR="001245F5" w:rsidRPr="00B93C6B" w:rsidRDefault="001245F5" w:rsidP="00320C33">
            <w:pPr>
              <w:jc w:val="right"/>
            </w:pPr>
            <w:r w:rsidRPr="00F068CE">
              <w:t>-$1,096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13817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177FD" w14:textId="77777777" w:rsidR="001245F5" w:rsidRPr="00B93C6B" w:rsidRDefault="001245F5" w:rsidP="00320C33">
            <w:pPr>
              <w:jc w:val="right"/>
            </w:pPr>
            <w:r w:rsidRPr="00F068CE">
              <w:t>-$1,672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F025" w14:textId="77777777" w:rsidR="001245F5" w:rsidRPr="00B93C6B" w:rsidRDefault="001245F5" w:rsidP="00320C33">
            <w:pPr>
              <w:jc w:val="right"/>
            </w:pPr>
            <w:r w:rsidRPr="00F068CE">
              <w:t>-$520</w:t>
            </w:r>
          </w:p>
        </w:tc>
      </w:tr>
      <w:tr w:rsidR="001245F5" w:rsidRPr="00B93C6B" w14:paraId="6EE91E43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4213E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C1A53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A8A9D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4862C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C175C" w14:textId="77777777" w:rsidR="001245F5" w:rsidRPr="00B93C6B" w:rsidRDefault="001245F5" w:rsidP="00320C33">
            <w:pPr>
              <w:jc w:val="right"/>
            </w:pPr>
            <w:r w:rsidRPr="00F068CE">
              <w:t>$52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8E1F1" w14:textId="77777777" w:rsidR="001245F5" w:rsidRPr="00B93C6B" w:rsidRDefault="001245F5" w:rsidP="00320C33">
            <w:pPr>
              <w:jc w:val="right"/>
            </w:pPr>
            <w:r w:rsidRPr="00F068CE"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092E7" w14:textId="77777777" w:rsidR="001245F5" w:rsidRPr="00B93C6B" w:rsidRDefault="001245F5" w:rsidP="00320C33">
            <w:pPr>
              <w:jc w:val="right"/>
            </w:pPr>
            <w:r w:rsidRPr="00F068CE">
              <w:t>-$528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4BCF" w14:textId="77777777" w:rsidR="001245F5" w:rsidRPr="00B93C6B" w:rsidRDefault="001245F5" w:rsidP="00320C33">
            <w:pPr>
              <w:jc w:val="right"/>
            </w:pPr>
            <w:r w:rsidRPr="00F068CE">
              <w:t>$632</w:t>
            </w:r>
          </w:p>
        </w:tc>
      </w:tr>
      <w:tr w:rsidR="001245F5" w:rsidRPr="00B93C6B" w14:paraId="14B78935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E54F" w14:textId="77777777" w:rsidR="001245F5" w:rsidRDefault="001245F5" w:rsidP="00320C33">
            <w:pPr>
              <w:ind w:firstLineChars="300" w:firstLine="720"/>
            </w:pPr>
            <w:r w:rsidRPr="00F068CE">
              <w:t>All-cause outpatient charges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A9A4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DD49" w14:textId="77777777" w:rsidR="001245F5" w:rsidRPr="00B93C6B" w:rsidRDefault="001245F5" w:rsidP="00320C33">
            <w:pPr>
              <w:jc w:val="right"/>
            </w:pPr>
            <w:r w:rsidRPr="00F068CE">
              <w:t>$5,063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002E" w14:textId="77777777" w:rsidR="001245F5" w:rsidRPr="00B93C6B" w:rsidRDefault="001245F5" w:rsidP="00320C33">
            <w:pPr>
              <w:jc w:val="right"/>
            </w:pPr>
            <w:r w:rsidRPr="00F068CE">
              <w:t>$5,600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A334" w14:textId="77777777" w:rsidR="001245F5" w:rsidRPr="00B93C6B" w:rsidRDefault="001245F5" w:rsidP="00320C33">
            <w:pPr>
              <w:jc w:val="right"/>
            </w:pPr>
            <w:r w:rsidRPr="00F068CE">
              <w:t>$537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C818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487C" w14:textId="77777777" w:rsidR="001245F5" w:rsidRPr="00B93C6B" w:rsidRDefault="001245F5" w:rsidP="00320C33">
            <w:pPr>
              <w:jc w:val="right"/>
            </w:pPr>
            <w:r w:rsidRPr="00F068CE">
              <w:t>$338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C259" w14:textId="77777777" w:rsidR="001245F5" w:rsidRPr="00B93C6B" w:rsidRDefault="001245F5" w:rsidP="00320C33">
            <w:pPr>
              <w:jc w:val="right"/>
            </w:pPr>
            <w:r w:rsidRPr="00F068CE">
              <w:t>$735</w:t>
            </w:r>
          </w:p>
        </w:tc>
      </w:tr>
      <w:tr w:rsidR="001245F5" w:rsidRPr="00B93C6B" w14:paraId="73F31AFA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648F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A587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0153E" w14:textId="77777777" w:rsidR="001245F5" w:rsidRPr="00B93C6B" w:rsidRDefault="001245F5" w:rsidP="00320C33">
            <w:pPr>
              <w:jc w:val="right"/>
            </w:pPr>
            <w:r w:rsidRPr="00F068CE">
              <w:t>$4,524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C644" w14:textId="77777777" w:rsidR="001245F5" w:rsidRPr="00B93C6B" w:rsidRDefault="001245F5" w:rsidP="00320C33">
            <w:pPr>
              <w:jc w:val="right"/>
            </w:pPr>
            <w:r w:rsidRPr="00F068CE">
              <w:t>$2,430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1D0E7" w14:textId="77777777" w:rsidR="001245F5" w:rsidRPr="00B93C6B" w:rsidRDefault="001245F5" w:rsidP="00320C33">
            <w:pPr>
              <w:jc w:val="right"/>
            </w:pPr>
            <w:r w:rsidRPr="00F068CE">
              <w:t>-$2,094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82295" w14:textId="77777777" w:rsidR="001245F5" w:rsidRPr="00B93C6B" w:rsidRDefault="001245F5" w:rsidP="00320C33">
            <w:pPr>
              <w:jc w:val="right"/>
            </w:pPr>
            <w:r w:rsidRPr="00F068CE">
              <w:t>0.002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380D9" w14:textId="77777777" w:rsidR="001245F5" w:rsidRPr="00B93C6B" w:rsidRDefault="001245F5" w:rsidP="00320C33">
            <w:pPr>
              <w:jc w:val="right"/>
            </w:pPr>
            <w:r w:rsidRPr="00F068CE">
              <w:t>-$3,448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F30E" w14:textId="77777777" w:rsidR="001245F5" w:rsidRPr="00B93C6B" w:rsidRDefault="001245F5" w:rsidP="00320C33">
            <w:pPr>
              <w:jc w:val="right"/>
            </w:pPr>
            <w:r w:rsidRPr="00F068CE">
              <w:t>-$740</w:t>
            </w:r>
          </w:p>
        </w:tc>
      </w:tr>
      <w:tr w:rsidR="001245F5" w:rsidRPr="00B93C6B" w14:paraId="5BAC21FA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EE02E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B2C2F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B015C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FEAAE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B0143" w14:textId="77777777" w:rsidR="001245F5" w:rsidRPr="00B93C6B" w:rsidRDefault="001245F5" w:rsidP="00320C33">
            <w:pPr>
              <w:jc w:val="right"/>
            </w:pPr>
            <w:r w:rsidRPr="00F068CE">
              <w:t>-$2,631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17F9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05A84" w14:textId="77777777" w:rsidR="001245F5" w:rsidRPr="00B93C6B" w:rsidRDefault="001245F5" w:rsidP="00320C33">
            <w:pPr>
              <w:jc w:val="right"/>
            </w:pPr>
            <w:r w:rsidRPr="00F068CE">
              <w:t>-$3,999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3021" w14:textId="77777777" w:rsidR="001245F5" w:rsidRPr="00B93C6B" w:rsidRDefault="001245F5" w:rsidP="00320C33">
            <w:pPr>
              <w:jc w:val="right"/>
            </w:pPr>
            <w:r w:rsidRPr="00F068CE">
              <w:t>-$1,262</w:t>
            </w:r>
          </w:p>
        </w:tc>
      </w:tr>
      <w:tr w:rsidR="001245F5" w:rsidRPr="00B93C6B" w14:paraId="13E489EA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524D" w14:textId="77777777" w:rsidR="001245F5" w:rsidRDefault="001245F5" w:rsidP="00320C33">
            <w:pPr>
              <w:ind w:firstLineChars="300" w:firstLine="720"/>
            </w:pPr>
            <w:r w:rsidRPr="00F068CE">
              <w:t>FS-related inpatient hospitalization charges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560D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F0C8" w14:textId="77777777" w:rsidR="001245F5" w:rsidRPr="00B93C6B" w:rsidRDefault="001245F5" w:rsidP="00320C33">
            <w:pPr>
              <w:jc w:val="right"/>
            </w:pPr>
            <w:r w:rsidRPr="00F068CE">
              <w:t>$760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347A" w14:textId="77777777" w:rsidR="001245F5" w:rsidRPr="00B93C6B" w:rsidRDefault="001245F5" w:rsidP="00320C33">
            <w:pPr>
              <w:jc w:val="right"/>
            </w:pPr>
            <w:r w:rsidRPr="00F068CE">
              <w:t>$225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DDB3" w14:textId="77777777" w:rsidR="001245F5" w:rsidRPr="00B93C6B" w:rsidRDefault="001245F5" w:rsidP="00320C33">
            <w:pPr>
              <w:jc w:val="right"/>
            </w:pPr>
            <w:r w:rsidRPr="00F068CE">
              <w:t>-$535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EA67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4B1C" w14:textId="77777777" w:rsidR="001245F5" w:rsidRPr="00B93C6B" w:rsidRDefault="001245F5" w:rsidP="00320C33">
            <w:pPr>
              <w:jc w:val="right"/>
            </w:pPr>
            <w:r w:rsidRPr="00F068CE">
              <w:t>-$583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34E9" w14:textId="77777777" w:rsidR="001245F5" w:rsidRPr="00B93C6B" w:rsidRDefault="001245F5" w:rsidP="00320C33">
            <w:pPr>
              <w:jc w:val="right"/>
            </w:pPr>
            <w:r w:rsidRPr="00F068CE">
              <w:t>-$487</w:t>
            </w:r>
          </w:p>
        </w:tc>
      </w:tr>
      <w:tr w:rsidR="001245F5" w:rsidRPr="00B93C6B" w14:paraId="38D45742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A37C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9ED8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9934B" w14:textId="77777777" w:rsidR="001245F5" w:rsidRPr="00B93C6B" w:rsidRDefault="001245F5" w:rsidP="00320C33">
            <w:pPr>
              <w:jc w:val="right"/>
            </w:pPr>
            <w:r w:rsidRPr="00F068CE">
              <w:t>$377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8162" w14:textId="77777777" w:rsidR="001245F5" w:rsidRPr="00B93C6B" w:rsidRDefault="001245F5" w:rsidP="00320C33">
            <w:pPr>
              <w:jc w:val="right"/>
            </w:pPr>
            <w:r w:rsidRPr="00F068CE">
              <w:t>$70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45DF9" w14:textId="77777777" w:rsidR="001245F5" w:rsidRPr="00B93C6B" w:rsidRDefault="001245F5" w:rsidP="00320C33">
            <w:pPr>
              <w:jc w:val="right"/>
            </w:pPr>
            <w:r w:rsidRPr="00F068CE">
              <w:t>-$307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5FD57" w14:textId="77777777" w:rsidR="001245F5" w:rsidRPr="00B93C6B" w:rsidRDefault="001245F5" w:rsidP="00320C33">
            <w:pPr>
              <w:jc w:val="right"/>
            </w:pPr>
            <w:r w:rsidRPr="00F068CE">
              <w:t>0.12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4AAF5" w14:textId="77777777" w:rsidR="001245F5" w:rsidRPr="00B93C6B" w:rsidRDefault="001245F5" w:rsidP="00320C33">
            <w:pPr>
              <w:jc w:val="right"/>
            </w:pPr>
            <w:r w:rsidRPr="00F068CE">
              <w:t>-$691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1CE6" w14:textId="77777777" w:rsidR="001245F5" w:rsidRPr="00B93C6B" w:rsidRDefault="001245F5" w:rsidP="00320C33">
            <w:pPr>
              <w:jc w:val="right"/>
            </w:pPr>
            <w:r w:rsidRPr="00F068CE">
              <w:t>$77</w:t>
            </w:r>
          </w:p>
        </w:tc>
      </w:tr>
      <w:tr w:rsidR="001245F5" w:rsidRPr="00B93C6B" w14:paraId="22337B88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43F31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907D4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E1F5D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61A56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D3047" w14:textId="77777777" w:rsidR="001245F5" w:rsidRPr="00B93C6B" w:rsidRDefault="001245F5" w:rsidP="00320C33">
            <w:pPr>
              <w:jc w:val="right"/>
            </w:pPr>
            <w:r w:rsidRPr="00F068CE">
              <w:t>$228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083B" w14:textId="77777777" w:rsidR="001245F5" w:rsidRPr="00B93C6B" w:rsidRDefault="001245F5" w:rsidP="00320C33">
            <w:pPr>
              <w:jc w:val="right"/>
            </w:pPr>
            <w:r w:rsidRPr="00F068CE">
              <w:t>0.25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2A3C4" w14:textId="77777777" w:rsidR="001245F5" w:rsidRPr="00B93C6B" w:rsidRDefault="001245F5" w:rsidP="00320C33">
            <w:pPr>
              <w:jc w:val="right"/>
            </w:pPr>
            <w:r w:rsidRPr="00F068CE">
              <w:t>-$160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51FF" w14:textId="77777777" w:rsidR="001245F5" w:rsidRPr="00B93C6B" w:rsidRDefault="001245F5" w:rsidP="00320C33">
            <w:pPr>
              <w:jc w:val="right"/>
            </w:pPr>
            <w:r w:rsidRPr="00F068CE">
              <w:t>$615</w:t>
            </w:r>
          </w:p>
        </w:tc>
      </w:tr>
      <w:tr w:rsidR="001245F5" w:rsidRPr="00B93C6B" w14:paraId="34459021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C65B" w14:textId="77777777" w:rsidR="001245F5" w:rsidRDefault="001245F5" w:rsidP="00320C33">
            <w:pPr>
              <w:ind w:firstLineChars="300" w:firstLine="720"/>
            </w:pPr>
            <w:r w:rsidRPr="00F068CE">
              <w:t xml:space="preserve">FS-related </w:t>
            </w:r>
            <w:r>
              <w:t>ED</w:t>
            </w:r>
            <w:r w:rsidRPr="00F068CE">
              <w:t xml:space="preserve"> charges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6283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D9B7" w14:textId="77777777" w:rsidR="001245F5" w:rsidRPr="00B93C6B" w:rsidRDefault="001245F5" w:rsidP="00320C33">
            <w:pPr>
              <w:jc w:val="right"/>
            </w:pPr>
            <w:r w:rsidRPr="00F068CE">
              <w:t>$245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F5B4" w14:textId="77777777" w:rsidR="001245F5" w:rsidRPr="00B93C6B" w:rsidRDefault="001245F5" w:rsidP="00320C33">
            <w:pPr>
              <w:jc w:val="right"/>
            </w:pPr>
            <w:r w:rsidRPr="00F068CE">
              <w:t>$72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F6E2" w14:textId="77777777" w:rsidR="001245F5" w:rsidRPr="00B93C6B" w:rsidRDefault="001245F5" w:rsidP="00320C33">
            <w:pPr>
              <w:jc w:val="right"/>
            </w:pPr>
            <w:r w:rsidRPr="00F068CE">
              <w:t>-$173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2154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7C90" w14:textId="77777777" w:rsidR="001245F5" w:rsidRPr="00B93C6B" w:rsidRDefault="001245F5" w:rsidP="00320C33">
            <w:pPr>
              <w:jc w:val="right"/>
            </w:pPr>
            <w:r w:rsidRPr="00F068CE">
              <w:t>-$196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937A" w14:textId="77777777" w:rsidR="001245F5" w:rsidRPr="00B93C6B" w:rsidRDefault="001245F5" w:rsidP="00320C33">
            <w:pPr>
              <w:jc w:val="right"/>
            </w:pPr>
            <w:r w:rsidRPr="00F068CE">
              <w:t>-$150</w:t>
            </w:r>
          </w:p>
        </w:tc>
      </w:tr>
      <w:tr w:rsidR="001245F5" w:rsidRPr="00B93C6B" w14:paraId="5F0B4E16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0F89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FAE5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51468" w14:textId="77777777" w:rsidR="001245F5" w:rsidRPr="00B93C6B" w:rsidRDefault="001245F5" w:rsidP="00320C33">
            <w:pPr>
              <w:jc w:val="right"/>
            </w:pPr>
            <w:r w:rsidRPr="00F068CE">
              <w:t>$6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C53B" w14:textId="77777777" w:rsidR="001245F5" w:rsidRPr="00B93C6B" w:rsidRDefault="001245F5" w:rsidP="00320C33">
            <w:pPr>
              <w:jc w:val="right"/>
            </w:pPr>
            <w:r w:rsidRPr="00F068CE">
              <w:t>$121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72E0B" w14:textId="77777777" w:rsidR="001245F5" w:rsidRPr="00B93C6B" w:rsidRDefault="001245F5" w:rsidP="00320C33">
            <w:pPr>
              <w:jc w:val="right"/>
            </w:pPr>
            <w:r w:rsidRPr="00F068CE">
              <w:t>$115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E2C04" w14:textId="77777777" w:rsidR="001245F5" w:rsidRPr="00B93C6B" w:rsidRDefault="001245F5" w:rsidP="00320C33">
            <w:pPr>
              <w:jc w:val="right"/>
            </w:pPr>
            <w:r w:rsidRPr="00F068CE">
              <w:t>0.048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B955C" w14:textId="77777777" w:rsidR="001245F5" w:rsidRPr="00B93C6B" w:rsidRDefault="001245F5" w:rsidP="00320C33">
            <w:pPr>
              <w:jc w:val="right"/>
            </w:pPr>
            <w:r w:rsidRPr="00F068CE">
              <w:t>$1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A04D" w14:textId="77777777" w:rsidR="001245F5" w:rsidRPr="00B93C6B" w:rsidRDefault="001245F5" w:rsidP="00320C33">
            <w:pPr>
              <w:jc w:val="right"/>
            </w:pPr>
            <w:r w:rsidRPr="00F068CE">
              <w:t>$229</w:t>
            </w:r>
          </w:p>
        </w:tc>
      </w:tr>
      <w:tr w:rsidR="001245F5" w:rsidRPr="00B93C6B" w14:paraId="357E30B1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F90F6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90796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4AD47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867F2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86FA6" w14:textId="77777777" w:rsidR="001245F5" w:rsidRPr="00B93C6B" w:rsidRDefault="001245F5" w:rsidP="00320C33">
            <w:pPr>
              <w:jc w:val="right"/>
            </w:pPr>
            <w:r w:rsidRPr="00F068CE">
              <w:t>$288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0311C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8D81C" w14:textId="77777777" w:rsidR="001245F5" w:rsidRPr="00B93C6B" w:rsidRDefault="001245F5" w:rsidP="00320C33">
            <w:pPr>
              <w:jc w:val="right"/>
            </w:pPr>
            <w:r w:rsidRPr="00F068CE">
              <w:t>$172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9B51" w14:textId="77777777" w:rsidR="001245F5" w:rsidRPr="00B93C6B" w:rsidRDefault="001245F5" w:rsidP="00320C33">
            <w:pPr>
              <w:jc w:val="right"/>
            </w:pPr>
            <w:r w:rsidRPr="00F068CE">
              <w:t>$404</w:t>
            </w:r>
          </w:p>
        </w:tc>
      </w:tr>
      <w:tr w:rsidR="001245F5" w:rsidRPr="00B93C6B" w14:paraId="5C0802ED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CDF8" w14:textId="77777777" w:rsidR="001245F5" w:rsidRDefault="001245F5" w:rsidP="00320C33">
            <w:pPr>
              <w:ind w:firstLineChars="300" w:firstLine="720"/>
            </w:pPr>
            <w:r w:rsidRPr="00F068CE">
              <w:t>FS-related outpatient charges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6A80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8E4F" w14:textId="77777777" w:rsidR="001245F5" w:rsidRPr="00B93C6B" w:rsidRDefault="001245F5" w:rsidP="00320C33">
            <w:pPr>
              <w:jc w:val="right"/>
            </w:pPr>
            <w:r w:rsidRPr="00F068CE">
              <w:t>$345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566D" w14:textId="77777777" w:rsidR="001245F5" w:rsidRPr="00B93C6B" w:rsidRDefault="001245F5" w:rsidP="00320C33">
            <w:pPr>
              <w:jc w:val="right"/>
            </w:pPr>
            <w:r w:rsidRPr="00F068CE">
              <w:t>$445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5264" w14:textId="77777777" w:rsidR="001245F5" w:rsidRPr="00B93C6B" w:rsidRDefault="001245F5" w:rsidP="00320C33">
            <w:pPr>
              <w:jc w:val="right"/>
            </w:pPr>
            <w:r w:rsidRPr="00F068CE">
              <w:t>$100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820B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D748" w14:textId="77777777" w:rsidR="001245F5" w:rsidRPr="00B93C6B" w:rsidRDefault="001245F5" w:rsidP="00320C33">
            <w:pPr>
              <w:jc w:val="right"/>
            </w:pPr>
            <w:r w:rsidRPr="00F068CE">
              <w:t>$69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C596" w14:textId="77777777" w:rsidR="001245F5" w:rsidRPr="00B93C6B" w:rsidRDefault="001245F5" w:rsidP="00320C33">
            <w:pPr>
              <w:jc w:val="right"/>
            </w:pPr>
            <w:r w:rsidRPr="00F068CE">
              <w:t>$132</w:t>
            </w:r>
          </w:p>
        </w:tc>
      </w:tr>
      <w:tr w:rsidR="001245F5" w:rsidRPr="00B93C6B" w14:paraId="6CFB973E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2C78" w14:textId="77777777" w:rsidR="001245F5" w:rsidRPr="00B93C6B" w:rsidRDefault="001245F5" w:rsidP="00320C33">
            <w:r w:rsidRPr="00F068CE">
              <w:lastRenderedPageBreak/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C06C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DDE5A" w14:textId="77777777" w:rsidR="001245F5" w:rsidRPr="00B93C6B" w:rsidRDefault="001245F5" w:rsidP="00320C33">
            <w:pPr>
              <w:jc w:val="right"/>
            </w:pPr>
            <w:r w:rsidRPr="00F068CE">
              <w:t>$1,080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0AD8" w14:textId="77777777" w:rsidR="001245F5" w:rsidRPr="00B93C6B" w:rsidRDefault="001245F5" w:rsidP="00320C33">
            <w:pPr>
              <w:jc w:val="right"/>
            </w:pPr>
            <w:r w:rsidRPr="00F068CE">
              <w:t>$634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4ECBE" w14:textId="77777777" w:rsidR="001245F5" w:rsidRPr="00B93C6B" w:rsidRDefault="001245F5" w:rsidP="00320C33">
            <w:pPr>
              <w:jc w:val="right"/>
            </w:pPr>
            <w:r w:rsidRPr="00F068CE">
              <w:t>-$446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AFAA1" w14:textId="77777777" w:rsidR="001245F5" w:rsidRPr="00B93C6B" w:rsidRDefault="001245F5" w:rsidP="00320C33">
            <w:pPr>
              <w:jc w:val="right"/>
            </w:pPr>
            <w:r w:rsidRPr="00F068CE">
              <w:t>0.19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DE8DF" w14:textId="77777777" w:rsidR="001245F5" w:rsidRPr="00B93C6B" w:rsidRDefault="001245F5" w:rsidP="00320C33">
            <w:pPr>
              <w:jc w:val="right"/>
            </w:pPr>
            <w:r w:rsidRPr="00F068CE">
              <w:t>-$1,108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B2EB" w14:textId="77777777" w:rsidR="001245F5" w:rsidRPr="00B93C6B" w:rsidRDefault="001245F5" w:rsidP="00320C33">
            <w:pPr>
              <w:jc w:val="right"/>
            </w:pPr>
            <w:r w:rsidRPr="00F068CE">
              <w:t>$216</w:t>
            </w:r>
          </w:p>
        </w:tc>
      </w:tr>
      <w:tr w:rsidR="001245F5" w:rsidRPr="00B93C6B" w14:paraId="3002C3B2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6165E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4DCE8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B7211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3E272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31B4F" w14:textId="77777777" w:rsidR="001245F5" w:rsidRPr="00B93C6B" w:rsidRDefault="001245F5" w:rsidP="00320C33">
            <w:pPr>
              <w:jc w:val="right"/>
            </w:pPr>
            <w:r w:rsidRPr="00F068CE">
              <w:t>-$546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B951E" w14:textId="77777777" w:rsidR="001245F5" w:rsidRPr="00B93C6B" w:rsidRDefault="001245F5" w:rsidP="00320C33">
            <w:pPr>
              <w:jc w:val="right"/>
            </w:pPr>
            <w:r w:rsidRPr="00F068CE">
              <w:t>0.11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47D90" w14:textId="77777777" w:rsidR="001245F5" w:rsidRPr="00B93C6B" w:rsidRDefault="001245F5" w:rsidP="00320C33">
            <w:pPr>
              <w:jc w:val="right"/>
            </w:pPr>
            <w:r w:rsidRPr="00F068CE">
              <w:t>-$1,209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B2BD" w14:textId="77777777" w:rsidR="001245F5" w:rsidRPr="00B93C6B" w:rsidRDefault="001245F5" w:rsidP="00320C33">
            <w:pPr>
              <w:jc w:val="right"/>
            </w:pPr>
            <w:r w:rsidRPr="00F068CE">
              <w:t>$116</w:t>
            </w:r>
          </w:p>
        </w:tc>
      </w:tr>
      <w:tr w:rsidR="001245F5" w:rsidRPr="00B93C6B" w14:paraId="3407F607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3EA1" w14:textId="77777777" w:rsidR="001245F5" w:rsidRDefault="001245F5" w:rsidP="00320C33">
            <w:pPr>
              <w:ind w:firstLineChars="300" w:firstLine="720"/>
            </w:pPr>
            <w:r w:rsidRPr="00F068CE">
              <w:t>FS-related medical charges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A4D2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C95C" w14:textId="77777777" w:rsidR="001245F5" w:rsidRPr="00B93C6B" w:rsidRDefault="001245F5" w:rsidP="00320C33">
            <w:pPr>
              <w:jc w:val="right"/>
            </w:pPr>
            <w:r w:rsidRPr="00F068CE">
              <w:t>$1,349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8353" w14:textId="77777777" w:rsidR="001245F5" w:rsidRPr="00B93C6B" w:rsidRDefault="001245F5" w:rsidP="00320C33">
            <w:pPr>
              <w:jc w:val="right"/>
            </w:pPr>
            <w:r w:rsidRPr="00F068CE">
              <w:t>$742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C3C6" w14:textId="77777777" w:rsidR="001245F5" w:rsidRPr="00B93C6B" w:rsidRDefault="001245F5" w:rsidP="00320C33">
            <w:pPr>
              <w:jc w:val="right"/>
            </w:pPr>
            <w:r w:rsidRPr="00F068CE">
              <w:t>-$607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3461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68F1" w14:textId="77777777" w:rsidR="001245F5" w:rsidRPr="00B93C6B" w:rsidRDefault="001245F5" w:rsidP="00320C33">
            <w:pPr>
              <w:jc w:val="right"/>
            </w:pPr>
            <w:r w:rsidRPr="00F068CE">
              <w:t>-$669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E18F" w14:textId="77777777" w:rsidR="001245F5" w:rsidRPr="00B93C6B" w:rsidRDefault="001245F5" w:rsidP="00320C33">
            <w:pPr>
              <w:jc w:val="right"/>
            </w:pPr>
            <w:r w:rsidRPr="00F068CE">
              <w:t>-$545</w:t>
            </w:r>
          </w:p>
        </w:tc>
      </w:tr>
      <w:tr w:rsidR="001245F5" w:rsidRPr="00B93C6B" w14:paraId="142C0779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4488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F504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76B99" w14:textId="77777777" w:rsidR="001245F5" w:rsidRPr="00B93C6B" w:rsidRDefault="001245F5" w:rsidP="00320C33">
            <w:pPr>
              <w:jc w:val="right"/>
            </w:pPr>
            <w:r w:rsidRPr="00F068CE">
              <w:t>$1,462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C1EC" w14:textId="77777777" w:rsidR="001245F5" w:rsidRPr="00B93C6B" w:rsidRDefault="001245F5" w:rsidP="00320C33">
            <w:pPr>
              <w:jc w:val="right"/>
            </w:pPr>
            <w:r w:rsidRPr="00F068CE">
              <w:t>$824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73F98" w14:textId="77777777" w:rsidR="001245F5" w:rsidRPr="00B93C6B" w:rsidRDefault="001245F5" w:rsidP="00320C33">
            <w:pPr>
              <w:jc w:val="right"/>
            </w:pPr>
            <w:r w:rsidRPr="00F068CE">
              <w:t>-$638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F814A" w14:textId="77777777" w:rsidR="001245F5" w:rsidRPr="00B93C6B" w:rsidRDefault="001245F5" w:rsidP="00320C33">
            <w:pPr>
              <w:jc w:val="right"/>
            </w:pPr>
            <w:r w:rsidRPr="00F068CE">
              <w:t>0.10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FA9E7" w14:textId="77777777" w:rsidR="001245F5" w:rsidRPr="00B93C6B" w:rsidRDefault="001245F5" w:rsidP="00320C33">
            <w:pPr>
              <w:jc w:val="right"/>
            </w:pPr>
            <w:r w:rsidRPr="00F068CE">
              <w:t>-$1,407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01B3" w14:textId="77777777" w:rsidR="001245F5" w:rsidRPr="00B93C6B" w:rsidRDefault="001245F5" w:rsidP="00320C33">
            <w:pPr>
              <w:jc w:val="right"/>
            </w:pPr>
            <w:r w:rsidRPr="00F068CE">
              <w:t>$131</w:t>
            </w:r>
          </w:p>
        </w:tc>
      </w:tr>
      <w:tr w:rsidR="001245F5" w:rsidRPr="00B93C6B" w14:paraId="716C7737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75F75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5F5AE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ED686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8A300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22C69" w14:textId="77777777" w:rsidR="001245F5" w:rsidRPr="00B93C6B" w:rsidRDefault="001245F5" w:rsidP="00320C33">
            <w:pPr>
              <w:jc w:val="right"/>
            </w:pPr>
            <w:r w:rsidRPr="00F068CE">
              <w:t>-$31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EAA43" w14:textId="77777777" w:rsidR="001245F5" w:rsidRPr="00B93C6B" w:rsidRDefault="001245F5" w:rsidP="00320C33">
            <w:pPr>
              <w:jc w:val="right"/>
            </w:pPr>
            <w:r w:rsidRPr="00F068CE"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69851" w14:textId="77777777" w:rsidR="001245F5" w:rsidRPr="00B93C6B" w:rsidRDefault="001245F5" w:rsidP="00320C33">
            <w:pPr>
              <w:jc w:val="right"/>
            </w:pPr>
            <w:r w:rsidRPr="00F068CE">
              <w:t>-$803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3C4F" w14:textId="77777777" w:rsidR="001245F5" w:rsidRPr="00B93C6B" w:rsidRDefault="001245F5" w:rsidP="00320C33">
            <w:pPr>
              <w:jc w:val="right"/>
            </w:pPr>
            <w:r w:rsidRPr="00F068CE">
              <w:t>$741</w:t>
            </w:r>
          </w:p>
        </w:tc>
      </w:tr>
      <w:tr w:rsidR="001245F5" w:rsidRPr="00B93C6B" w14:paraId="4318196C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74FC" w14:textId="77777777" w:rsidR="001245F5" w:rsidRDefault="001245F5" w:rsidP="00320C33">
            <w:pPr>
              <w:ind w:firstLineChars="300" w:firstLine="720"/>
            </w:pPr>
            <w:r w:rsidRPr="00F068CE">
              <w:t>Non-FS-related medical charges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D911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1BC6" w14:textId="77777777" w:rsidR="001245F5" w:rsidRPr="00B93C6B" w:rsidRDefault="001245F5" w:rsidP="00320C33">
            <w:pPr>
              <w:jc w:val="right"/>
            </w:pPr>
            <w:r w:rsidRPr="00F068CE">
              <w:t>$9,067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300E" w14:textId="77777777" w:rsidR="001245F5" w:rsidRPr="00B93C6B" w:rsidRDefault="001245F5" w:rsidP="00320C33">
            <w:pPr>
              <w:jc w:val="right"/>
            </w:pPr>
            <w:r w:rsidRPr="00F068CE">
              <w:t>$7,154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5A9D" w14:textId="77777777" w:rsidR="001245F5" w:rsidRPr="00B93C6B" w:rsidRDefault="001245F5" w:rsidP="00320C33">
            <w:pPr>
              <w:jc w:val="right"/>
            </w:pPr>
            <w:r w:rsidRPr="00F068CE">
              <w:t>-$1,913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F520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C063" w14:textId="77777777" w:rsidR="001245F5" w:rsidRPr="00B93C6B" w:rsidRDefault="001245F5" w:rsidP="00320C33">
            <w:pPr>
              <w:jc w:val="right"/>
            </w:pPr>
            <w:r w:rsidRPr="00F068CE">
              <w:t>-$2,138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883B" w14:textId="77777777" w:rsidR="001245F5" w:rsidRPr="00B93C6B" w:rsidRDefault="001245F5" w:rsidP="00320C33">
            <w:pPr>
              <w:jc w:val="right"/>
            </w:pPr>
            <w:r w:rsidRPr="00F068CE">
              <w:t>-$1,688</w:t>
            </w:r>
          </w:p>
        </w:tc>
      </w:tr>
      <w:tr w:rsidR="001245F5" w:rsidRPr="00B93C6B" w14:paraId="668ED13D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23D9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E69D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F0A60" w14:textId="77777777" w:rsidR="001245F5" w:rsidRPr="00B93C6B" w:rsidRDefault="001245F5" w:rsidP="00320C33">
            <w:pPr>
              <w:jc w:val="right"/>
            </w:pPr>
            <w:r w:rsidRPr="00F068CE">
              <w:t>$5,545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C997" w14:textId="77777777" w:rsidR="001245F5" w:rsidRPr="00B93C6B" w:rsidRDefault="001245F5" w:rsidP="00320C33">
            <w:pPr>
              <w:jc w:val="right"/>
            </w:pPr>
            <w:r w:rsidRPr="00F068CE">
              <w:t>$2,561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B48A0" w14:textId="77777777" w:rsidR="001245F5" w:rsidRPr="00B93C6B" w:rsidRDefault="001245F5" w:rsidP="00320C33">
            <w:pPr>
              <w:jc w:val="right"/>
            </w:pPr>
            <w:r w:rsidRPr="00F068CE">
              <w:t>-$2,984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DE065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64AFF" w14:textId="77777777" w:rsidR="001245F5" w:rsidRPr="00B93C6B" w:rsidRDefault="001245F5" w:rsidP="00320C33">
            <w:pPr>
              <w:jc w:val="right"/>
            </w:pPr>
            <w:r w:rsidRPr="00F068CE">
              <w:t>-$4,396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FD57" w14:textId="77777777" w:rsidR="001245F5" w:rsidRPr="00B93C6B" w:rsidRDefault="001245F5" w:rsidP="00320C33">
            <w:pPr>
              <w:jc w:val="right"/>
            </w:pPr>
            <w:r w:rsidRPr="00F068CE">
              <w:t>-$1,572</w:t>
            </w:r>
          </w:p>
        </w:tc>
      </w:tr>
      <w:tr w:rsidR="001245F5" w:rsidRPr="00B93C6B" w14:paraId="0F760AD1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DFAE3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E9542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0C0B3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D3D95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083EE" w14:textId="77777777" w:rsidR="001245F5" w:rsidRPr="00B93C6B" w:rsidRDefault="001245F5" w:rsidP="00320C33">
            <w:pPr>
              <w:jc w:val="right"/>
            </w:pPr>
            <w:r w:rsidRPr="00F068CE">
              <w:t>-$1,071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2032C" w14:textId="77777777" w:rsidR="001245F5" w:rsidRPr="00B93C6B" w:rsidRDefault="001245F5" w:rsidP="00320C33">
            <w:pPr>
              <w:jc w:val="right"/>
            </w:pPr>
            <w:r w:rsidRPr="00F068CE">
              <w:t>0.14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0944A" w14:textId="77777777" w:rsidR="001245F5" w:rsidRPr="00B93C6B" w:rsidRDefault="001245F5" w:rsidP="00320C33">
            <w:pPr>
              <w:jc w:val="right"/>
            </w:pPr>
            <w:r w:rsidRPr="00F068CE">
              <w:t>-$2,501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A489" w14:textId="77777777" w:rsidR="001245F5" w:rsidRPr="00B93C6B" w:rsidRDefault="001245F5" w:rsidP="00320C33">
            <w:pPr>
              <w:jc w:val="right"/>
            </w:pPr>
            <w:r w:rsidRPr="00F068CE">
              <w:t>$359</w:t>
            </w:r>
          </w:p>
        </w:tc>
      </w:tr>
      <w:tr w:rsidR="001245F5" w:rsidRPr="00B93C6B" w14:paraId="74818BC3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AEE5" w14:textId="77777777" w:rsidR="001245F5" w:rsidRDefault="001245F5" w:rsidP="00320C33">
            <w:pPr>
              <w:ind w:firstLineChars="300" w:firstLine="720"/>
            </w:pPr>
            <w:r w:rsidRPr="00F068CE">
              <w:t xml:space="preserve">Total </w:t>
            </w:r>
            <w:r>
              <w:t>Rx</w:t>
            </w:r>
            <w:r w:rsidRPr="00F068CE">
              <w:t xml:space="preserve"> charges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5F28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64D1" w14:textId="77777777" w:rsidR="001245F5" w:rsidRPr="00B93C6B" w:rsidRDefault="001245F5" w:rsidP="00320C33">
            <w:pPr>
              <w:jc w:val="right"/>
            </w:pPr>
            <w:r w:rsidRPr="00F068CE">
              <w:t>$637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4CE4" w14:textId="77777777" w:rsidR="001245F5" w:rsidRPr="00B93C6B" w:rsidRDefault="001245F5" w:rsidP="00320C33">
            <w:pPr>
              <w:jc w:val="right"/>
            </w:pPr>
            <w:r w:rsidRPr="00F068CE">
              <w:t>$954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8BAF" w14:textId="77777777" w:rsidR="001245F5" w:rsidRPr="00B93C6B" w:rsidRDefault="001245F5" w:rsidP="00320C33">
            <w:pPr>
              <w:jc w:val="right"/>
            </w:pPr>
            <w:r w:rsidRPr="00F068CE">
              <w:t>$317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B602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20E6" w14:textId="77777777" w:rsidR="001245F5" w:rsidRPr="00B93C6B" w:rsidRDefault="001245F5" w:rsidP="00320C33">
            <w:pPr>
              <w:jc w:val="right"/>
            </w:pPr>
            <w:r w:rsidRPr="00F068CE">
              <w:t>$292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FDE7" w14:textId="77777777" w:rsidR="001245F5" w:rsidRPr="00B93C6B" w:rsidRDefault="001245F5" w:rsidP="00320C33">
            <w:pPr>
              <w:jc w:val="right"/>
            </w:pPr>
            <w:r w:rsidRPr="00F068CE">
              <w:t>$343</w:t>
            </w:r>
          </w:p>
        </w:tc>
      </w:tr>
      <w:tr w:rsidR="001245F5" w:rsidRPr="00B93C6B" w14:paraId="18D4CF03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B9FE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C62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6CD89" w14:textId="77777777" w:rsidR="001245F5" w:rsidRPr="00B93C6B" w:rsidRDefault="001245F5" w:rsidP="00320C33">
            <w:pPr>
              <w:jc w:val="right"/>
            </w:pPr>
            <w:r w:rsidRPr="00F068CE">
              <w:t>$601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FAFA" w14:textId="77777777" w:rsidR="001245F5" w:rsidRPr="00B93C6B" w:rsidRDefault="001245F5" w:rsidP="00320C33">
            <w:pPr>
              <w:jc w:val="right"/>
            </w:pPr>
            <w:r w:rsidRPr="00F068CE">
              <w:t>$2,333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42C7A" w14:textId="77777777" w:rsidR="001245F5" w:rsidRPr="00B93C6B" w:rsidRDefault="001245F5" w:rsidP="00320C33">
            <w:pPr>
              <w:jc w:val="right"/>
            </w:pPr>
            <w:r w:rsidRPr="00F068CE">
              <w:t>$1,732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B0E20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9B83E" w14:textId="77777777" w:rsidR="001245F5" w:rsidRPr="00B93C6B" w:rsidRDefault="001245F5" w:rsidP="00320C33">
            <w:pPr>
              <w:jc w:val="right"/>
            </w:pPr>
            <w:r w:rsidRPr="00F068CE">
              <w:t>$1,381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FB76" w14:textId="77777777" w:rsidR="001245F5" w:rsidRPr="00B93C6B" w:rsidRDefault="001245F5" w:rsidP="00320C33">
            <w:pPr>
              <w:jc w:val="right"/>
            </w:pPr>
            <w:r w:rsidRPr="00F068CE">
              <w:t>$2,084</w:t>
            </w:r>
          </w:p>
        </w:tc>
      </w:tr>
      <w:tr w:rsidR="001245F5" w:rsidRPr="00B93C6B" w14:paraId="6D022AD0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66435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F0EFB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EA932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DC04D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71B58" w14:textId="77777777" w:rsidR="001245F5" w:rsidRPr="00B93C6B" w:rsidRDefault="001245F5" w:rsidP="00320C33">
            <w:pPr>
              <w:jc w:val="right"/>
            </w:pPr>
            <w:r w:rsidRPr="00F068CE">
              <w:t>$1,415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0E2DA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B7D8B" w14:textId="77777777" w:rsidR="001245F5" w:rsidRPr="00B93C6B" w:rsidRDefault="001245F5" w:rsidP="00320C33">
            <w:pPr>
              <w:jc w:val="right"/>
            </w:pPr>
            <w:r w:rsidRPr="00F068CE">
              <w:t>$1,062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07BF" w14:textId="77777777" w:rsidR="001245F5" w:rsidRPr="00B93C6B" w:rsidRDefault="001245F5" w:rsidP="00320C33">
            <w:pPr>
              <w:jc w:val="right"/>
            </w:pPr>
            <w:r w:rsidRPr="00F068CE">
              <w:t>$1,768</w:t>
            </w:r>
          </w:p>
        </w:tc>
      </w:tr>
      <w:tr w:rsidR="001245F5" w:rsidRPr="00B93C6B" w14:paraId="7D90A659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544B" w14:textId="77777777" w:rsidR="001245F5" w:rsidRDefault="001245F5" w:rsidP="00320C33">
            <w:pPr>
              <w:ind w:firstLineChars="300" w:firstLine="720"/>
            </w:pPr>
            <w:r>
              <w:t>ASD</w:t>
            </w:r>
            <w:r w:rsidRPr="00F068CE">
              <w:t xml:space="preserve">-related </w:t>
            </w:r>
            <w:r>
              <w:t xml:space="preserve">Rx </w:t>
            </w:r>
            <w:r w:rsidRPr="00F068CE">
              <w:t>charges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75ED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ACCF" w14:textId="77777777" w:rsidR="001245F5" w:rsidRPr="00B93C6B" w:rsidRDefault="001245F5" w:rsidP="00320C33">
            <w:pPr>
              <w:jc w:val="right"/>
            </w:pPr>
            <w:r w:rsidRPr="00F068CE">
              <w:t>$13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6561" w14:textId="77777777" w:rsidR="001245F5" w:rsidRPr="00B93C6B" w:rsidRDefault="001245F5" w:rsidP="00320C33">
            <w:pPr>
              <w:jc w:val="right"/>
            </w:pPr>
            <w:r w:rsidRPr="00F068CE">
              <w:t>$215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0E76" w14:textId="77777777" w:rsidR="001245F5" w:rsidRPr="00B93C6B" w:rsidRDefault="001245F5" w:rsidP="00320C33">
            <w:pPr>
              <w:jc w:val="right"/>
            </w:pPr>
            <w:r w:rsidRPr="00F068CE">
              <w:t>$201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7EA4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0EC8" w14:textId="77777777" w:rsidR="001245F5" w:rsidRPr="00B93C6B" w:rsidRDefault="001245F5" w:rsidP="00320C33">
            <w:pPr>
              <w:jc w:val="right"/>
            </w:pPr>
            <w:r w:rsidRPr="00F068CE">
              <w:t>$195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C0C9" w14:textId="77777777" w:rsidR="001245F5" w:rsidRPr="00B93C6B" w:rsidRDefault="001245F5" w:rsidP="00320C33">
            <w:pPr>
              <w:jc w:val="right"/>
            </w:pPr>
            <w:r w:rsidRPr="00F068CE">
              <w:t>$208</w:t>
            </w:r>
          </w:p>
        </w:tc>
      </w:tr>
      <w:tr w:rsidR="001245F5" w:rsidRPr="00B93C6B" w14:paraId="2FFC9B99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A18A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F2B1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235AF" w14:textId="77777777" w:rsidR="001245F5" w:rsidRPr="00B93C6B" w:rsidRDefault="001245F5" w:rsidP="00320C33">
            <w:pPr>
              <w:jc w:val="right"/>
            </w:pPr>
            <w:r w:rsidRPr="00F068CE">
              <w:t>$60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5C0F" w14:textId="77777777" w:rsidR="001245F5" w:rsidRPr="00B93C6B" w:rsidRDefault="001245F5" w:rsidP="00320C33">
            <w:pPr>
              <w:jc w:val="right"/>
            </w:pPr>
            <w:r w:rsidRPr="00F068CE">
              <w:t>$1,906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26AFE" w14:textId="77777777" w:rsidR="001245F5" w:rsidRPr="00B93C6B" w:rsidRDefault="001245F5" w:rsidP="00320C33">
            <w:pPr>
              <w:jc w:val="right"/>
            </w:pPr>
            <w:r w:rsidRPr="00F068CE">
              <w:t>$1,846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F46F3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1A65A" w14:textId="77777777" w:rsidR="001245F5" w:rsidRPr="00B93C6B" w:rsidRDefault="001245F5" w:rsidP="00320C33">
            <w:pPr>
              <w:jc w:val="right"/>
            </w:pPr>
            <w:r w:rsidRPr="00F068CE">
              <w:t>$1,582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AEDF" w14:textId="77777777" w:rsidR="001245F5" w:rsidRPr="00B93C6B" w:rsidRDefault="001245F5" w:rsidP="00320C33">
            <w:pPr>
              <w:jc w:val="right"/>
            </w:pPr>
            <w:r w:rsidRPr="00F068CE">
              <w:t>$2,110</w:t>
            </w:r>
          </w:p>
        </w:tc>
      </w:tr>
      <w:tr w:rsidR="001245F5" w:rsidRPr="00B93C6B" w14:paraId="33B61D14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9F65B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CB643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8DA78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1F4EC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DFEF1" w14:textId="77777777" w:rsidR="001245F5" w:rsidRPr="00B93C6B" w:rsidRDefault="001245F5" w:rsidP="00320C33">
            <w:pPr>
              <w:jc w:val="right"/>
            </w:pPr>
            <w:r w:rsidRPr="00F068CE">
              <w:t>$1,645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A2B1C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4968F" w14:textId="77777777" w:rsidR="001245F5" w:rsidRPr="00B93C6B" w:rsidRDefault="001245F5" w:rsidP="00320C33">
            <w:pPr>
              <w:jc w:val="right"/>
            </w:pPr>
            <w:r w:rsidRPr="00F068CE">
              <w:t>$1,381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A711" w14:textId="77777777" w:rsidR="001245F5" w:rsidRPr="00B93C6B" w:rsidRDefault="001245F5" w:rsidP="00320C33">
            <w:pPr>
              <w:jc w:val="right"/>
            </w:pPr>
            <w:r w:rsidRPr="00F068CE">
              <w:t>$1,909</w:t>
            </w:r>
          </w:p>
        </w:tc>
      </w:tr>
      <w:tr w:rsidR="001245F5" w:rsidRPr="00B93C6B" w14:paraId="245CC947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634D" w14:textId="77777777" w:rsidR="001245F5" w:rsidRDefault="001245F5" w:rsidP="00320C33">
            <w:pPr>
              <w:ind w:firstLineChars="300" w:firstLine="720"/>
            </w:pPr>
            <w:r w:rsidRPr="00F068CE">
              <w:t>Non-</w:t>
            </w:r>
            <w:r>
              <w:t>ASD</w:t>
            </w:r>
            <w:r w:rsidRPr="00F068CE">
              <w:t>-related prescription charges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7568" w14:textId="77777777" w:rsidR="001245F5" w:rsidRPr="00B93C6B" w:rsidRDefault="001245F5" w:rsidP="00320C33">
            <w:r w:rsidRPr="00F068CE">
              <w:t>Generic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2179" w14:textId="77777777" w:rsidR="001245F5" w:rsidRPr="00B93C6B" w:rsidRDefault="001245F5" w:rsidP="00320C33">
            <w:pPr>
              <w:jc w:val="right"/>
            </w:pPr>
            <w:r w:rsidRPr="00F068CE">
              <w:t>$623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0130" w14:textId="77777777" w:rsidR="001245F5" w:rsidRPr="00B93C6B" w:rsidRDefault="001245F5" w:rsidP="00320C33">
            <w:pPr>
              <w:jc w:val="right"/>
            </w:pPr>
            <w:r w:rsidRPr="00F068CE">
              <w:t>$740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6D4B" w14:textId="77777777" w:rsidR="001245F5" w:rsidRPr="00B93C6B" w:rsidRDefault="001245F5" w:rsidP="00320C33">
            <w:pPr>
              <w:jc w:val="right"/>
            </w:pPr>
            <w:r w:rsidRPr="00F068CE">
              <w:t>$116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D4CE" w14:textId="77777777" w:rsidR="001245F5" w:rsidRPr="00B93C6B" w:rsidRDefault="001245F5" w:rsidP="00320C33">
            <w:pPr>
              <w:jc w:val="right"/>
            </w:pPr>
            <w:r w:rsidRPr="00F068CE">
              <w:t>&lt;0.001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8E5F" w14:textId="77777777" w:rsidR="001245F5" w:rsidRPr="00B93C6B" w:rsidRDefault="001245F5" w:rsidP="00320C33">
            <w:pPr>
              <w:jc w:val="right"/>
            </w:pPr>
            <w:r w:rsidRPr="00F068CE">
              <w:t>$92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9A71" w14:textId="77777777" w:rsidR="001245F5" w:rsidRPr="00B93C6B" w:rsidRDefault="001245F5" w:rsidP="00320C33">
            <w:pPr>
              <w:jc w:val="right"/>
            </w:pPr>
            <w:r w:rsidRPr="00F068CE">
              <w:t>$141</w:t>
            </w:r>
          </w:p>
        </w:tc>
      </w:tr>
      <w:tr w:rsidR="001245F5" w:rsidRPr="00B93C6B" w14:paraId="5A025148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75AC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08E5" w14:textId="77777777" w:rsidR="001245F5" w:rsidRPr="00B93C6B" w:rsidRDefault="001245F5" w:rsidP="00320C33">
            <w:r w:rsidRPr="00F068CE">
              <w:t>ESL Pre-Post Difference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728FC" w14:textId="77777777" w:rsidR="001245F5" w:rsidRPr="00B93C6B" w:rsidRDefault="001245F5" w:rsidP="00320C33">
            <w:pPr>
              <w:jc w:val="right"/>
            </w:pPr>
            <w:r w:rsidRPr="00F068CE">
              <w:t>$541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25B0" w14:textId="77777777" w:rsidR="001245F5" w:rsidRPr="00B93C6B" w:rsidRDefault="001245F5" w:rsidP="00320C33">
            <w:pPr>
              <w:jc w:val="right"/>
            </w:pPr>
            <w:r w:rsidRPr="00F068CE">
              <w:t>$427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E981E" w14:textId="77777777" w:rsidR="001245F5" w:rsidRPr="00B93C6B" w:rsidRDefault="001245F5" w:rsidP="00320C33">
            <w:pPr>
              <w:jc w:val="right"/>
            </w:pPr>
            <w:r w:rsidRPr="00F068CE">
              <w:t>-$114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EA62B" w14:textId="77777777" w:rsidR="001245F5" w:rsidRPr="00B93C6B" w:rsidRDefault="001245F5" w:rsidP="00320C33">
            <w:pPr>
              <w:jc w:val="right"/>
            </w:pPr>
            <w:r w:rsidRPr="00F068CE">
              <w:t>0.32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98F59" w14:textId="77777777" w:rsidR="001245F5" w:rsidRPr="00B93C6B" w:rsidRDefault="001245F5" w:rsidP="00320C33">
            <w:pPr>
              <w:jc w:val="right"/>
            </w:pPr>
            <w:r w:rsidRPr="00F068CE">
              <w:t>-$338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06FF" w14:textId="77777777" w:rsidR="001245F5" w:rsidRPr="00B93C6B" w:rsidRDefault="001245F5" w:rsidP="00320C33">
            <w:pPr>
              <w:jc w:val="right"/>
            </w:pPr>
            <w:r w:rsidRPr="00F068CE">
              <w:t>$110</w:t>
            </w:r>
          </w:p>
        </w:tc>
      </w:tr>
      <w:tr w:rsidR="001245F5" w:rsidRPr="00B93C6B" w14:paraId="56DB11C7" w14:textId="77777777" w:rsidTr="00320C33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51F89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77F38" w14:textId="77777777" w:rsidR="001245F5" w:rsidRPr="00B93C6B" w:rsidRDefault="001245F5" w:rsidP="00320C33">
            <w:r w:rsidRPr="00F068CE">
              <w:t>ESL - Generic DD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866E0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F8FEA" w14:textId="77777777" w:rsidR="001245F5" w:rsidRPr="00B93C6B" w:rsidRDefault="001245F5" w:rsidP="00320C33">
            <w:r w:rsidRPr="00F068CE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0FD77" w14:textId="77777777" w:rsidR="001245F5" w:rsidRPr="00B93C6B" w:rsidRDefault="001245F5" w:rsidP="00320C33">
            <w:pPr>
              <w:jc w:val="right"/>
            </w:pPr>
            <w:r w:rsidRPr="00F068CE">
              <w:t>-$230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8A901" w14:textId="77777777" w:rsidR="001245F5" w:rsidRPr="00B93C6B" w:rsidRDefault="001245F5" w:rsidP="00320C33">
            <w:pPr>
              <w:jc w:val="right"/>
            </w:pPr>
            <w:r w:rsidRPr="00F068CE">
              <w:t>0.045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85EFC" w14:textId="77777777" w:rsidR="001245F5" w:rsidRPr="00B93C6B" w:rsidRDefault="001245F5" w:rsidP="00320C33">
            <w:pPr>
              <w:jc w:val="right"/>
            </w:pPr>
            <w:r w:rsidRPr="00F068CE">
              <w:t>-$456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B84C" w14:textId="77777777" w:rsidR="001245F5" w:rsidRPr="00B93C6B" w:rsidRDefault="001245F5" w:rsidP="00320C33">
            <w:pPr>
              <w:jc w:val="right"/>
            </w:pPr>
            <w:r w:rsidRPr="00F068CE">
              <w:t>-$5</w:t>
            </w:r>
          </w:p>
        </w:tc>
      </w:tr>
    </w:tbl>
    <w:p w14:paraId="2D45D4CA" w14:textId="684D115F" w:rsidR="001245F5" w:rsidRDefault="001245F5" w:rsidP="001245F5">
      <w:pPr>
        <w:spacing w:line="480" w:lineRule="auto"/>
      </w:pPr>
      <w:r>
        <w:t>ASD, antiseizure drug; CL, confidence limit; DD, difference-in-differences; ED, emergency department; ESL, eslicarbazepine acetate; FS, focal seizure; Rx, prescription.</w:t>
      </w:r>
    </w:p>
    <w:p w14:paraId="6FA05063" w14:textId="77777777" w:rsidR="007E30DC" w:rsidRDefault="007E30DC" w:rsidP="001245F5">
      <w:pPr>
        <w:spacing w:line="480" w:lineRule="auto"/>
      </w:pPr>
    </w:p>
    <w:p w14:paraId="18B27B40" w14:textId="77777777" w:rsidR="007E30DC" w:rsidRPr="00193941" w:rsidRDefault="007E30DC" w:rsidP="007E30DC">
      <w:pPr>
        <w:spacing w:line="360" w:lineRule="auto"/>
      </w:pPr>
      <w:r>
        <w:rPr>
          <w:b/>
        </w:rPr>
        <w:lastRenderedPageBreak/>
        <w:t xml:space="preserve">Supplementary </w:t>
      </w:r>
      <w:r w:rsidRPr="00193941">
        <w:rPr>
          <w:b/>
        </w:rPr>
        <w:t xml:space="preserve">Table </w:t>
      </w:r>
      <w:r>
        <w:rPr>
          <w:b/>
        </w:rPr>
        <w:t>2</w:t>
      </w:r>
      <w:r w:rsidRPr="00193941">
        <w:rPr>
          <w:b/>
        </w:rPr>
        <w:t>:</w:t>
      </w:r>
      <w:r w:rsidRPr="00193941">
        <w:t xml:space="preserve"> </w:t>
      </w:r>
      <w:r w:rsidRPr="00A95285">
        <w:rPr>
          <w:b/>
          <w:bCs/>
        </w:rPr>
        <w:t>Standardized covariates differences before and after ATT weighting</w:t>
      </w:r>
    </w:p>
    <w:tbl>
      <w:tblPr>
        <w:tblStyle w:val="TableGrid"/>
        <w:tblW w:w="9250" w:type="dxa"/>
        <w:tblLook w:val="04A0" w:firstRow="1" w:lastRow="0" w:firstColumn="1" w:lastColumn="0" w:noHBand="0" w:noVBand="1"/>
      </w:tblPr>
      <w:tblGrid>
        <w:gridCol w:w="4760"/>
        <w:gridCol w:w="956"/>
        <w:gridCol w:w="1323"/>
        <w:gridCol w:w="12"/>
        <w:gridCol w:w="864"/>
        <w:gridCol w:w="1323"/>
        <w:gridCol w:w="12"/>
      </w:tblGrid>
      <w:tr w:rsidR="007E30DC" w:rsidRPr="00A45A5F" w14:paraId="100EE5C9" w14:textId="77777777" w:rsidTr="00C25F74">
        <w:trPr>
          <w:trHeight w:val="300"/>
        </w:trPr>
        <w:tc>
          <w:tcPr>
            <w:tcW w:w="4760" w:type="dxa"/>
            <w:noWrap/>
            <w:hideMark/>
          </w:tcPr>
          <w:p w14:paraId="122F032B" w14:textId="77777777" w:rsidR="007E30DC" w:rsidRPr="00A45A5F" w:rsidRDefault="007E30DC" w:rsidP="00C25F74">
            <w:pPr>
              <w:rPr>
                <w:sz w:val="24"/>
                <w:szCs w:val="24"/>
                <w:lang w:eastAsia="en-CA"/>
              </w:rPr>
            </w:pPr>
          </w:p>
        </w:tc>
        <w:tc>
          <w:tcPr>
            <w:tcW w:w="2291" w:type="dxa"/>
            <w:gridSpan w:val="3"/>
            <w:noWrap/>
            <w:hideMark/>
          </w:tcPr>
          <w:p w14:paraId="309955F3" w14:textId="77777777" w:rsidR="007E30DC" w:rsidRPr="00A45A5F" w:rsidRDefault="007E30DC" w:rsidP="00C25F74">
            <w:pPr>
              <w:jc w:val="center"/>
              <w:rPr>
                <w:b/>
                <w:sz w:val="24"/>
                <w:szCs w:val="24"/>
                <w:lang w:eastAsia="en-CA"/>
              </w:rPr>
            </w:pPr>
            <w:r w:rsidRPr="00A45A5F">
              <w:rPr>
                <w:b/>
                <w:sz w:val="24"/>
                <w:szCs w:val="24"/>
                <w:lang w:eastAsia="en-CA"/>
              </w:rPr>
              <w:t>Standardized Differences</w:t>
            </w:r>
          </w:p>
        </w:tc>
        <w:tc>
          <w:tcPr>
            <w:tcW w:w="2199" w:type="dxa"/>
            <w:gridSpan w:val="3"/>
            <w:noWrap/>
            <w:hideMark/>
          </w:tcPr>
          <w:p w14:paraId="05831024" w14:textId="77777777" w:rsidR="007E30DC" w:rsidRPr="00A45A5F" w:rsidRDefault="007E30DC" w:rsidP="00C25F74">
            <w:pPr>
              <w:jc w:val="center"/>
              <w:rPr>
                <w:b/>
                <w:sz w:val="24"/>
                <w:szCs w:val="24"/>
                <w:lang w:eastAsia="en-CA"/>
              </w:rPr>
            </w:pPr>
            <w:r w:rsidRPr="00A45A5F">
              <w:rPr>
                <w:b/>
                <w:sz w:val="24"/>
                <w:szCs w:val="24"/>
                <w:lang w:eastAsia="en-CA"/>
              </w:rPr>
              <w:t>Variance Ratio</w:t>
            </w:r>
          </w:p>
        </w:tc>
      </w:tr>
      <w:tr w:rsidR="007E30DC" w:rsidRPr="00A45A5F" w14:paraId="0A01587A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2692060B" w14:textId="77777777" w:rsidR="007E30DC" w:rsidRPr="00A45A5F" w:rsidRDefault="007E30DC" w:rsidP="00C25F74">
            <w:pPr>
              <w:jc w:val="center"/>
              <w:rPr>
                <w:b/>
                <w:sz w:val="24"/>
                <w:szCs w:val="24"/>
                <w:lang w:eastAsia="en-CA"/>
              </w:rPr>
            </w:pPr>
            <w:r w:rsidRPr="00A45A5F">
              <w:rPr>
                <w:b/>
                <w:sz w:val="24"/>
                <w:szCs w:val="24"/>
                <w:lang w:eastAsia="en-CA"/>
              </w:rPr>
              <w:t>Variable Name</w:t>
            </w:r>
          </w:p>
        </w:tc>
        <w:tc>
          <w:tcPr>
            <w:tcW w:w="956" w:type="dxa"/>
            <w:noWrap/>
            <w:hideMark/>
          </w:tcPr>
          <w:p w14:paraId="4AFEAC69" w14:textId="77777777" w:rsidR="007E30DC" w:rsidRPr="00A45A5F" w:rsidRDefault="007E30DC" w:rsidP="00C25F74">
            <w:pPr>
              <w:jc w:val="center"/>
              <w:rPr>
                <w:b/>
                <w:sz w:val="24"/>
                <w:szCs w:val="24"/>
                <w:lang w:eastAsia="en-CA"/>
              </w:rPr>
            </w:pPr>
            <w:r w:rsidRPr="00A45A5F">
              <w:rPr>
                <w:b/>
                <w:sz w:val="24"/>
                <w:szCs w:val="24"/>
                <w:lang w:eastAsia="en-CA"/>
              </w:rPr>
              <w:t>Raw</w:t>
            </w:r>
          </w:p>
        </w:tc>
        <w:tc>
          <w:tcPr>
            <w:tcW w:w="1323" w:type="dxa"/>
            <w:noWrap/>
            <w:hideMark/>
          </w:tcPr>
          <w:p w14:paraId="27291EE0" w14:textId="77777777" w:rsidR="007E30DC" w:rsidRPr="00A45A5F" w:rsidRDefault="007E30DC" w:rsidP="00C25F74">
            <w:pPr>
              <w:jc w:val="center"/>
              <w:rPr>
                <w:b/>
                <w:sz w:val="24"/>
                <w:szCs w:val="24"/>
                <w:lang w:eastAsia="en-CA"/>
              </w:rPr>
            </w:pPr>
            <w:r w:rsidRPr="00A45A5F">
              <w:rPr>
                <w:b/>
                <w:sz w:val="24"/>
                <w:szCs w:val="24"/>
                <w:lang w:eastAsia="en-CA"/>
              </w:rPr>
              <w:t>Weighted</w:t>
            </w:r>
          </w:p>
        </w:tc>
        <w:tc>
          <w:tcPr>
            <w:tcW w:w="876" w:type="dxa"/>
            <w:gridSpan w:val="2"/>
            <w:noWrap/>
            <w:hideMark/>
          </w:tcPr>
          <w:p w14:paraId="6F922BF9" w14:textId="77777777" w:rsidR="007E30DC" w:rsidRPr="00A45A5F" w:rsidRDefault="007E30DC" w:rsidP="00C25F74">
            <w:pPr>
              <w:jc w:val="center"/>
              <w:rPr>
                <w:b/>
                <w:sz w:val="24"/>
                <w:szCs w:val="24"/>
                <w:lang w:eastAsia="en-CA"/>
              </w:rPr>
            </w:pPr>
            <w:r w:rsidRPr="00A45A5F">
              <w:rPr>
                <w:b/>
                <w:sz w:val="24"/>
                <w:szCs w:val="24"/>
                <w:lang w:eastAsia="en-CA"/>
              </w:rPr>
              <w:t>Raw</w:t>
            </w:r>
          </w:p>
        </w:tc>
        <w:tc>
          <w:tcPr>
            <w:tcW w:w="1323" w:type="dxa"/>
            <w:noWrap/>
            <w:hideMark/>
          </w:tcPr>
          <w:p w14:paraId="55ADDCED" w14:textId="77777777" w:rsidR="007E30DC" w:rsidRPr="00A45A5F" w:rsidRDefault="007E30DC" w:rsidP="00C25F74">
            <w:pPr>
              <w:jc w:val="center"/>
              <w:rPr>
                <w:b/>
                <w:sz w:val="24"/>
                <w:szCs w:val="24"/>
                <w:lang w:eastAsia="en-CA"/>
              </w:rPr>
            </w:pPr>
            <w:r w:rsidRPr="00A45A5F">
              <w:rPr>
                <w:b/>
                <w:sz w:val="24"/>
                <w:szCs w:val="24"/>
                <w:lang w:eastAsia="en-CA"/>
              </w:rPr>
              <w:t>Weighted</w:t>
            </w:r>
          </w:p>
        </w:tc>
      </w:tr>
      <w:tr w:rsidR="007E30DC" w:rsidRPr="00A45A5F" w14:paraId="24BC2EDA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</w:tcPr>
          <w:p w14:paraId="70ABF4C4" w14:textId="77777777" w:rsidR="007E30DC" w:rsidRPr="00A45A5F" w:rsidRDefault="007E30DC" w:rsidP="00C25F74">
            <w:pPr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Year of index date</w:t>
            </w:r>
          </w:p>
        </w:tc>
        <w:tc>
          <w:tcPr>
            <w:tcW w:w="956" w:type="dxa"/>
            <w:noWrap/>
            <w:vAlign w:val="center"/>
          </w:tcPr>
          <w:p w14:paraId="0FDA091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3A9BF4B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876" w:type="dxa"/>
            <w:gridSpan w:val="2"/>
            <w:noWrap/>
            <w:vAlign w:val="center"/>
          </w:tcPr>
          <w:p w14:paraId="0C075118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0FBEC5F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</w:tr>
      <w:tr w:rsidR="007E30DC" w:rsidRPr="00A45A5F" w14:paraId="7324A16F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625E308B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2016</w:t>
            </w:r>
          </w:p>
        </w:tc>
        <w:tc>
          <w:tcPr>
            <w:tcW w:w="956" w:type="dxa"/>
            <w:noWrap/>
            <w:vAlign w:val="center"/>
            <w:hideMark/>
          </w:tcPr>
          <w:p w14:paraId="52792C0C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-0.023</w:t>
            </w:r>
          </w:p>
        </w:tc>
        <w:tc>
          <w:tcPr>
            <w:tcW w:w="1323" w:type="dxa"/>
            <w:noWrap/>
            <w:vAlign w:val="center"/>
            <w:hideMark/>
          </w:tcPr>
          <w:p w14:paraId="0D9BA34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0.002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26D28E6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0.999</w:t>
            </w:r>
          </w:p>
        </w:tc>
        <w:tc>
          <w:tcPr>
            <w:tcW w:w="1323" w:type="dxa"/>
            <w:noWrap/>
            <w:vAlign w:val="center"/>
            <w:hideMark/>
          </w:tcPr>
          <w:p w14:paraId="76AD5862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1.001</w:t>
            </w:r>
          </w:p>
        </w:tc>
      </w:tr>
      <w:tr w:rsidR="007E30DC" w:rsidRPr="00A45A5F" w14:paraId="42513B49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5F5206A6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2017</w:t>
            </w:r>
          </w:p>
        </w:tc>
        <w:tc>
          <w:tcPr>
            <w:tcW w:w="956" w:type="dxa"/>
            <w:noWrap/>
            <w:vAlign w:val="center"/>
            <w:hideMark/>
          </w:tcPr>
          <w:p w14:paraId="68D5FAB9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-0.045</w:t>
            </w:r>
          </w:p>
        </w:tc>
        <w:tc>
          <w:tcPr>
            <w:tcW w:w="1323" w:type="dxa"/>
            <w:noWrap/>
            <w:vAlign w:val="center"/>
            <w:hideMark/>
          </w:tcPr>
          <w:p w14:paraId="7400850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0.002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52FCB7C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0.973</w:t>
            </w:r>
          </w:p>
        </w:tc>
        <w:tc>
          <w:tcPr>
            <w:tcW w:w="1323" w:type="dxa"/>
            <w:noWrap/>
            <w:vAlign w:val="center"/>
            <w:hideMark/>
          </w:tcPr>
          <w:p w14:paraId="44245EA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1.002</w:t>
            </w:r>
          </w:p>
        </w:tc>
      </w:tr>
      <w:tr w:rsidR="007E30DC" w:rsidRPr="00A45A5F" w14:paraId="75808775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415C45F2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2018</w:t>
            </w:r>
          </w:p>
        </w:tc>
        <w:tc>
          <w:tcPr>
            <w:tcW w:w="956" w:type="dxa"/>
            <w:noWrap/>
            <w:vAlign w:val="center"/>
            <w:hideMark/>
          </w:tcPr>
          <w:p w14:paraId="0BF43A5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0.072</w:t>
            </w:r>
          </w:p>
        </w:tc>
        <w:tc>
          <w:tcPr>
            <w:tcW w:w="1323" w:type="dxa"/>
            <w:noWrap/>
            <w:vAlign w:val="center"/>
            <w:hideMark/>
          </w:tcPr>
          <w:p w14:paraId="336FFFB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6AB2DC7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1.281</w:t>
            </w:r>
          </w:p>
        </w:tc>
        <w:tc>
          <w:tcPr>
            <w:tcW w:w="1323" w:type="dxa"/>
            <w:noWrap/>
            <w:vAlign w:val="center"/>
            <w:hideMark/>
          </w:tcPr>
          <w:p w14:paraId="6AC07CCC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0.997</w:t>
            </w:r>
          </w:p>
        </w:tc>
      </w:tr>
      <w:tr w:rsidR="007E30DC" w:rsidRPr="00A45A5F" w14:paraId="087E4631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</w:tcPr>
          <w:p w14:paraId="5ED97C2D" w14:textId="77777777" w:rsidR="007E30DC" w:rsidRPr="00151315" w:rsidRDefault="007E30DC" w:rsidP="00C25F74">
            <w:pPr>
              <w:spacing w:after="200" w:line="276" w:lineRule="auto"/>
              <w:rPr>
                <w:sz w:val="24"/>
                <w:szCs w:val="24"/>
                <w:vertAlign w:val="superscript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Patient age </w:t>
            </w:r>
            <w:proofErr w:type="spellStart"/>
            <w:r w:rsidRPr="00A45A5F">
              <w:rPr>
                <w:sz w:val="24"/>
                <w:szCs w:val="24"/>
                <w:lang w:eastAsia="en-CA"/>
              </w:rPr>
              <w:t>category</w:t>
            </w:r>
            <w:r>
              <w:rPr>
                <w:sz w:val="24"/>
                <w:szCs w:val="24"/>
                <w:vertAlign w:val="superscript"/>
                <w:lang w:eastAsia="en-CA"/>
              </w:rPr>
              <w:t>a</w:t>
            </w:r>
            <w:proofErr w:type="spellEnd"/>
          </w:p>
        </w:tc>
        <w:tc>
          <w:tcPr>
            <w:tcW w:w="956" w:type="dxa"/>
            <w:noWrap/>
            <w:vAlign w:val="center"/>
          </w:tcPr>
          <w:p w14:paraId="587DC11C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6B66253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876" w:type="dxa"/>
            <w:gridSpan w:val="2"/>
            <w:noWrap/>
            <w:vAlign w:val="center"/>
          </w:tcPr>
          <w:p w14:paraId="48AD905B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4587DEE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</w:tr>
      <w:tr w:rsidR="007E30DC" w:rsidRPr="00A45A5F" w14:paraId="1E0113D2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6F578137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40 - 64</w:t>
            </w:r>
          </w:p>
        </w:tc>
        <w:tc>
          <w:tcPr>
            <w:tcW w:w="956" w:type="dxa"/>
            <w:noWrap/>
            <w:vAlign w:val="center"/>
            <w:hideMark/>
          </w:tcPr>
          <w:p w14:paraId="0B051CC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0.126</w:t>
            </w:r>
          </w:p>
        </w:tc>
        <w:tc>
          <w:tcPr>
            <w:tcW w:w="1323" w:type="dxa"/>
            <w:noWrap/>
            <w:vAlign w:val="center"/>
            <w:hideMark/>
          </w:tcPr>
          <w:p w14:paraId="5E2D090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0.002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00C0477C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1.033</w:t>
            </w:r>
          </w:p>
        </w:tc>
        <w:tc>
          <w:tcPr>
            <w:tcW w:w="1323" w:type="dxa"/>
            <w:noWrap/>
            <w:vAlign w:val="center"/>
            <w:hideMark/>
          </w:tcPr>
          <w:p w14:paraId="6B830FC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1.000</w:t>
            </w:r>
          </w:p>
        </w:tc>
      </w:tr>
      <w:tr w:rsidR="007E30DC" w:rsidRPr="00A45A5F" w14:paraId="3C315A94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2A622C18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65+</w:t>
            </w:r>
          </w:p>
        </w:tc>
        <w:tc>
          <w:tcPr>
            <w:tcW w:w="956" w:type="dxa"/>
            <w:noWrap/>
            <w:vAlign w:val="center"/>
            <w:hideMark/>
          </w:tcPr>
          <w:p w14:paraId="13424F2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-0.383</w:t>
            </w:r>
          </w:p>
        </w:tc>
        <w:tc>
          <w:tcPr>
            <w:tcW w:w="1323" w:type="dxa"/>
            <w:noWrap/>
            <w:vAlign w:val="center"/>
            <w:hideMark/>
          </w:tcPr>
          <w:p w14:paraId="71E3CBC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4B0E9DF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0.648</w:t>
            </w:r>
          </w:p>
        </w:tc>
        <w:tc>
          <w:tcPr>
            <w:tcW w:w="1323" w:type="dxa"/>
            <w:noWrap/>
            <w:vAlign w:val="center"/>
            <w:hideMark/>
          </w:tcPr>
          <w:p w14:paraId="0ACED79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1.002</w:t>
            </w:r>
          </w:p>
        </w:tc>
      </w:tr>
      <w:tr w:rsidR="007E30DC" w:rsidRPr="00A45A5F" w14:paraId="0B1776A8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</w:tcPr>
          <w:p w14:paraId="4C6CA560" w14:textId="77777777" w:rsidR="007E30DC" w:rsidRPr="00151315" w:rsidRDefault="007E30DC" w:rsidP="00C25F74">
            <w:pPr>
              <w:spacing w:after="200" w:line="276" w:lineRule="auto"/>
              <w:rPr>
                <w:sz w:val="24"/>
                <w:szCs w:val="24"/>
                <w:vertAlign w:val="superscript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Patient </w:t>
            </w:r>
            <w:proofErr w:type="spellStart"/>
            <w:r w:rsidRPr="00A45A5F">
              <w:rPr>
                <w:sz w:val="24"/>
                <w:szCs w:val="24"/>
                <w:lang w:eastAsia="en-CA"/>
              </w:rPr>
              <w:t>gender</w:t>
            </w:r>
            <w:r>
              <w:rPr>
                <w:sz w:val="24"/>
                <w:szCs w:val="24"/>
                <w:vertAlign w:val="superscript"/>
                <w:lang w:eastAsia="en-CA"/>
              </w:rPr>
              <w:t>b</w:t>
            </w:r>
            <w:proofErr w:type="spellEnd"/>
          </w:p>
        </w:tc>
        <w:tc>
          <w:tcPr>
            <w:tcW w:w="956" w:type="dxa"/>
            <w:noWrap/>
            <w:vAlign w:val="center"/>
          </w:tcPr>
          <w:p w14:paraId="7F1123E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4F9B0818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876" w:type="dxa"/>
            <w:gridSpan w:val="2"/>
            <w:noWrap/>
            <w:vAlign w:val="center"/>
          </w:tcPr>
          <w:p w14:paraId="09925CF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4F04ED7B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</w:tr>
      <w:tr w:rsidR="007E30DC" w:rsidRPr="00A45A5F" w14:paraId="47D219E3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1E2FBEE2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Female</w:t>
            </w:r>
          </w:p>
        </w:tc>
        <w:tc>
          <w:tcPr>
            <w:tcW w:w="956" w:type="dxa"/>
            <w:noWrap/>
            <w:vAlign w:val="center"/>
            <w:hideMark/>
          </w:tcPr>
          <w:p w14:paraId="28BAB24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-0.019</w:t>
            </w:r>
          </w:p>
        </w:tc>
        <w:tc>
          <w:tcPr>
            <w:tcW w:w="1323" w:type="dxa"/>
            <w:noWrap/>
            <w:vAlign w:val="center"/>
            <w:hideMark/>
          </w:tcPr>
          <w:p w14:paraId="1D552C6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0.002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6795152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1.010</w:t>
            </w:r>
          </w:p>
        </w:tc>
        <w:tc>
          <w:tcPr>
            <w:tcW w:w="1323" w:type="dxa"/>
            <w:noWrap/>
            <w:vAlign w:val="center"/>
            <w:hideMark/>
          </w:tcPr>
          <w:p w14:paraId="5D5959A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0.999</w:t>
            </w:r>
          </w:p>
        </w:tc>
      </w:tr>
      <w:tr w:rsidR="007E30DC" w:rsidRPr="00A45A5F" w14:paraId="7E54B8DF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</w:tcPr>
          <w:p w14:paraId="623803B6" w14:textId="77777777" w:rsidR="007E30DC" w:rsidRPr="00A45A5F" w:rsidRDefault="007E30DC" w:rsidP="00C25F74">
            <w:pPr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Patient age category </w:t>
            </w:r>
          </w:p>
        </w:tc>
        <w:tc>
          <w:tcPr>
            <w:tcW w:w="956" w:type="dxa"/>
            <w:noWrap/>
            <w:vAlign w:val="center"/>
          </w:tcPr>
          <w:p w14:paraId="19F34CB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25D1C12C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876" w:type="dxa"/>
            <w:gridSpan w:val="2"/>
            <w:noWrap/>
            <w:vAlign w:val="center"/>
          </w:tcPr>
          <w:p w14:paraId="7AEC888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5F3E913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</w:tr>
      <w:tr w:rsidR="007E30DC" w:rsidRPr="00A45A5F" w14:paraId="0E9D6728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13454C6F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>
              <w:rPr>
                <w:sz w:val="24"/>
                <w:szCs w:val="24"/>
                <w:lang w:eastAsia="en-CA"/>
              </w:rPr>
              <w:t>Female</w:t>
            </w:r>
            <w:r>
              <w:rPr>
                <w:sz w:val="24"/>
                <w:szCs w:val="24"/>
                <w:vertAlign w:val="superscript"/>
                <w:lang w:eastAsia="en-CA"/>
              </w:rPr>
              <w:t>*</w:t>
            </w:r>
            <w:r w:rsidRPr="00A45A5F">
              <w:rPr>
                <w:sz w:val="24"/>
                <w:szCs w:val="24"/>
                <w:lang w:eastAsia="en-CA"/>
              </w:rPr>
              <w:t xml:space="preserve">40-64 </w:t>
            </w:r>
          </w:p>
        </w:tc>
        <w:tc>
          <w:tcPr>
            <w:tcW w:w="956" w:type="dxa"/>
            <w:noWrap/>
            <w:vAlign w:val="center"/>
            <w:hideMark/>
          </w:tcPr>
          <w:p w14:paraId="6491F6E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0.156</w:t>
            </w:r>
          </w:p>
        </w:tc>
        <w:tc>
          <w:tcPr>
            <w:tcW w:w="1323" w:type="dxa"/>
            <w:noWrap/>
            <w:vAlign w:val="center"/>
            <w:hideMark/>
          </w:tcPr>
          <w:p w14:paraId="4EB98E5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3F96E06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1.178</w:t>
            </w:r>
          </w:p>
        </w:tc>
        <w:tc>
          <w:tcPr>
            <w:tcW w:w="1323" w:type="dxa"/>
            <w:noWrap/>
            <w:vAlign w:val="center"/>
            <w:hideMark/>
          </w:tcPr>
          <w:p w14:paraId="1A2B6A6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1.001</w:t>
            </w:r>
          </w:p>
        </w:tc>
      </w:tr>
      <w:tr w:rsidR="007E30DC" w:rsidRPr="00A45A5F" w14:paraId="2B60B356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478B216D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>
              <w:rPr>
                <w:sz w:val="24"/>
                <w:szCs w:val="24"/>
                <w:lang w:eastAsia="en-CA"/>
              </w:rPr>
              <w:t>Female</w:t>
            </w:r>
            <w:r>
              <w:rPr>
                <w:sz w:val="24"/>
                <w:szCs w:val="24"/>
                <w:vertAlign w:val="superscript"/>
                <w:lang w:eastAsia="en-CA"/>
              </w:rPr>
              <w:t>*</w:t>
            </w:r>
            <w:r w:rsidRPr="00A45A5F">
              <w:rPr>
                <w:sz w:val="24"/>
                <w:szCs w:val="24"/>
                <w:lang w:eastAsia="en-CA"/>
              </w:rPr>
              <w:t xml:space="preserve">Age 65+ </w:t>
            </w:r>
          </w:p>
        </w:tc>
        <w:tc>
          <w:tcPr>
            <w:tcW w:w="956" w:type="dxa"/>
            <w:noWrap/>
            <w:vAlign w:val="center"/>
            <w:hideMark/>
          </w:tcPr>
          <w:p w14:paraId="3F8E3FC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-0.265</w:t>
            </w:r>
          </w:p>
        </w:tc>
        <w:tc>
          <w:tcPr>
            <w:tcW w:w="1323" w:type="dxa"/>
            <w:noWrap/>
            <w:vAlign w:val="center"/>
            <w:hideMark/>
          </w:tcPr>
          <w:p w14:paraId="4F3134F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0.000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2DCAD89B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0.571</w:t>
            </w:r>
          </w:p>
        </w:tc>
        <w:tc>
          <w:tcPr>
            <w:tcW w:w="1323" w:type="dxa"/>
            <w:noWrap/>
            <w:vAlign w:val="center"/>
            <w:hideMark/>
          </w:tcPr>
          <w:p w14:paraId="59E46E1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1.001</w:t>
            </w:r>
          </w:p>
        </w:tc>
      </w:tr>
      <w:tr w:rsidR="007E30DC" w:rsidRPr="00A45A5F" w14:paraId="5661885C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</w:tcPr>
          <w:p w14:paraId="37CCC68E" w14:textId="77777777" w:rsidR="007E30DC" w:rsidRPr="00151315" w:rsidRDefault="007E30DC" w:rsidP="00C25F74">
            <w:pPr>
              <w:spacing w:after="200" w:line="276" w:lineRule="auto"/>
              <w:rPr>
                <w:sz w:val="24"/>
                <w:szCs w:val="24"/>
                <w:vertAlign w:val="superscript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Geographic </w:t>
            </w:r>
            <w:proofErr w:type="spellStart"/>
            <w:r w:rsidRPr="00A45A5F">
              <w:rPr>
                <w:sz w:val="24"/>
                <w:szCs w:val="24"/>
                <w:lang w:eastAsia="en-CA"/>
              </w:rPr>
              <w:t>region</w:t>
            </w:r>
            <w:r>
              <w:rPr>
                <w:sz w:val="24"/>
                <w:szCs w:val="24"/>
                <w:vertAlign w:val="superscript"/>
                <w:lang w:eastAsia="en-CA"/>
              </w:rPr>
              <w:t>c</w:t>
            </w:r>
            <w:proofErr w:type="spellEnd"/>
          </w:p>
        </w:tc>
        <w:tc>
          <w:tcPr>
            <w:tcW w:w="956" w:type="dxa"/>
            <w:noWrap/>
            <w:vAlign w:val="center"/>
          </w:tcPr>
          <w:p w14:paraId="45EA0708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3E1CA8C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876" w:type="dxa"/>
            <w:gridSpan w:val="2"/>
            <w:noWrap/>
            <w:vAlign w:val="center"/>
          </w:tcPr>
          <w:p w14:paraId="6C82CEB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71409A0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</w:tr>
      <w:tr w:rsidR="007E30DC" w:rsidRPr="00A45A5F" w14:paraId="7288082A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76B90377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Northeast</w:t>
            </w:r>
          </w:p>
        </w:tc>
        <w:tc>
          <w:tcPr>
            <w:tcW w:w="956" w:type="dxa"/>
            <w:noWrap/>
            <w:vAlign w:val="center"/>
            <w:hideMark/>
          </w:tcPr>
          <w:p w14:paraId="32C6E87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-0.034</w:t>
            </w:r>
          </w:p>
        </w:tc>
        <w:tc>
          <w:tcPr>
            <w:tcW w:w="1323" w:type="dxa"/>
            <w:noWrap/>
            <w:vAlign w:val="center"/>
            <w:hideMark/>
          </w:tcPr>
          <w:p w14:paraId="13D0D70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0.002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4DD4F69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0.958</w:t>
            </w:r>
          </w:p>
        </w:tc>
        <w:tc>
          <w:tcPr>
            <w:tcW w:w="1323" w:type="dxa"/>
            <w:noWrap/>
            <w:vAlign w:val="center"/>
            <w:hideMark/>
          </w:tcPr>
          <w:p w14:paraId="7E03CAC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1.002</w:t>
            </w:r>
          </w:p>
        </w:tc>
      </w:tr>
      <w:tr w:rsidR="007E30DC" w:rsidRPr="00A45A5F" w14:paraId="6E46A45B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67AE3076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South</w:t>
            </w:r>
          </w:p>
        </w:tc>
        <w:tc>
          <w:tcPr>
            <w:tcW w:w="956" w:type="dxa"/>
            <w:noWrap/>
            <w:vAlign w:val="center"/>
            <w:hideMark/>
          </w:tcPr>
          <w:p w14:paraId="20860CC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0.241</w:t>
            </w:r>
          </w:p>
        </w:tc>
        <w:tc>
          <w:tcPr>
            <w:tcW w:w="1323" w:type="dxa"/>
            <w:noWrap/>
            <w:vAlign w:val="center"/>
            <w:hideMark/>
          </w:tcPr>
          <w:p w14:paraId="51A566C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-0.003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51644EA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1.048</w:t>
            </w:r>
          </w:p>
        </w:tc>
        <w:tc>
          <w:tcPr>
            <w:tcW w:w="1323" w:type="dxa"/>
            <w:noWrap/>
            <w:vAlign w:val="center"/>
            <w:hideMark/>
          </w:tcPr>
          <w:p w14:paraId="102B757B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1.000</w:t>
            </w:r>
          </w:p>
        </w:tc>
      </w:tr>
      <w:tr w:rsidR="007E30DC" w:rsidRPr="00A45A5F" w14:paraId="60B1CC3D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271C2B80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West</w:t>
            </w:r>
          </w:p>
        </w:tc>
        <w:tc>
          <w:tcPr>
            <w:tcW w:w="956" w:type="dxa"/>
            <w:noWrap/>
            <w:vAlign w:val="center"/>
            <w:hideMark/>
          </w:tcPr>
          <w:p w14:paraId="7EBD8B7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-0.125</w:t>
            </w:r>
          </w:p>
        </w:tc>
        <w:tc>
          <w:tcPr>
            <w:tcW w:w="1323" w:type="dxa"/>
            <w:noWrap/>
            <w:vAlign w:val="center"/>
            <w:hideMark/>
          </w:tcPr>
          <w:p w14:paraId="489C366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2BDF4C02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0.742</w:t>
            </w:r>
          </w:p>
        </w:tc>
        <w:tc>
          <w:tcPr>
            <w:tcW w:w="1323" w:type="dxa"/>
            <w:noWrap/>
            <w:vAlign w:val="center"/>
            <w:hideMark/>
          </w:tcPr>
          <w:p w14:paraId="3073AC9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1.004</w:t>
            </w:r>
          </w:p>
        </w:tc>
      </w:tr>
      <w:tr w:rsidR="007E30DC" w:rsidRPr="00A45A5F" w14:paraId="2508F7D5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</w:tcPr>
          <w:p w14:paraId="1FF52BC2" w14:textId="77777777" w:rsidR="007E30DC" w:rsidRPr="00151315" w:rsidRDefault="007E30DC" w:rsidP="00C25F74">
            <w:pPr>
              <w:spacing w:after="200" w:line="276" w:lineRule="auto"/>
              <w:rPr>
                <w:sz w:val="24"/>
                <w:szCs w:val="24"/>
                <w:vertAlign w:val="superscript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Rx </w:t>
            </w:r>
            <w:proofErr w:type="spellStart"/>
            <w:r w:rsidRPr="00A45A5F">
              <w:rPr>
                <w:sz w:val="24"/>
                <w:szCs w:val="24"/>
                <w:lang w:eastAsia="en-CA"/>
              </w:rPr>
              <w:t>payer</w:t>
            </w:r>
            <w:r>
              <w:rPr>
                <w:sz w:val="24"/>
                <w:szCs w:val="24"/>
                <w:vertAlign w:val="superscript"/>
                <w:lang w:eastAsia="en-CA"/>
              </w:rPr>
              <w:t>d</w:t>
            </w:r>
            <w:proofErr w:type="spellEnd"/>
          </w:p>
        </w:tc>
        <w:tc>
          <w:tcPr>
            <w:tcW w:w="956" w:type="dxa"/>
            <w:noWrap/>
            <w:vAlign w:val="center"/>
          </w:tcPr>
          <w:p w14:paraId="1B9C850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5EA7FEF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876" w:type="dxa"/>
            <w:gridSpan w:val="2"/>
            <w:noWrap/>
            <w:vAlign w:val="center"/>
          </w:tcPr>
          <w:p w14:paraId="6DECFDA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37CBEB2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</w:tr>
      <w:tr w:rsidR="007E30DC" w:rsidRPr="00A45A5F" w14:paraId="0A57FD6B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641876DA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Medicaid</w:t>
            </w:r>
          </w:p>
        </w:tc>
        <w:tc>
          <w:tcPr>
            <w:tcW w:w="956" w:type="dxa"/>
            <w:noWrap/>
            <w:vAlign w:val="center"/>
            <w:hideMark/>
          </w:tcPr>
          <w:p w14:paraId="1994662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-0.101</w:t>
            </w:r>
          </w:p>
        </w:tc>
        <w:tc>
          <w:tcPr>
            <w:tcW w:w="1323" w:type="dxa"/>
            <w:noWrap/>
            <w:vAlign w:val="center"/>
            <w:hideMark/>
          </w:tcPr>
          <w:p w14:paraId="6D20DC82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20B8535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0.844</w:t>
            </w:r>
          </w:p>
        </w:tc>
        <w:tc>
          <w:tcPr>
            <w:tcW w:w="1323" w:type="dxa"/>
            <w:noWrap/>
            <w:vAlign w:val="center"/>
            <w:hideMark/>
          </w:tcPr>
          <w:p w14:paraId="5A625B5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1.003</w:t>
            </w:r>
          </w:p>
        </w:tc>
      </w:tr>
      <w:tr w:rsidR="007E30DC" w:rsidRPr="00A45A5F" w14:paraId="2A55BBB6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6CA1A44C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Medicare</w:t>
            </w:r>
          </w:p>
        </w:tc>
        <w:tc>
          <w:tcPr>
            <w:tcW w:w="956" w:type="dxa"/>
            <w:noWrap/>
            <w:vAlign w:val="center"/>
            <w:hideMark/>
          </w:tcPr>
          <w:p w14:paraId="1028DAD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-0.328</w:t>
            </w:r>
          </w:p>
        </w:tc>
        <w:tc>
          <w:tcPr>
            <w:tcW w:w="1323" w:type="dxa"/>
            <w:noWrap/>
            <w:vAlign w:val="center"/>
            <w:hideMark/>
          </w:tcPr>
          <w:p w14:paraId="0A5F4A49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04B19B8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0.668</w:t>
            </w:r>
          </w:p>
        </w:tc>
        <w:tc>
          <w:tcPr>
            <w:tcW w:w="1323" w:type="dxa"/>
            <w:noWrap/>
            <w:vAlign w:val="center"/>
            <w:hideMark/>
          </w:tcPr>
          <w:p w14:paraId="2CA75432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1.001</w:t>
            </w:r>
          </w:p>
        </w:tc>
      </w:tr>
      <w:tr w:rsidR="007E30DC" w:rsidRPr="00A45A5F" w14:paraId="5FD23BA9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360EFBC7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Other</w:t>
            </w:r>
          </w:p>
        </w:tc>
        <w:tc>
          <w:tcPr>
            <w:tcW w:w="956" w:type="dxa"/>
            <w:noWrap/>
            <w:vAlign w:val="center"/>
            <w:hideMark/>
          </w:tcPr>
          <w:p w14:paraId="77DDBFC8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0.127</w:t>
            </w:r>
          </w:p>
        </w:tc>
        <w:tc>
          <w:tcPr>
            <w:tcW w:w="1323" w:type="dxa"/>
            <w:noWrap/>
            <w:vAlign w:val="center"/>
            <w:hideMark/>
          </w:tcPr>
          <w:p w14:paraId="1113483B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2BC6BA8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1.650</w:t>
            </w:r>
          </w:p>
        </w:tc>
        <w:tc>
          <w:tcPr>
            <w:tcW w:w="1323" w:type="dxa"/>
            <w:noWrap/>
            <w:vAlign w:val="center"/>
            <w:hideMark/>
          </w:tcPr>
          <w:p w14:paraId="01EF992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0.997</w:t>
            </w:r>
          </w:p>
        </w:tc>
      </w:tr>
      <w:tr w:rsidR="007E30DC" w:rsidRPr="00A45A5F" w14:paraId="2EE2765D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</w:tcPr>
          <w:p w14:paraId="1F47B6D6" w14:textId="77777777" w:rsidR="007E30DC" w:rsidRPr="00A45A5F" w:rsidRDefault="007E30DC" w:rsidP="00C25F74">
            <w:pPr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Comorbidities</w:t>
            </w:r>
          </w:p>
        </w:tc>
        <w:tc>
          <w:tcPr>
            <w:tcW w:w="956" w:type="dxa"/>
            <w:noWrap/>
            <w:vAlign w:val="center"/>
          </w:tcPr>
          <w:p w14:paraId="1D3E049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6F41D37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876" w:type="dxa"/>
            <w:gridSpan w:val="2"/>
            <w:noWrap/>
            <w:vAlign w:val="center"/>
          </w:tcPr>
          <w:p w14:paraId="4B5A5D3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64B5D61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</w:tr>
      <w:tr w:rsidR="007E30DC" w:rsidRPr="00A45A5F" w14:paraId="339E0026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40E390FF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Alcohol/drug dependence </w:t>
            </w:r>
          </w:p>
        </w:tc>
        <w:tc>
          <w:tcPr>
            <w:tcW w:w="956" w:type="dxa"/>
            <w:noWrap/>
            <w:vAlign w:val="center"/>
            <w:hideMark/>
          </w:tcPr>
          <w:p w14:paraId="753E5DD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0.005</w:t>
            </w:r>
          </w:p>
        </w:tc>
        <w:tc>
          <w:tcPr>
            <w:tcW w:w="1323" w:type="dxa"/>
            <w:noWrap/>
            <w:vAlign w:val="center"/>
            <w:hideMark/>
          </w:tcPr>
          <w:p w14:paraId="74A35E8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3A6DE49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1.042</w:t>
            </w:r>
          </w:p>
        </w:tc>
        <w:tc>
          <w:tcPr>
            <w:tcW w:w="1323" w:type="dxa"/>
            <w:noWrap/>
            <w:vAlign w:val="center"/>
            <w:hideMark/>
          </w:tcPr>
          <w:p w14:paraId="24E656D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1.007</w:t>
            </w:r>
          </w:p>
        </w:tc>
      </w:tr>
      <w:tr w:rsidR="007E30DC" w:rsidRPr="00A45A5F" w14:paraId="2EA41262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4F787251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Atherosclerosis </w:t>
            </w:r>
          </w:p>
        </w:tc>
        <w:tc>
          <w:tcPr>
            <w:tcW w:w="956" w:type="dxa"/>
            <w:noWrap/>
            <w:vAlign w:val="center"/>
            <w:hideMark/>
          </w:tcPr>
          <w:p w14:paraId="5AC6765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-0.091</w:t>
            </w:r>
          </w:p>
        </w:tc>
        <w:tc>
          <w:tcPr>
            <w:tcW w:w="1323" w:type="dxa"/>
            <w:noWrap/>
            <w:vAlign w:val="center"/>
            <w:hideMark/>
          </w:tcPr>
          <w:p w14:paraId="0AB63362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0ADDF94B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0.549</w:t>
            </w:r>
          </w:p>
        </w:tc>
        <w:tc>
          <w:tcPr>
            <w:tcW w:w="1323" w:type="dxa"/>
            <w:noWrap/>
            <w:vAlign w:val="center"/>
            <w:hideMark/>
          </w:tcPr>
          <w:p w14:paraId="00B158B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1.007</w:t>
            </w:r>
          </w:p>
        </w:tc>
      </w:tr>
      <w:tr w:rsidR="007E30DC" w:rsidRPr="00A45A5F" w14:paraId="5787EEDF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67620727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lastRenderedPageBreak/>
              <w:t xml:space="preserve">Bipolar disorder </w:t>
            </w:r>
          </w:p>
        </w:tc>
        <w:tc>
          <w:tcPr>
            <w:tcW w:w="956" w:type="dxa"/>
            <w:noWrap/>
            <w:vAlign w:val="center"/>
            <w:hideMark/>
          </w:tcPr>
          <w:p w14:paraId="36B9486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-0.020</w:t>
            </w:r>
          </w:p>
        </w:tc>
        <w:tc>
          <w:tcPr>
            <w:tcW w:w="1323" w:type="dxa"/>
            <w:noWrap/>
            <w:vAlign w:val="center"/>
            <w:hideMark/>
          </w:tcPr>
          <w:p w14:paraId="7D1CA3A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0.002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4EBE91D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0.953</w:t>
            </w:r>
          </w:p>
        </w:tc>
        <w:tc>
          <w:tcPr>
            <w:tcW w:w="1323" w:type="dxa"/>
            <w:noWrap/>
            <w:vAlign w:val="center"/>
            <w:hideMark/>
          </w:tcPr>
          <w:p w14:paraId="7FED8EB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1.004</w:t>
            </w:r>
          </w:p>
        </w:tc>
      </w:tr>
      <w:tr w:rsidR="007E30DC" w:rsidRPr="00A45A5F" w14:paraId="3075B4AD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14E3C173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Brain tumor </w:t>
            </w:r>
          </w:p>
        </w:tc>
        <w:tc>
          <w:tcPr>
            <w:tcW w:w="956" w:type="dxa"/>
            <w:noWrap/>
            <w:vAlign w:val="center"/>
            <w:hideMark/>
          </w:tcPr>
          <w:p w14:paraId="0081037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-0.177</w:t>
            </w:r>
          </w:p>
        </w:tc>
        <w:tc>
          <w:tcPr>
            <w:tcW w:w="1323" w:type="dxa"/>
            <w:noWrap/>
            <w:vAlign w:val="center"/>
            <w:hideMark/>
          </w:tcPr>
          <w:p w14:paraId="706F9A6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0.000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0483C3B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0.250</w:t>
            </w:r>
          </w:p>
        </w:tc>
        <w:tc>
          <w:tcPr>
            <w:tcW w:w="1323" w:type="dxa"/>
            <w:noWrap/>
            <w:vAlign w:val="center"/>
            <w:hideMark/>
          </w:tcPr>
          <w:p w14:paraId="4DF7A4A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1.000</w:t>
            </w:r>
          </w:p>
        </w:tc>
      </w:tr>
      <w:tr w:rsidR="007E30DC" w:rsidRPr="00A45A5F" w14:paraId="790AA6B2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2EA1284A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Congestive heart failure </w:t>
            </w:r>
          </w:p>
        </w:tc>
        <w:tc>
          <w:tcPr>
            <w:tcW w:w="956" w:type="dxa"/>
            <w:noWrap/>
            <w:vAlign w:val="center"/>
            <w:hideMark/>
          </w:tcPr>
          <w:p w14:paraId="779377B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-0.146</w:t>
            </w:r>
          </w:p>
        </w:tc>
        <w:tc>
          <w:tcPr>
            <w:tcW w:w="1323" w:type="dxa"/>
            <w:noWrap/>
            <w:vAlign w:val="center"/>
            <w:hideMark/>
          </w:tcPr>
          <w:p w14:paraId="6F65C48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0.000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2E328AA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0.504</w:t>
            </w:r>
          </w:p>
        </w:tc>
        <w:tc>
          <w:tcPr>
            <w:tcW w:w="1323" w:type="dxa"/>
            <w:noWrap/>
            <w:vAlign w:val="center"/>
            <w:hideMark/>
          </w:tcPr>
          <w:p w14:paraId="63FCEC8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1.000</w:t>
            </w:r>
          </w:p>
        </w:tc>
      </w:tr>
      <w:tr w:rsidR="007E30DC" w:rsidRPr="00A45A5F" w14:paraId="3D014EBA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28A9E896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CNS infections </w:t>
            </w:r>
          </w:p>
        </w:tc>
        <w:tc>
          <w:tcPr>
            <w:tcW w:w="956" w:type="dxa"/>
            <w:noWrap/>
            <w:vAlign w:val="center"/>
            <w:hideMark/>
          </w:tcPr>
          <w:p w14:paraId="194C87F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-0.135</w:t>
            </w:r>
          </w:p>
        </w:tc>
        <w:tc>
          <w:tcPr>
            <w:tcW w:w="1323" w:type="dxa"/>
            <w:noWrap/>
            <w:vAlign w:val="center"/>
            <w:hideMark/>
          </w:tcPr>
          <w:p w14:paraId="28085DBB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64008A5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0.602</w:t>
            </w:r>
          </w:p>
        </w:tc>
        <w:tc>
          <w:tcPr>
            <w:tcW w:w="1323" w:type="dxa"/>
            <w:noWrap/>
            <w:vAlign w:val="center"/>
            <w:hideMark/>
          </w:tcPr>
          <w:p w14:paraId="03C87A1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1.004</w:t>
            </w:r>
          </w:p>
        </w:tc>
      </w:tr>
      <w:tr w:rsidR="007E30DC" w:rsidRPr="00A45A5F" w14:paraId="67A9D73B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76360524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Cognitive impairment </w:t>
            </w:r>
          </w:p>
        </w:tc>
        <w:tc>
          <w:tcPr>
            <w:tcW w:w="956" w:type="dxa"/>
            <w:noWrap/>
            <w:vAlign w:val="center"/>
            <w:hideMark/>
          </w:tcPr>
          <w:p w14:paraId="1170328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-0.304</w:t>
            </w:r>
          </w:p>
        </w:tc>
        <w:tc>
          <w:tcPr>
            <w:tcW w:w="1323" w:type="dxa"/>
            <w:noWrap/>
            <w:vAlign w:val="center"/>
            <w:hideMark/>
          </w:tcPr>
          <w:p w14:paraId="184F805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3CFC84B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0.360</w:t>
            </w:r>
          </w:p>
        </w:tc>
        <w:tc>
          <w:tcPr>
            <w:tcW w:w="1323" w:type="dxa"/>
            <w:noWrap/>
            <w:vAlign w:val="center"/>
            <w:hideMark/>
          </w:tcPr>
          <w:p w14:paraId="3E7D4AC2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1.003</w:t>
            </w:r>
          </w:p>
        </w:tc>
      </w:tr>
      <w:tr w:rsidR="007E30DC" w:rsidRPr="00A45A5F" w14:paraId="35C45089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79B2DBB4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Chronic pulmonary disease </w:t>
            </w:r>
          </w:p>
        </w:tc>
        <w:tc>
          <w:tcPr>
            <w:tcW w:w="956" w:type="dxa"/>
            <w:noWrap/>
            <w:vAlign w:val="center"/>
            <w:hideMark/>
          </w:tcPr>
          <w:p w14:paraId="5DA3907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-0.204</w:t>
            </w:r>
          </w:p>
        </w:tc>
        <w:tc>
          <w:tcPr>
            <w:tcW w:w="1323" w:type="dxa"/>
            <w:noWrap/>
            <w:vAlign w:val="center"/>
            <w:hideMark/>
          </w:tcPr>
          <w:p w14:paraId="66E9D34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335C72B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0.518</w:t>
            </w:r>
          </w:p>
        </w:tc>
        <w:tc>
          <w:tcPr>
            <w:tcW w:w="1323" w:type="dxa"/>
            <w:noWrap/>
            <w:vAlign w:val="center"/>
            <w:hideMark/>
          </w:tcPr>
          <w:p w14:paraId="7CAA8BDB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1.003</w:t>
            </w:r>
          </w:p>
        </w:tc>
      </w:tr>
      <w:tr w:rsidR="007E30DC" w:rsidRPr="00A45A5F" w14:paraId="55AE1AD3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47527AE6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Cerebrovascular disease </w:t>
            </w:r>
          </w:p>
        </w:tc>
        <w:tc>
          <w:tcPr>
            <w:tcW w:w="956" w:type="dxa"/>
            <w:noWrap/>
            <w:vAlign w:val="center"/>
            <w:hideMark/>
          </w:tcPr>
          <w:p w14:paraId="4241AF4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-0.291</w:t>
            </w:r>
          </w:p>
        </w:tc>
        <w:tc>
          <w:tcPr>
            <w:tcW w:w="1323" w:type="dxa"/>
            <w:noWrap/>
            <w:vAlign w:val="center"/>
            <w:hideMark/>
          </w:tcPr>
          <w:p w14:paraId="6CEF36CC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30162CCB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0.615</w:t>
            </w:r>
          </w:p>
        </w:tc>
        <w:tc>
          <w:tcPr>
            <w:tcW w:w="1323" w:type="dxa"/>
            <w:noWrap/>
            <w:vAlign w:val="center"/>
            <w:hideMark/>
          </w:tcPr>
          <w:p w14:paraId="5DC124D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1.001</w:t>
            </w:r>
          </w:p>
        </w:tc>
      </w:tr>
      <w:tr w:rsidR="007E30DC" w:rsidRPr="00A45A5F" w14:paraId="6784763D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1347F3A3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Dementia </w:t>
            </w:r>
          </w:p>
        </w:tc>
        <w:tc>
          <w:tcPr>
            <w:tcW w:w="956" w:type="dxa"/>
            <w:noWrap/>
            <w:vAlign w:val="center"/>
            <w:hideMark/>
          </w:tcPr>
          <w:p w14:paraId="4A5A65AB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-0.109</w:t>
            </w:r>
          </w:p>
        </w:tc>
        <w:tc>
          <w:tcPr>
            <w:tcW w:w="1323" w:type="dxa"/>
            <w:noWrap/>
            <w:vAlign w:val="center"/>
            <w:hideMark/>
          </w:tcPr>
          <w:p w14:paraId="08FB2678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25FF78C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0.533</w:t>
            </w:r>
          </w:p>
        </w:tc>
        <w:tc>
          <w:tcPr>
            <w:tcW w:w="1323" w:type="dxa"/>
            <w:noWrap/>
            <w:vAlign w:val="center"/>
            <w:hideMark/>
          </w:tcPr>
          <w:p w14:paraId="54CA149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1.007</w:t>
            </w:r>
          </w:p>
        </w:tc>
      </w:tr>
      <w:tr w:rsidR="007E30DC" w:rsidRPr="00A45A5F" w14:paraId="21D27245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5FB8E164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Intellectual disability </w:t>
            </w:r>
          </w:p>
        </w:tc>
        <w:tc>
          <w:tcPr>
            <w:tcW w:w="956" w:type="dxa"/>
            <w:noWrap/>
            <w:vAlign w:val="center"/>
            <w:hideMark/>
          </w:tcPr>
          <w:p w14:paraId="52ABB45C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0.022</w:t>
            </w:r>
          </w:p>
        </w:tc>
        <w:tc>
          <w:tcPr>
            <w:tcW w:w="1323" w:type="dxa"/>
            <w:noWrap/>
            <w:vAlign w:val="center"/>
            <w:hideMark/>
          </w:tcPr>
          <w:p w14:paraId="2033110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6220163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1.308</w:t>
            </w:r>
          </w:p>
        </w:tc>
        <w:tc>
          <w:tcPr>
            <w:tcW w:w="1323" w:type="dxa"/>
            <w:noWrap/>
            <w:vAlign w:val="center"/>
            <w:hideMark/>
          </w:tcPr>
          <w:p w14:paraId="04007D4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0.994</w:t>
            </w:r>
          </w:p>
        </w:tc>
      </w:tr>
      <w:tr w:rsidR="007E30DC" w:rsidRPr="00A45A5F" w14:paraId="161D3DF0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21768F5E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Diabetes without chronic complication </w:t>
            </w:r>
          </w:p>
        </w:tc>
        <w:tc>
          <w:tcPr>
            <w:tcW w:w="956" w:type="dxa"/>
            <w:noWrap/>
            <w:vAlign w:val="center"/>
            <w:hideMark/>
          </w:tcPr>
          <w:p w14:paraId="5C66DBD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-0.198</w:t>
            </w:r>
          </w:p>
        </w:tc>
        <w:tc>
          <w:tcPr>
            <w:tcW w:w="1323" w:type="dxa"/>
            <w:noWrap/>
            <w:vAlign w:val="center"/>
            <w:hideMark/>
          </w:tcPr>
          <w:p w14:paraId="710DC1D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37D342E8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0.607</w:t>
            </w:r>
          </w:p>
        </w:tc>
        <w:tc>
          <w:tcPr>
            <w:tcW w:w="1323" w:type="dxa"/>
            <w:noWrap/>
            <w:vAlign w:val="center"/>
            <w:hideMark/>
          </w:tcPr>
          <w:p w14:paraId="3EBA8F6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1.002</w:t>
            </w:r>
          </w:p>
        </w:tc>
      </w:tr>
      <w:tr w:rsidR="007E30DC" w:rsidRPr="00A45A5F" w14:paraId="1795DDF2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7ADDE4E5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Diabetes with chronic complication </w:t>
            </w:r>
          </w:p>
        </w:tc>
        <w:tc>
          <w:tcPr>
            <w:tcW w:w="956" w:type="dxa"/>
            <w:noWrap/>
            <w:vAlign w:val="center"/>
            <w:hideMark/>
          </w:tcPr>
          <w:p w14:paraId="2DA314B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-0.119</w:t>
            </w:r>
          </w:p>
        </w:tc>
        <w:tc>
          <w:tcPr>
            <w:tcW w:w="1323" w:type="dxa"/>
            <w:noWrap/>
            <w:vAlign w:val="center"/>
            <w:hideMark/>
          </w:tcPr>
          <w:p w14:paraId="645D623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0.000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6D8D3C8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0.538</w:t>
            </w:r>
          </w:p>
        </w:tc>
        <w:tc>
          <w:tcPr>
            <w:tcW w:w="1323" w:type="dxa"/>
            <w:noWrap/>
            <w:vAlign w:val="center"/>
            <w:hideMark/>
          </w:tcPr>
          <w:p w14:paraId="5E59015B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0.999</w:t>
            </w:r>
          </w:p>
        </w:tc>
      </w:tr>
      <w:tr w:rsidR="007E30DC" w:rsidRPr="00A45A5F" w14:paraId="30B0C7FE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6B70573E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Falls and fractures </w:t>
            </w:r>
          </w:p>
        </w:tc>
        <w:tc>
          <w:tcPr>
            <w:tcW w:w="956" w:type="dxa"/>
            <w:noWrap/>
            <w:vAlign w:val="center"/>
            <w:hideMark/>
          </w:tcPr>
          <w:p w14:paraId="4FCFC68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-0.100</w:t>
            </w:r>
          </w:p>
        </w:tc>
        <w:tc>
          <w:tcPr>
            <w:tcW w:w="1323" w:type="dxa"/>
            <w:noWrap/>
            <w:vAlign w:val="center"/>
            <w:hideMark/>
          </w:tcPr>
          <w:p w14:paraId="7101181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0.000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52070B4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0.689</w:t>
            </w:r>
          </w:p>
        </w:tc>
        <w:tc>
          <w:tcPr>
            <w:tcW w:w="1323" w:type="dxa"/>
            <w:noWrap/>
            <w:vAlign w:val="center"/>
            <w:hideMark/>
          </w:tcPr>
          <w:p w14:paraId="73481DEB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1.002</w:t>
            </w:r>
          </w:p>
        </w:tc>
      </w:tr>
      <w:tr w:rsidR="007E30DC" w:rsidRPr="00A45A5F" w14:paraId="63BF1BB4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08F52C6D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Hypertension </w:t>
            </w:r>
          </w:p>
        </w:tc>
        <w:tc>
          <w:tcPr>
            <w:tcW w:w="956" w:type="dxa"/>
            <w:noWrap/>
            <w:vAlign w:val="center"/>
            <w:hideMark/>
          </w:tcPr>
          <w:p w14:paraId="40B5FA3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-0.376</w:t>
            </w:r>
          </w:p>
        </w:tc>
        <w:tc>
          <w:tcPr>
            <w:tcW w:w="1323" w:type="dxa"/>
            <w:noWrap/>
            <w:vAlign w:val="center"/>
            <w:hideMark/>
          </w:tcPr>
          <w:p w14:paraId="204CAE5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0.002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38C895A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0.665</w:t>
            </w:r>
          </w:p>
        </w:tc>
        <w:tc>
          <w:tcPr>
            <w:tcW w:w="1323" w:type="dxa"/>
            <w:noWrap/>
            <w:vAlign w:val="center"/>
            <w:hideMark/>
          </w:tcPr>
          <w:p w14:paraId="0221BF9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1.003</w:t>
            </w:r>
          </w:p>
        </w:tc>
      </w:tr>
      <w:tr w:rsidR="007E30DC" w:rsidRPr="00A45A5F" w14:paraId="61BE18CD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3596B62A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Major depressive disorder </w:t>
            </w:r>
          </w:p>
        </w:tc>
        <w:tc>
          <w:tcPr>
            <w:tcW w:w="956" w:type="dxa"/>
            <w:noWrap/>
            <w:vAlign w:val="center"/>
            <w:hideMark/>
          </w:tcPr>
          <w:p w14:paraId="71D737B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-0.007</w:t>
            </w:r>
          </w:p>
        </w:tc>
        <w:tc>
          <w:tcPr>
            <w:tcW w:w="1323" w:type="dxa"/>
            <w:noWrap/>
            <w:vAlign w:val="center"/>
            <w:hideMark/>
          </w:tcPr>
          <w:p w14:paraId="6880FB69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3739D14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0.983</w:t>
            </w:r>
          </w:p>
        </w:tc>
        <w:tc>
          <w:tcPr>
            <w:tcW w:w="1323" w:type="dxa"/>
            <w:noWrap/>
            <w:vAlign w:val="center"/>
            <w:hideMark/>
          </w:tcPr>
          <w:p w14:paraId="401E3402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1.004</w:t>
            </w:r>
          </w:p>
        </w:tc>
      </w:tr>
      <w:tr w:rsidR="007E30DC" w:rsidRPr="00A45A5F" w14:paraId="5F405189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54CA55C6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Mild liver disease </w:t>
            </w:r>
          </w:p>
        </w:tc>
        <w:tc>
          <w:tcPr>
            <w:tcW w:w="956" w:type="dxa"/>
            <w:noWrap/>
            <w:vAlign w:val="center"/>
            <w:hideMark/>
          </w:tcPr>
          <w:p w14:paraId="71497CF2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-0.145</w:t>
            </w:r>
          </w:p>
        </w:tc>
        <w:tc>
          <w:tcPr>
            <w:tcW w:w="1323" w:type="dxa"/>
            <w:noWrap/>
            <w:vAlign w:val="center"/>
            <w:hideMark/>
          </w:tcPr>
          <w:p w14:paraId="2B4B3EF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00BB1E5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0.305</w:t>
            </w:r>
          </w:p>
        </w:tc>
        <w:tc>
          <w:tcPr>
            <w:tcW w:w="1323" w:type="dxa"/>
            <w:noWrap/>
            <w:vAlign w:val="center"/>
            <w:hideMark/>
          </w:tcPr>
          <w:p w14:paraId="2587A13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1.007</w:t>
            </w:r>
          </w:p>
        </w:tc>
      </w:tr>
      <w:tr w:rsidR="007E30DC" w:rsidRPr="00A45A5F" w14:paraId="425CD881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4184CD99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Myocardial infarction </w:t>
            </w:r>
          </w:p>
        </w:tc>
        <w:tc>
          <w:tcPr>
            <w:tcW w:w="956" w:type="dxa"/>
            <w:noWrap/>
            <w:vAlign w:val="center"/>
            <w:hideMark/>
          </w:tcPr>
          <w:p w14:paraId="1ED03A0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-0.099</w:t>
            </w:r>
          </w:p>
        </w:tc>
        <w:tc>
          <w:tcPr>
            <w:tcW w:w="1323" w:type="dxa"/>
            <w:noWrap/>
            <w:vAlign w:val="center"/>
            <w:hideMark/>
          </w:tcPr>
          <w:p w14:paraId="354FEBE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0.000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5619B4F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0.479</w:t>
            </w:r>
          </w:p>
        </w:tc>
        <w:tc>
          <w:tcPr>
            <w:tcW w:w="1323" w:type="dxa"/>
            <w:noWrap/>
            <w:vAlign w:val="center"/>
            <w:hideMark/>
          </w:tcPr>
          <w:p w14:paraId="33403C7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1.002</w:t>
            </w:r>
          </w:p>
        </w:tc>
      </w:tr>
      <w:tr w:rsidR="007E30DC" w:rsidRPr="00A45A5F" w14:paraId="1D47AD9D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7EEAB1F0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Hyponatremia </w:t>
            </w:r>
          </w:p>
        </w:tc>
        <w:tc>
          <w:tcPr>
            <w:tcW w:w="956" w:type="dxa"/>
            <w:noWrap/>
            <w:vAlign w:val="center"/>
            <w:hideMark/>
          </w:tcPr>
          <w:p w14:paraId="0CB945AB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-0.103</w:t>
            </w:r>
          </w:p>
        </w:tc>
        <w:tc>
          <w:tcPr>
            <w:tcW w:w="1323" w:type="dxa"/>
            <w:noWrap/>
            <w:vAlign w:val="center"/>
            <w:hideMark/>
          </w:tcPr>
          <w:p w14:paraId="3AB25FC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68121B8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0.516</w:t>
            </w:r>
          </w:p>
        </w:tc>
        <w:tc>
          <w:tcPr>
            <w:tcW w:w="1323" w:type="dxa"/>
            <w:noWrap/>
            <w:vAlign w:val="center"/>
            <w:hideMark/>
          </w:tcPr>
          <w:p w14:paraId="19B7050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1.007</w:t>
            </w:r>
          </w:p>
        </w:tc>
      </w:tr>
      <w:tr w:rsidR="007E30DC" w:rsidRPr="00A45A5F" w14:paraId="22542CF5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61DC26FE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Nervous system neoplasms </w:t>
            </w:r>
          </w:p>
        </w:tc>
        <w:tc>
          <w:tcPr>
            <w:tcW w:w="956" w:type="dxa"/>
            <w:noWrap/>
            <w:vAlign w:val="center"/>
            <w:hideMark/>
          </w:tcPr>
          <w:p w14:paraId="55D0B8A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-0.115</w:t>
            </w:r>
          </w:p>
        </w:tc>
        <w:tc>
          <w:tcPr>
            <w:tcW w:w="1323" w:type="dxa"/>
            <w:noWrap/>
            <w:vAlign w:val="center"/>
            <w:hideMark/>
          </w:tcPr>
          <w:p w14:paraId="4348214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413269E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0.613</w:t>
            </w:r>
          </w:p>
        </w:tc>
        <w:tc>
          <w:tcPr>
            <w:tcW w:w="1323" w:type="dxa"/>
            <w:noWrap/>
            <w:vAlign w:val="center"/>
            <w:hideMark/>
          </w:tcPr>
          <w:p w14:paraId="4614AD9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1.003</w:t>
            </w:r>
          </w:p>
        </w:tc>
      </w:tr>
      <w:tr w:rsidR="007E30DC" w:rsidRPr="00A45A5F" w14:paraId="4CA1C4C6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124D8833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Parkinson's disease </w:t>
            </w:r>
          </w:p>
        </w:tc>
        <w:tc>
          <w:tcPr>
            <w:tcW w:w="956" w:type="dxa"/>
            <w:noWrap/>
            <w:vAlign w:val="center"/>
            <w:hideMark/>
          </w:tcPr>
          <w:p w14:paraId="436ED429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-0.054</w:t>
            </w:r>
          </w:p>
        </w:tc>
        <w:tc>
          <w:tcPr>
            <w:tcW w:w="1323" w:type="dxa"/>
            <w:noWrap/>
            <w:vAlign w:val="center"/>
            <w:hideMark/>
          </w:tcPr>
          <w:p w14:paraId="0DCDF54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0.000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31464F4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0.490</w:t>
            </w:r>
          </w:p>
        </w:tc>
        <w:tc>
          <w:tcPr>
            <w:tcW w:w="1323" w:type="dxa"/>
            <w:noWrap/>
            <w:vAlign w:val="center"/>
            <w:hideMark/>
          </w:tcPr>
          <w:p w14:paraId="715B0A29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1.001</w:t>
            </w:r>
          </w:p>
        </w:tc>
      </w:tr>
      <w:tr w:rsidR="007E30DC" w:rsidRPr="00A45A5F" w14:paraId="1476254F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7506BFC3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Hemiplegia or paraplegia </w:t>
            </w:r>
          </w:p>
        </w:tc>
        <w:tc>
          <w:tcPr>
            <w:tcW w:w="956" w:type="dxa"/>
            <w:noWrap/>
            <w:vAlign w:val="center"/>
            <w:hideMark/>
          </w:tcPr>
          <w:p w14:paraId="1EF781E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-0.213</w:t>
            </w:r>
          </w:p>
        </w:tc>
        <w:tc>
          <w:tcPr>
            <w:tcW w:w="1323" w:type="dxa"/>
            <w:noWrap/>
            <w:vAlign w:val="center"/>
            <w:hideMark/>
          </w:tcPr>
          <w:p w14:paraId="183EF0F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41AE9469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0.259</w:t>
            </w:r>
          </w:p>
        </w:tc>
        <w:tc>
          <w:tcPr>
            <w:tcW w:w="1323" w:type="dxa"/>
            <w:noWrap/>
            <w:vAlign w:val="center"/>
            <w:hideMark/>
          </w:tcPr>
          <w:p w14:paraId="61805CD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1.006</w:t>
            </w:r>
          </w:p>
        </w:tc>
      </w:tr>
      <w:tr w:rsidR="007E30DC" w:rsidRPr="00A45A5F" w14:paraId="61D6680B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1381F795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Peptic ulcer disease </w:t>
            </w:r>
          </w:p>
        </w:tc>
        <w:tc>
          <w:tcPr>
            <w:tcW w:w="956" w:type="dxa"/>
            <w:noWrap/>
            <w:vAlign w:val="center"/>
            <w:hideMark/>
          </w:tcPr>
          <w:p w14:paraId="7C03C539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-0.015</w:t>
            </w:r>
          </w:p>
        </w:tc>
        <w:tc>
          <w:tcPr>
            <w:tcW w:w="1323" w:type="dxa"/>
            <w:noWrap/>
            <w:vAlign w:val="center"/>
            <w:hideMark/>
          </w:tcPr>
          <w:p w14:paraId="37B2217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0.004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47BA41D2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0.804</w:t>
            </w:r>
          </w:p>
        </w:tc>
        <w:tc>
          <w:tcPr>
            <w:tcW w:w="1323" w:type="dxa"/>
            <w:noWrap/>
            <w:vAlign w:val="center"/>
            <w:hideMark/>
          </w:tcPr>
          <w:p w14:paraId="4F7BF798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1.068</w:t>
            </w:r>
          </w:p>
        </w:tc>
      </w:tr>
      <w:tr w:rsidR="007E30DC" w:rsidRPr="00A45A5F" w14:paraId="1C9D9EA1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7962686D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Peripheral vascular disease </w:t>
            </w:r>
          </w:p>
        </w:tc>
        <w:tc>
          <w:tcPr>
            <w:tcW w:w="956" w:type="dxa"/>
            <w:noWrap/>
            <w:vAlign w:val="center"/>
            <w:hideMark/>
          </w:tcPr>
          <w:p w14:paraId="4F4D1628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-0.148</w:t>
            </w:r>
          </w:p>
        </w:tc>
        <w:tc>
          <w:tcPr>
            <w:tcW w:w="1323" w:type="dxa"/>
            <w:noWrap/>
            <w:vAlign w:val="center"/>
            <w:hideMark/>
          </w:tcPr>
          <w:p w14:paraId="5B57E069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5548FAD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0.444</w:t>
            </w:r>
          </w:p>
        </w:tc>
        <w:tc>
          <w:tcPr>
            <w:tcW w:w="1323" w:type="dxa"/>
            <w:noWrap/>
            <w:vAlign w:val="center"/>
            <w:hideMark/>
          </w:tcPr>
          <w:p w14:paraId="6BCC6DC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1.006</w:t>
            </w:r>
          </w:p>
        </w:tc>
      </w:tr>
      <w:tr w:rsidR="007E30DC" w:rsidRPr="00A45A5F" w14:paraId="6978F694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65DB46DA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Renal disease </w:t>
            </w:r>
          </w:p>
        </w:tc>
        <w:tc>
          <w:tcPr>
            <w:tcW w:w="956" w:type="dxa"/>
            <w:noWrap/>
            <w:vAlign w:val="center"/>
            <w:hideMark/>
          </w:tcPr>
          <w:p w14:paraId="2839F429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-0.265</w:t>
            </w:r>
          </w:p>
        </w:tc>
        <w:tc>
          <w:tcPr>
            <w:tcW w:w="1323" w:type="dxa"/>
            <w:noWrap/>
            <w:vAlign w:val="center"/>
            <w:hideMark/>
          </w:tcPr>
          <w:p w14:paraId="5258900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0.000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2A99384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0.206</w:t>
            </w:r>
          </w:p>
        </w:tc>
        <w:tc>
          <w:tcPr>
            <w:tcW w:w="1323" w:type="dxa"/>
            <w:noWrap/>
            <w:vAlign w:val="center"/>
            <w:hideMark/>
          </w:tcPr>
          <w:p w14:paraId="5311B5D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1.003</w:t>
            </w:r>
          </w:p>
        </w:tc>
      </w:tr>
      <w:tr w:rsidR="007E30DC" w:rsidRPr="00A45A5F" w14:paraId="6673BB9E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60987BEE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Rheumatic disease </w:t>
            </w:r>
          </w:p>
        </w:tc>
        <w:tc>
          <w:tcPr>
            <w:tcW w:w="956" w:type="dxa"/>
            <w:noWrap/>
            <w:vAlign w:val="center"/>
            <w:hideMark/>
          </w:tcPr>
          <w:p w14:paraId="54D7567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0.026</w:t>
            </w:r>
          </w:p>
        </w:tc>
        <w:tc>
          <w:tcPr>
            <w:tcW w:w="1323" w:type="dxa"/>
            <w:noWrap/>
            <w:vAlign w:val="center"/>
            <w:hideMark/>
          </w:tcPr>
          <w:p w14:paraId="641C05F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0.002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221EAC0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1.188</w:t>
            </w:r>
          </w:p>
        </w:tc>
        <w:tc>
          <w:tcPr>
            <w:tcW w:w="1323" w:type="dxa"/>
            <w:noWrap/>
            <w:vAlign w:val="center"/>
            <w:hideMark/>
          </w:tcPr>
          <w:p w14:paraId="0DBB533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1.013</w:t>
            </w:r>
          </w:p>
        </w:tc>
      </w:tr>
      <w:tr w:rsidR="007E30DC" w:rsidRPr="00A45A5F" w14:paraId="2878C592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00F1926A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Schizophrenia </w:t>
            </w:r>
          </w:p>
        </w:tc>
        <w:tc>
          <w:tcPr>
            <w:tcW w:w="956" w:type="dxa"/>
            <w:noWrap/>
            <w:vAlign w:val="center"/>
            <w:hideMark/>
          </w:tcPr>
          <w:p w14:paraId="4E8AA33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-0.044</w:t>
            </w:r>
          </w:p>
        </w:tc>
        <w:tc>
          <w:tcPr>
            <w:tcW w:w="1323" w:type="dxa"/>
            <w:noWrap/>
            <w:vAlign w:val="center"/>
            <w:hideMark/>
          </w:tcPr>
          <w:p w14:paraId="37A3F2A9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0.000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27A10A7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0.555</w:t>
            </w:r>
          </w:p>
        </w:tc>
        <w:tc>
          <w:tcPr>
            <w:tcW w:w="1323" w:type="dxa"/>
            <w:noWrap/>
            <w:vAlign w:val="center"/>
            <w:hideMark/>
          </w:tcPr>
          <w:p w14:paraId="681C807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0.996</w:t>
            </w:r>
          </w:p>
        </w:tc>
      </w:tr>
      <w:tr w:rsidR="007E30DC" w:rsidRPr="00A45A5F" w14:paraId="70206786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3C404D4D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Sleep apnea </w:t>
            </w:r>
          </w:p>
        </w:tc>
        <w:tc>
          <w:tcPr>
            <w:tcW w:w="956" w:type="dxa"/>
            <w:noWrap/>
            <w:vAlign w:val="center"/>
            <w:hideMark/>
          </w:tcPr>
          <w:p w14:paraId="09E265F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0.077</w:t>
            </w:r>
          </w:p>
        </w:tc>
        <w:tc>
          <w:tcPr>
            <w:tcW w:w="1323" w:type="dxa"/>
            <w:noWrap/>
            <w:vAlign w:val="center"/>
            <w:hideMark/>
          </w:tcPr>
          <w:p w14:paraId="4D6E197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0.000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13D372D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1.315</w:t>
            </w:r>
          </w:p>
        </w:tc>
        <w:tc>
          <w:tcPr>
            <w:tcW w:w="1323" w:type="dxa"/>
            <w:noWrap/>
            <w:vAlign w:val="center"/>
            <w:hideMark/>
          </w:tcPr>
          <w:p w14:paraId="31E9C46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1.001</w:t>
            </w:r>
          </w:p>
        </w:tc>
      </w:tr>
      <w:tr w:rsidR="007E30DC" w:rsidRPr="00A45A5F" w14:paraId="428D4266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26308428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 xml:space="preserve">Traumatic brain injury </w:t>
            </w:r>
          </w:p>
        </w:tc>
        <w:tc>
          <w:tcPr>
            <w:tcW w:w="956" w:type="dxa"/>
            <w:noWrap/>
            <w:vAlign w:val="center"/>
            <w:hideMark/>
          </w:tcPr>
          <w:p w14:paraId="2E4AAB6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-0.037</w:t>
            </w:r>
          </w:p>
        </w:tc>
        <w:tc>
          <w:tcPr>
            <w:tcW w:w="1323" w:type="dxa"/>
            <w:noWrap/>
            <w:vAlign w:val="center"/>
            <w:hideMark/>
          </w:tcPr>
          <w:p w14:paraId="019E631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344C269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0.863</w:t>
            </w:r>
          </w:p>
        </w:tc>
        <w:tc>
          <w:tcPr>
            <w:tcW w:w="1323" w:type="dxa"/>
            <w:noWrap/>
            <w:vAlign w:val="center"/>
            <w:hideMark/>
          </w:tcPr>
          <w:p w14:paraId="6870983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1.005</w:t>
            </w:r>
          </w:p>
        </w:tc>
      </w:tr>
      <w:tr w:rsidR="007E30DC" w:rsidRPr="00A45A5F" w14:paraId="2B9AA943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</w:tcPr>
          <w:p w14:paraId="40392A4E" w14:textId="77777777" w:rsidR="007E30DC" w:rsidRPr="00A45A5F" w:rsidRDefault="007E30DC" w:rsidP="00C25F74">
            <w:pPr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Charges associated with specific claim types</w:t>
            </w:r>
          </w:p>
        </w:tc>
        <w:tc>
          <w:tcPr>
            <w:tcW w:w="956" w:type="dxa"/>
            <w:noWrap/>
            <w:vAlign w:val="center"/>
          </w:tcPr>
          <w:p w14:paraId="6C18D7B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1018581B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876" w:type="dxa"/>
            <w:gridSpan w:val="2"/>
            <w:noWrap/>
            <w:vAlign w:val="center"/>
          </w:tcPr>
          <w:p w14:paraId="10F8C85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332B9FB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</w:tr>
      <w:tr w:rsidR="007E30DC" w:rsidRPr="00A45A5F" w14:paraId="37394B3E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675C4641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FS-related inpatient hospitalization charges</w:t>
            </w:r>
          </w:p>
        </w:tc>
        <w:tc>
          <w:tcPr>
            <w:tcW w:w="956" w:type="dxa"/>
            <w:noWrap/>
            <w:vAlign w:val="center"/>
            <w:hideMark/>
          </w:tcPr>
          <w:p w14:paraId="5A00206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-0.094</w:t>
            </w:r>
          </w:p>
        </w:tc>
        <w:tc>
          <w:tcPr>
            <w:tcW w:w="1323" w:type="dxa"/>
            <w:noWrap/>
            <w:vAlign w:val="center"/>
            <w:hideMark/>
          </w:tcPr>
          <w:p w14:paraId="51E8D64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6C70619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0.397</w:t>
            </w:r>
          </w:p>
        </w:tc>
        <w:tc>
          <w:tcPr>
            <w:tcW w:w="1323" w:type="dxa"/>
            <w:noWrap/>
            <w:vAlign w:val="center"/>
            <w:hideMark/>
          </w:tcPr>
          <w:p w14:paraId="2E5CBFD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0.580</w:t>
            </w:r>
          </w:p>
        </w:tc>
      </w:tr>
      <w:tr w:rsidR="007E30DC" w:rsidRPr="00A45A5F" w14:paraId="14E7CDA1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2C0847B7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FS-related emergency department charges</w:t>
            </w:r>
          </w:p>
        </w:tc>
        <w:tc>
          <w:tcPr>
            <w:tcW w:w="956" w:type="dxa"/>
            <w:noWrap/>
            <w:vAlign w:val="center"/>
            <w:hideMark/>
          </w:tcPr>
          <w:p w14:paraId="54B4082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-0.144</w:t>
            </w:r>
          </w:p>
        </w:tc>
        <w:tc>
          <w:tcPr>
            <w:tcW w:w="1323" w:type="dxa"/>
            <w:noWrap/>
            <w:vAlign w:val="center"/>
            <w:hideMark/>
          </w:tcPr>
          <w:p w14:paraId="19AA983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0.000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409F3999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1323" w:type="dxa"/>
            <w:noWrap/>
            <w:vAlign w:val="center"/>
            <w:hideMark/>
          </w:tcPr>
          <w:p w14:paraId="3771697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0.500</w:t>
            </w:r>
          </w:p>
        </w:tc>
      </w:tr>
      <w:tr w:rsidR="007E30DC" w:rsidRPr="00A45A5F" w14:paraId="1BB3A4A7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1BC85356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lastRenderedPageBreak/>
              <w:t>FS-related outpatient charges</w:t>
            </w:r>
          </w:p>
        </w:tc>
        <w:tc>
          <w:tcPr>
            <w:tcW w:w="956" w:type="dxa"/>
            <w:noWrap/>
            <w:vAlign w:val="center"/>
            <w:hideMark/>
          </w:tcPr>
          <w:p w14:paraId="6F31C668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0.211</w:t>
            </w:r>
          </w:p>
        </w:tc>
        <w:tc>
          <w:tcPr>
            <w:tcW w:w="1323" w:type="dxa"/>
            <w:noWrap/>
            <w:vAlign w:val="center"/>
            <w:hideMark/>
          </w:tcPr>
          <w:p w14:paraId="63957E8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-0.005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792355C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2.659</w:t>
            </w:r>
          </w:p>
        </w:tc>
        <w:tc>
          <w:tcPr>
            <w:tcW w:w="1323" w:type="dxa"/>
            <w:noWrap/>
            <w:vAlign w:val="center"/>
            <w:hideMark/>
          </w:tcPr>
          <w:p w14:paraId="5B9FC77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0.418</w:t>
            </w:r>
          </w:p>
        </w:tc>
      </w:tr>
      <w:tr w:rsidR="007E30DC" w:rsidRPr="00A45A5F" w14:paraId="468763EC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55C069A4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Non-FS-related medical charges</w:t>
            </w:r>
          </w:p>
        </w:tc>
        <w:tc>
          <w:tcPr>
            <w:tcW w:w="956" w:type="dxa"/>
            <w:noWrap/>
            <w:vAlign w:val="center"/>
            <w:hideMark/>
          </w:tcPr>
          <w:p w14:paraId="51A1A3A6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-0.184</w:t>
            </w:r>
          </w:p>
        </w:tc>
        <w:tc>
          <w:tcPr>
            <w:tcW w:w="1323" w:type="dxa"/>
            <w:noWrap/>
            <w:vAlign w:val="center"/>
            <w:hideMark/>
          </w:tcPr>
          <w:p w14:paraId="411006CC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1EE1A4BE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0.248</w:t>
            </w:r>
          </w:p>
        </w:tc>
        <w:tc>
          <w:tcPr>
            <w:tcW w:w="1323" w:type="dxa"/>
            <w:noWrap/>
            <w:vAlign w:val="center"/>
            <w:hideMark/>
          </w:tcPr>
          <w:p w14:paraId="5179BE5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0.762</w:t>
            </w:r>
          </w:p>
        </w:tc>
      </w:tr>
      <w:tr w:rsidR="007E30DC" w:rsidRPr="00A45A5F" w14:paraId="5A8DE122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5311328B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ASD-related prescription charges</w:t>
            </w:r>
          </w:p>
        </w:tc>
        <w:tc>
          <w:tcPr>
            <w:tcW w:w="956" w:type="dxa"/>
            <w:noWrap/>
            <w:vAlign w:val="center"/>
            <w:hideMark/>
          </w:tcPr>
          <w:p w14:paraId="55CCE838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0.122</w:t>
            </w:r>
          </w:p>
        </w:tc>
        <w:tc>
          <w:tcPr>
            <w:tcW w:w="1323" w:type="dxa"/>
            <w:noWrap/>
            <w:vAlign w:val="center"/>
            <w:hideMark/>
          </w:tcPr>
          <w:p w14:paraId="30F59180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-0.039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57DB973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9.904</w:t>
            </w:r>
          </w:p>
        </w:tc>
        <w:tc>
          <w:tcPr>
            <w:tcW w:w="1323" w:type="dxa"/>
            <w:noWrap/>
            <w:vAlign w:val="center"/>
            <w:hideMark/>
          </w:tcPr>
          <w:p w14:paraId="1E45104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0.330</w:t>
            </w:r>
          </w:p>
        </w:tc>
      </w:tr>
      <w:tr w:rsidR="007E30DC" w:rsidRPr="00A45A5F" w14:paraId="62975D69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1002CCCA" w14:textId="77777777" w:rsidR="007E30DC" w:rsidRPr="00A45A5F" w:rsidRDefault="007E30DC" w:rsidP="00C25F74">
            <w:pPr>
              <w:ind w:firstLine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Non-ASD-related prescription charges</w:t>
            </w:r>
          </w:p>
        </w:tc>
        <w:tc>
          <w:tcPr>
            <w:tcW w:w="956" w:type="dxa"/>
            <w:noWrap/>
            <w:vAlign w:val="center"/>
            <w:hideMark/>
          </w:tcPr>
          <w:p w14:paraId="5677296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-0.034</w:t>
            </w:r>
          </w:p>
        </w:tc>
        <w:tc>
          <w:tcPr>
            <w:tcW w:w="1323" w:type="dxa"/>
            <w:noWrap/>
            <w:vAlign w:val="center"/>
            <w:hideMark/>
          </w:tcPr>
          <w:p w14:paraId="347BAA29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0.000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073BAFA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0.679</w:t>
            </w:r>
          </w:p>
        </w:tc>
        <w:tc>
          <w:tcPr>
            <w:tcW w:w="1323" w:type="dxa"/>
            <w:noWrap/>
            <w:vAlign w:val="center"/>
            <w:hideMark/>
          </w:tcPr>
          <w:p w14:paraId="17CE5B7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0.796</w:t>
            </w:r>
          </w:p>
        </w:tc>
      </w:tr>
      <w:tr w:rsidR="007E30DC" w:rsidRPr="00A45A5F" w14:paraId="77DCF0C0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</w:tcPr>
          <w:p w14:paraId="63E7710A" w14:textId="77777777" w:rsidR="007E30DC" w:rsidRPr="00A45A5F" w:rsidRDefault="007E30DC" w:rsidP="00C25F74">
            <w:pPr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Number of days with specific claim types</w:t>
            </w:r>
          </w:p>
        </w:tc>
        <w:tc>
          <w:tcPr>
            <w:tcW w:w="956" w:type="dxa"/>
            <w:noWrap/>
            <w:vAlign w:val="center"/>
          </w:tcPr>
          <w:p w14:paraId="40E87C0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31EBDC62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876" w:type="dxa"/>
            <w:gridSpan w:val="2"/>
            <w:noWrap/>
            <w:vAlign w:val="center"/>
          </w:tcPr>
          <w:p w14:paraId="40727764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  <w:tc>
          <w:tcPr>
            <w:tcW w:w="1323" w:type="dxa"/>
            <w:noWrap/>
            <w:vAlign w:val="center"/>
          </w:tcPr>
          <w:p w14:paraId="025AFE5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</w:p>
        </w:tc>
      </w:tr>
      <w:tr w:rsidR="007E30DC" w:rsidRPr="00A45A5F" w14:paraId="70EF06D9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720CF414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Number of days of all-cause inpatient hospitalization</w:t>
            </w:r>
          </w:p>
        </w:tc>
        <w:tc>
          <w:tcPr>
            <w:tcW w:w="956" w:type="dxa"/>
            <w:noWrap/>
            <w:vAlign w:val="center"/>
            <w:hideMark/>
          </w:tcPr>
          <w:p w14:paraId="75FC9D9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-0.364</w:t>
            </w:r>
          </w:p>
        </w:tc>
        <w:tc>
          <w:tcPr>
            <w:tcW w:w="1323" w:type="dxa"/>
            <w:noWrap/>
            <w:vAlign w:val="center"/>
            <w:hideMark/>
          </w:tcPr>
          <w:p w14:paraId="7737CE6D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0.000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32F71A9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0.125</w:t>
            </w:r>
          </w:p>
        </w:tc>
        <w:tc>
          <w:tcPr>
            <w:tcW w:w="1323" w:type="dxa"/>
            <w:noWrap/>
            <w:vAlign w:val="center"/>
            <w:hideMark/>
          </w:tcPr>
          <w:p w14:paraId="4CC306F7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1.639</w:t>
            </w:r>
          </w:p>
        </w:tc>
      </w:tr>
      <w:tr w:rsidR="007E30DC" w:rsidRPr="00A45A5F" w14:paraId="03F15725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1CE699DC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Number of days of all-cause emergency department</w:t>
            </w:r>
          </w:p>
        </w:tc>
        <w:tc>
          <w:tcPr>
            <w:tcW w:w="956" w:type="dxa"/>
            <w:noWrap/>
            <w:vAlign w:val="center"/>
            <w:hideMark/>
          </w:tcPr>
          <w:p w14:paraId="55A95D78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-0.080</w:t>
            </w:r>
          </w:p>
        </w:tc>
        <w:tc>
          <w:tcPr>
            <w:tcW w:w="1323" w:type="dxa"/>
            <w:noWrap/>
            <w:vAlign w:val="center"/>
            <w:hideMark/>
          </w:tcPr>
          <w:p w14:paraId="5D73A88C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3915E88A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0.663</w:t>
            </w:r>
          </w:p>
        </w:tc>
        <w:tc>
          <w:tcPr>
            <w:tcW w:w="1323" w:type="dxa"/>
            <w:noWrap/>
            <w:vAlign w:val="center"/>
            <w:hideMark/>
          </w:tcPr>
          <w:p w14:paraId="1886BC45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0.814</w:t>
            </w:r>
          </w:p>
        </w:tc>
      </w:tr>
      <w:tr w:rsidR="007E30DC" w:rsidRPr="00A45A5F" w14:paraId="37926D0E" w14:textId="77777777" w:rsidTr="00C25F74">
        <w:trPr>
          <w:gridAfter w:val="1"/>
          <w:wAfter w:w="12" w:type="dxa"/>
          <w:trHeight w:val="300"/>
        </w:trPr>
        <w:tc>
          <w:tcPr>
            <w:tcW w:w="4760" w:type="dxa"/>
            <w:noWrap/>
            <w:hideMark/>
          </w:tcPr>
          <w:p w14:paraId="5CA8E322" w14:textId="77777777" w:rsidR="007E30DC" w:rsidRPr="00A45A5F" w:rsidRDefault="007E30DC" w:rsidP="00C25F74">
            <w:pPr>
              <w:ind w:left="284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  <w:lang w:eastAsia="en-CA"/>
              </w:rPr>
              <w:t>Number of days of all-cause outpatient</w:t>
            </w:r>
          </w:p>
        </w:tc>
        <w:tc>
          <w:tcPr>
            <w:tcW w:w="956" w:type="dxa"/>
            <w:noWrap/>
            <w:vAlign w:val="center"/>
            <w:hideMark/>
          </w:tcPr>
          <w:p w14:paraId="561E6E23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0.007</w:t>
            </w:r>
          </w:p>
        </w:tc>
        <w:tc>
          <w:tcPr>
            <w:tcW w:w="1323" w:type="dxa"/>
            <w:noWrap/>
            <w:vAlign w:val="center"/>
            <w:hideMark/>
          </w:tcPr>
          <w:p w14:paraId="687405EF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-0.001</w:t>
            </w:r>
          </w:p>
        </w:tc>
        <w:tc>
          <w:tcPr>
            <w:tcW w:w="876" w:type="dxa"/>
            <w:gridSpan w:val="2"/>
            <w:noWrap/>
            <w:vAlign w:val="center"/>
            <w:hideMark/>
          </w:tcPr>
          <w:p w14:paraId="46149E2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0.690</w:t>
            </w:r>
          </w:p>
        </w:tc>
        <w:tc>
          <w:tcPr>
            <w:tcW w:w="1323" w:type="dxa"/>
            <w:noWrap/>
            <w:vAlign w:val="center"/>
            <w:hideMark/>
          </w:tcPr>
          <w:p w14:paraId="20033EF1" w14:textId="77777777" w:rsidR="007E30DC" w:rsidRPr="00A45A5F" w:rsidRDefault="007E30DC" w:rsidP="00C25F74">
            <w:pPr>
              <w:jc w:val="center"/>
              <w:rPr>
                <w:sz w:val="24"/>
                <w:szCs w:val="24"/>
                <w:lang w:eastAsia="en-CA"/>
              </w:rPr>
            </w:pPr>
            <w:r w:rsidRPr="00A45A5F">
              <w:rPr>
                <w:sz w:val="24"/>
                <w:szCs w:val="24"/>
              </w:rPr>
              <w:t>0.405</w:t>
            </w:r>
          </w:p>
        </w:tc>
      </w:tr>
    </w:tbl>
    <w:p w14:paraId="076E9332" w14:textId="77777777" w:rsidR="007E30DC" w:rsidRDefault="007E30DC" w:rsidP="007E30DC"/>
    <w:p w14:paraId="3811A83A" w14:textId="77777777" w:rsidR="007E30DC" w:rsidRPr="00414F1F" w:rsidRDefault="007E30DC" w:rsidP="007E30DC">
      <w:r w:rsidRPr="00151315">
        <w:t>Reference categories:</w:t>
      </w:r>
      <w:r>
        <w:rPr>
          <w:vertAlign w:val="superscript"/>
        </w:rPr>
        <w:t xml:space="preserve"> </w:t>
      </w:r>
      <w:proofErr w:type="gramStart"/>
      <w:r>
        <w:rPr>
          <w:vertAlign w:val="superscript"/>
        </w:rPr>
        <w:t>a</w:t>
      </w:r>
      <w:proofErr w:type="gramEnd"/>
      <w:r>
        <w:rPr>
          <w:vertAlign w:val="superscript"/>
        </w:rPr>
        <w:t xml:space="preserve"> </w:t>
      </w:r>
      <w:r>
        <w:t>Age</w:t>
      </w:r>
      <w:r w:rsidRPr="0072057C">
        <w:t>: 18 – 39</w:t>
      </w:r>
      <w:r>
        <w:t xml:space="preserve">; </w:t>
      </w:r>
      <w:r>
        <w:rPr>
          <w:vertAlign w:val="superscript"/>
        </w:rPr>
        <w:t xml:space="preserve">b </w:t>
      </w:r>
      <w:r>
        <w:t xml:space="preserve">Gender: Male; </w:t>
      </w:r>
      <w:r>
        <w:rPr>
          <w:vertAlign w:val="superscript"/>
        </w:rPr>
        <w:t xml:space="preserve">c </w:t>
      </w:r>
      <w:r>
        <w:t xml:space="preserve">Geographic region: Midwest; </w:t>
      </w:r>
      <w:r>
        <w:rPr>
          <w:vertAlign w:val="superscript"/>
        </w:rPr>
        <w:t xml:space="preserve">d </w:t>
      </w:r>
      <w:r>
        <w:t>Rx payer: Commercial.</w:t>
      </w:r>
      <w:r>
        <w:br/>
        <w:t xml:space="preserve">ASD, antiseizure drug; ATT, </w:t>
      </w:r>
      <w:r w:rsidRPr="00F87A5F">
        <w:t xml:space="preserve">average treatment </w:t>
      </w:r>
      <w:r>
        <w:t>e</w:t>
      </w:r>
      <w:r w:rsidRPr="00F87A5F">
        <w:t>ffect on the treated</w:t>
      </w:r>
      <w:r>
        <w:t>; FS, focal seizure; Rx, prescription.</w:t>
      </w:r>
    </w:p>
    <w:p w14:paraId="17C26BE9" w14:textId="77777777" w:rsidR="007E30DC" w:rsidRDefault="007E30DC" w:rsidP="001245F5">
      <w:pPr>
        <w:spacing w:line="480" w:lineRule="auto"/>
      </w:pPr>
    </w:p>
    <w:p w14:paraId="7E462269" w14:textId="43EA0AD3" w:rsidR="00BA776F" w:rsidRPr="001245F5" w:rsidRDefault="00BA776F" w:rsidP="001245F5"/>
    <w:sectPr w:rsidR="00BA776F" w:rsidRPr="001245F5" w:rsidSect="005A2C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A0310"/>
    <w:multiLevelType w:val="hybridMultilevel"/>
    <w:tmpl w:val="09708F26"/>
    <w:lvl w:ilvl="0" w:tplc="7EBEA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743B"/>
    <w:multiLevelType w:val="hybridMultilevel"/>
    <w:tmpl w:val="1700B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93CEF"/>
    <w:multiLevelType w:val="hybridMultilevel"/>
    <w:tmpl w:val="06647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E7D5D"/>
    <w:multiLevelType w:val="hybridMultilevel"/>
    <w:tmpl w:val="78DE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6033B"/>
    <w:multiLevelType w:val="hybridMultilevel"/>
    <w:tmpl w:val="67FCA9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400A6"/>
    <w:multiLevelType w:val="hybridMultilevel"/>
    <w:tmpl w:val="E1E6C532"/>
    <w:lvl w:ilvl="0" w:tplc="59CA234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96"/>
    <w:rsid w:val="001245F5"/>
    <w:rsid w:val="00386996"/>
    <w:rsid w:val="006E4AF9"/>
    <w:rsid w:val="007E30DC"/>
    <w:rsid w:val="00B25D7B"/>
    <w:rsid w:val="00BA776F"/>
    <w:rsid w:val="00E22FD2"/>
    <w:rsid w:val="00F8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78139"/>
  <w15:chartTrackingRefBased/>
  <w15:docId w15:val="{86A5E524-D984-F44F-991E-456114BF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96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9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996"/>
    <w:pPr>
      <w:keepNext/>
      <w:keepLines/>
      <w:spacing w:before="200" w:line="480" w:lineRule="auto"/>
      <w:outlineLvl w:val="1"/>
    </w:pPr>
    <w:rPr>
      <w:rFonts w:eastAsiaTheme="majorEastAsia"/>
      <w:b/>
      <w:bCs/>
      <w:bdr w:val="ni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9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86996"/>
    <w:rPr>
      <w:rFonts w:ascii="Times New Roman" w:eastAsiaTheme="majorEastAsia" w:hAnsi="Times New Roman" w:cs="Times New Roman"/>
      <w:b/>
      <w:bCs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9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6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996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6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996"/>
    <w:rPr>
      <w:rFonts w:ascii="Times New Roman" w:eastAsia="Times New Roman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86996"/>
    <w:rPr>
      <w:color w:val="808080"/>
    </w:rPr>
  </w:style>
  <w:style w:type="paragraph" w:styleId="ListParagraph">
    <w:name w:val="List Paragraph"/>
    <w:basedOn w:val="Normal"/>
    <w:uiPriority w:val="34"/>
    <w:qFormat/>
    <w:rsid w:val="00386996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nhideWhenUsed/>
    <w:rsid w:val="00386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9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99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99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86996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86996"/>
    <w:rPr>
      <w:color w:val="0563C1" w:themeColor="hyperlink"/>
      <w:u w:val="single"/>
    </w:rPr>
  </w:style>
  <w:style w:type="paragraph" w:customStyle="1" w:styleId="NormalIndent">
    <w:name w:val="Normal+Indent"/>
    <w:basedOn w:val="Normal"/>
    <w:qFormat/>
    <w:rsid w:val="00386996"/>
    <w:pPr>
      <w:spacing w:line="480" w:lineRule="auto"/>
      <w:ind w:firstLine="567"/>
    </w:pPr>
    <w:rPr>
      <w:lang w:val="en-CA"/>
    </w:rPr>
  </w:style>
  <w:style w:type="character" w:customStyle="1" w:styleId="highlight">
    <w:name w:val="highlight"/>
    <w:basedOn w:val="DefaultParagraphFont"/>
    <w:rsid w:val="00386996"/>
  </w:style>
  <w:style w:type="paragraph" w:customStyle="1" w:styleId="NormalBold">
    <w:name w:val="Normal+Bold"/>
    <w:basedOn w:val="Normal"/>
    <w:qFormat/>
    <w:rsid w:val="00386996"/>
    <w:pPr>
      <w:spacing w:line="480" w:lineRule="auto"/>
    </w:pPr>
    <w:rPr>
      <w:rFonts w:eastAsiaTheme="minorEastAsia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8699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699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869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E30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SNELL</dc:creator>
  <cp:keywords/>
  <dc:description/>
  <cp:lastModifiedBy>Boon Lee</cp:lastModifiedBy>
  <cp:revision>2</cp:revision>
  <dcterms:created xsi:type="dcterms:W3CDTF">2021-03-15T23:42:00Z</dcterms:created>
  <dcterms:modified xsi:type="dcterms:W3CDTF">2021-03-15T23:42:00Z</dcterms:modified>
</cp:coreProperties>
</file>