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930C1F" w14:textId="77777777" w:rsidR="00762E41" w:rsidRPr="00762E41" w:rsidRDefault="00762E41" w:rsidP="00A12379">
      <w:pPr>
        <w:spacing w:line="480" w:lineRule="auto"/>
        <w:rPr>
          <w:rFonts w:ascii="Arial" w:eastAsia="SimSun" w:hAnsi="Arial" w:cs="Arial"/>
          <w:b/>
          <w:color w:val="000000"/>
          <w:sz w:val="20"/>
          <w:szCs w:val="20"/>
          <w:u w:val="single"/>
        </w:rPr>
      </w:pPr>
      <w:r w:rsidRPr="00762E41">
        <w:rPr>
          <w:rFonts w:ascii="Arial" w:eastAsia="SimSun" w:hAnsi="Arial" w:cs="Arial"/>
          <w:b/>
          <w:color w:val="000000"/>
          <w:sz w:val="20"/>
          <w:szCs w:val="20"/>
          <w:u w:val="single"/>
        </w:rPr>
        <w:t>Supplementary material</w:t>
      </w:r>
    </w:p>
    <w:p w14:paraId="5272C2AF" w14:textId="77777777" w:rsidR="00762E41" w:rsidRDefault="00762E41" w:rsidP="00A12379">
      <w:pPr>
        <w:spacing w:line="480" w:lineRule="auto"/>
        <w:rPr>
          <w:rFonts w:ascii="Arial" w:eastAsia="SimSun" w:hAnsi="Arial" w:cs="Arial"/>
          <w:b/>
          <w:color w:val="000000"/>
          <w:sz w:val="20"/>
          <w:szCs w:val="20"/>
        </w:rPr>
      </w:pPr>
    </w:p>
    <w:p w14:paraId="1DD4653D" w14:textId="60450236" w:rsidR="00A12379" w:rsidRDefault="00A12379" w:rsidP="00A12379">
      <w:pPr>
        <w:spacing w:line="480" w:lineRule="auto"/>
        <w:rPr>
          <w:rFonts w:ascii="Arial" w:eastAsia="SimSun" w:hAnsi="Arial" w:cs="Arial"/>
          <w:color w:val="000000"/>
          <w:sz w:val="20"/>
          <w:szCs w:val="20"/>
        </w:rPr>
      </w:pPr>
      <w:r w:rsidRPr="00687FA7">
        <w:rPr>
          <w:rFonts w:ascii="Arial" w:eastAsia="SimSun" w:hAnsi="Arial" w:cs="Arial"/>
          <w:b/>
          <w:color w:val="000000"/>
          <w:sz w:val="20"/>
          <w:szCs w:val="20"/>
        </w:rPr>
        <w:t xml:space="preserve">Supplemental Figure </w:t>
      </w:r>
      <w:r w:rsidRPr="00687FA7">
        <w:rPr>
          <w:rFonts w:ascii="Arial" w:eastAsia="SimSun" w:hAnsi="Arial" w:cs="Arial"/>
          <w:color w:val="000000"/>
          <w:sz w:val="20"/>
          <w:szCs w:val="20"/>
        </w:rPr>
        <w:t>(</w:t>
      </w:r>
      <w:r w:rsidRPr="00687FA7">
        <w:rPr>
          <w:rFonts w:ascii="Arial" w:eastAsia="SimSun" w:hAnsi="Arial" w:cs="Arial"/>
          <w:b/>
          <w:bCs/>
          <w:color w:val="000000"/>
          <w:sz w:val="20"/>
          <w:szCs w:val="20"/>
        </w:rPr>
        <w:t>A</w:t>
      </w:r>
      <w:r w:rsidRPr="00687FA7">
        <w:rPr>
          <w:rFonts w:ascii="Arial" w:eastAsia="SimSun" w:hAnsi="Arial" w:cs="Arial"/>
          <w:color w:val="000000"/>
          <w:sz w:val="20"/>
          <w:szCs w:val="20"/>
        </w:rPr>
        <w:t xml:space="preserve">) SEM images and EDS maps of light-cured resin composites of </w:t>
      </w:r>
      <w:r w:rsidRPr="00687FA7">
        <w:rPr>
          <w:rFonts w:ascii="Arial" w:eastAsia="SimSun" w:hAnsi="Arial" w:cs="Arial"/>
          <w:i/>
          <w:iCs/>
          <w:color w:val="000000"/>
          <w:sz w:val="20"/>
          <w:szCs w:val="20"/>
        </w:rPr>
        <w:t>L-60si</w:t>
      </w:r>
      <w:r w:rsidRPr="00687FA7">
        <w:rPr>
          <w:rFonts w:ascii="Arial" w:eastAsia="SimSun" w:hAnsi="Arial" w:cs="Arial"/>
          <w:color w:val="000000"/>
          <w:sz w:val="20"/>
          <w:szCs w:val="20"/>
        </w:rPr>
        <w:t xml:space="preserve">, </w:t>
      </w:r>
      <w:r w:rsidRPr="00687FA7">
        <w:rPr>
          <w:rFonts w:ascii="Arial" w:eastAsia="SimSun" w:hAnsi="Arial" w:cs="Arial"/>
          <w:i/>
          <w:iCs/>
          <w:color w:val="000000"/>
          <w:sz w:val="20"/>
          <w:szCs w:val="20"/>
        </w:rPr>
        <w:t>L-50si+10zr</w:t>
      </w:r>
      <w:r w:rsidRPr="00687FA7">
        <w:rPr>
          <w:rFonts w:ascii="Arial" w:eastAsia="SimSun" w:hAnsi="Arial" w:cs="Arial"/>
          <w:color w:val="000000"/>
          <w:sz w:val="20"/>
          <w:szCs w:val="20"/>
        </w:rPr>
        <w:t>,</w:t>
      </w:r>
      <w:r w:rsidRPr="00687FA7">
        <w:rPr>
          <w:rFonts w:ascii="Arial" w:eastAsia="SimSun" w:hAnsi="Arial" w:cs="Arial"/>
          <w:i/>
          <w:iCs/>
          <w:color w:val="000000"/>
          <w:sz w:val="20"/>
          <w:szCs w:val="20"/>
        </w:rPr>
        <w:t xml:space="preserve"> L-50si+10Mzr</w:t>
      </w:r>
      <w:r w:rsidRPr="00687FA7">
        <w:rPr>
          <w:rFonts w:ascii="Arial" w:eastAsia="SimSun" w:hAnsi="Arial" w:cs="Arial"/>
          <w:color w:val="000000"/>
          <w:sz w:val="20"/>
          <w:szCs w:val="20"/>
        </w:rPr>
        <w:t>,</w:t>
      </w:r>
      <w:r w:rsidRPr="00687FA7">
        <w:rPr>
          <w:rFonts w:ascii="Arial" w:eastAsia="SimSun" w:hAnsi="Arial" w:cs="Arial"/>
          <w:i/>
          <w:iCs/>
          <w:color w:val="000000"/>
          <w:sz w:val="20"/>
          <w:szCs w:val="20"/>
        </w:rPr>
        <w:t xml:space="preserve"> L-40si+20zr</w:t>
      </w:r>
      <w:r w:rsidRPr="00687FA7">
        <w:rPr>
          <w:rFonts w:ascii="Arial" w:eastAsia="SimSun" w:hAnsi="Arial" w:cs="Arial"/>
          <w:color w:val="000000"/>
          <w:sz w:val="20"/>
          <w:szCs w:val="20"/>
        </w:rPr>
        <w:t>,</w:t>
      </w:r>
      <w:r w:rsidRPr="00687FA7">
        <w:rPr>
          <w:rFonts w:ascii="Arial" w:eastAsia="SimSun" w:hAnsi="Arial" w:cs="Arial"/>
          <w:i/>
          <w:iCs/>
          <w:color w:val="000000"/>
          <w:sz w:val="20"/>
          <w:szCs w:val="20"/>
        </w:rPr>
        <w:t xml:space="preserve"> L-40si+20Mzr</w:t>
      </w:r>
      <w:r w:rsidRPr="00687FA7">
        <w:rPr>
          <w:rFonts w:ascii="Arial" w:eastAsia="SimSun" w:hAnsi="Arial" w:cs="Arial"/>
          <w:color w:val="000000"/>
          <w:sz w:val="20"/>
          <w:szCs w:val="20"/>
        </w:rPr>
        <w:t>; (</w:t>
      </w:r>
      <w:r w:rsidRPr="00687FA7">
        <w:rPr>
          <w:rFonts w:ascii="Arial" w:eastAsia="SimSun" w:hAnsi="Arial" w:cs="Arial"/>
          <w:b/>
          <w:bCs/>
          <w:color w:val="000000"/>
          <w:sz w:val="20"/>
          <w:szCs w:val="20"/>
        </w:rPr>
        <w:t>B</w:t>
      </w:r>
      <w:r w:rsidRPr="00687FA7">
        <w:rPr>
          <w:rFonts w:ascii="Arial" w:eastAsia="SimSun" w:hAnsi="Arial" w:cs="Arial"/>
          <w:color w:val="000000"/>
          <w:sz w:val="20"/>
          <w:szCs w:val="20"/>
        </w:rPr>
        <w:t>) SEM images and EDS maps of dual-cured resin composites of</w:t>
      </w:r>
      <w:r w:rsidRPr="00687FA7">
        <w:rPr>
          <w:rFonts w:ascii="Arial" w:eastAsia="SimSun" w:hAnsi="Arial" w:cs="Arial"/>
          <w:i/>
          <w:iCs/>
          <w:color w:val="000000"/>
          <w:sz w:val="20"/>
          <w:szCs w:val="20"/>
        </w:rPr>
        <w:t xml:space="preserve"> D-60si, D-50si+10zr, D-50si+10Mzr, D-40si+20zr, D-40si+20Mzr</w:t>
      </w:r>
      <w:r w:rsidRPr="00687FA7">
        <w:rPr>
          <w:rFonts w:ascii="Arial" w:eastAsia="SimSun" w:hAnsi="Arial" w:cs="Arial"/>
          <w:color w:val="000000"/>
          <w:sz w:val="20"/>
          <w:szCs w:val="20"/>
        </w:rPr>
        <w:t>.</w:t>
      </w:r>
    </w:p>
    <w:p w14:paraId="07F74DEE" w14:textId="3575646D" w:rsidR="000E4F15" w:rsidRDefault="000E4F15" w:rsidP="00A12379">
      <w:pPr>
        <w:spacing w:line="480" w:lineRule="auto"/>
        <w:rPr>
          <w:rFonts w:ascii="Arial" w:eastAsia="SimSun" w:hAnsi="Arial" w:cs="Arial"/>
          <w:color w:val="000000"/>
          <w:sz w:val="20"/>
          <w:szCs w:val="20"/>
        </w:rPr>
      </w:pPr>
    </w:p>
    <w:p w14:paraId="739A6F94" w14:textId="582ED541" w:rsidR="000E4F15" w:rsidRDefault="000E4F15" w:rsidP="00A12379">
      <w:pPr>
        <w:spacing w:line="480" w:lineRule="auto"/>
        <w:rPr>
          <w:rFonts w:ascii="Arial" w:eastAsia="SimSun" w:hAnsi="Arial" w:cs="Arial"/>
          <w:b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6423263E" wp14:editId="2EB7B1DA">
            <wp:extent cx="5647765" cy="6184812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543" cy="619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80F62" w14:textId="12CD5E8D" w:rsidR="000E4F15" w:rsidRPr="00687FA7" w:rsidRDefault="000E4F15" w:rsidP="00A12379">
      <w:pPr>
        <w:spacing w:line="480" w:lineRule="auto"/>
        <w:rPr>
          <w:rFonts w:ascii="Arial" w:eastAsia="SimSun" w:hAnsi="Arial" w:cs="Arial"/>
          <w:b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8700D65" wp14:editId="7F63A457">
            <wp:extent cx="5776856" cy="62703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407" cy="628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4A79D" w14:textId="77777777" w:rsidR="00B9047D" w:rsidRDefault="00CE1BCB"/>
    <w:sectPr w:rsidR="00B9047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1D74C76" w14:textId="77777777" w:rsidR="00CE1BCB" w:rsidRDefault="00CE1BCB" w:rsidP="00A12379">
      <w:r>
        <w:separator/>
      </w:r>
    </w:p>
  </w:endnote>
  <w:endnote w:type="continuationSeparator" w:id="0">
    <w:p w14:paraId="358D9153" w14:textId="77777777" w:rsidR="00CE1BCB" w:rsidRDefault="00CE1BCB" w:rsidP="00A123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A98E74" w14:textId="77777777" w:rsidR="00A12379" w:rsidRDefault="00A1237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0AA758E1" wp14:editId="51095580">
              <wp:simplePos x="635" y="635"/>
              <wp:positionH relativeFrom="leftMargin">
                <wp:align>left</wp:align>
              </wp:positionH>
              <wp:positionV relativeFrom="paragraph">
                <wp:posOffset>635</wp:posOffset>
              </wp:positionV>
              <wp:extent cx="443865" cy="443865"/>
              <wp:effectExtent l="0" t="0" r="15875" b="1270"/>
              <wp:wrapSquare wrapText="bothSides"/>
              <wp:docPr id="2" name="Text Box 2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4E33B99" w14:textId="77777777" w:rsidR="00A12379" w:rsidRPr="00A12379" w:rsidRDefault="00A12379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 w:rsidRPr="00A12379"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1905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AA758E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.05pt;width:34.95pt;height:34.95pt;z-index:251659264;visibility:visible;mso-wrap-style:none;mso-wrap-distance-left:0;mso-wrap-distance-top:0;mso-wrap-distance-right:0;mso-wrap-distance-bottom:0;mso-position-horizontal:left;mso-position-horizontal-relative:lef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/t/NgIAAGYEAAAOAAAAZHJzL2Uyb0RvYy54bWysVMFu2zAMvQ/YPwi6L3aytmiNOEWWIkWB&#10;oC2QDD0rshwbkCVBUmJnX78n2U63bqdhF4Wi6EfyPTLz+66R5CSsq7XK6XSSUiIU10WtDjn9vlt/&#10;uaXEeaYKJrUSOT0LR+8Xnz/NW5OJma60LIQlAFEua01OK+9NliSOV6JhbqKNUHgstW2Yx9UeksKy&#10;FuiNTGZpepO02hbGai6cg/ehf6SLiF+WgvuXsnTCE5lT1ObjaeO5D2eymLPsYJmpaj6Uwf6hiobV&#10;CkkvUA/MM3K09R9QTc2tdrr0E66bRJdlzUXsAd1M0w/dbCtmROwF5Dhzocn9P1j+fHq1pC5yOqNE&#10;sQYS7UTnyTfdEXgK4TjYelK9AhCZrCQD1aibeVwz8iiUsEwGJlvjMgBuDSB9BwhMxOh3cAaCutI2&#10;4RetE7xDk/NFh5CYw3l19fX25poSjqfBBnry/rGxzj8K3ZBg5NRC5sg+O22c70PHkJBL6XUtZZRa&#10;qt8cwAyeJFTeVxgs3+27oZ29Ls7oxup+cpzh6xo5N8z5V2YxKmgA4+9fcJRStznVg0VJpe2Pv/lD&#10;PBTEKyUtRi+nCrtBiXxSUHZ6l16nYVTjDYYdjf1oqGOz0hjoKXbL8GiGOC9Hs7S6ecNiLEMiPDHF&#10;kS6nfjRXvt8ByMrFchmDMJCG+Y3aGh6gA0+BxF33xqwZmPaQ6FmPc8myD4T3seFLZ5ZHD9qjGoHT&#10;nsiBagxz1HNYvLAtv95j1Pvfw+InAAAA//8DAFBLAwQUAAYACAAAACEAdVB2wNcAAAADAQAADwAA&#10;AGRycy9kb3ducmV2LnhtbEyPwW7CMBBE75X4B2uRuBU7HCikcVBVwbGqoO3dxNskqr2O7CWEv685&#10;tcedGc28rXaTd2LEmPpAGoqlAoHUBNtTq+Hz4/C4AZHYkDUuEGq4YYJdPXuoTGnDlY44nrgVuYRS&#10;aTR0zEMpZWo69CYtw4CUve8QveF8xlbaaK653Du5UmotvekpL3RmwNcOm5/TxWsYjnv3Riqqady8&#10;7/lrVYT+UGi9mE8vzyAYJ/4Lwx0/o0Odmc7hQjYJpyE/wndVZG+93YI4a3hSCmRdyf/s9S8AAAD/&#10;/wMAUEsBAi0AFAAGAAgAAAAhALaDOJL+AAAA4QEAABMAAAAAAAAAAAAAAAAAAAAAAFtDb250ZW50&#10;X1R5cGVzXS54bWxQSwECLQAUAAYACAAAACEAOP0h/9YAAACUAQAACwAAAAAAAAAAAAAAAAAvAQAA&#10;X3JlbHMvLnJlbHNQSwECLQAUAAYACAAAACEAPBP7fzYCAABmBAAADgAAAAAAAAAAAAAAAAAuAgAA&#10;ZHJzL2Uyb0RvYy54bWxQSwECLQAUAAYACAAAACEAdVB2wNcAAAADAQAADwAAAAAAAAAAAAAAAACQ&#10;BAAAZHJzL2Rvd25yZXYueG1sUEsFBgAAAAAEAAQA8wAAAJQFAAAAAA==&#10;" filled="f" stroked="f">
              <v:fill o:detectmouseclick="t"/>
              <v:textbox style="mso-fit-shape-to-text:t" inset="15pt,0,0,0">
                <w:txbxContent>
                  <w:p w14:paraId="34E33B99" w14:textId="77777777" w:rsidR="00A12379" w:rsidRPr="00A12379" w:rsidRDefault="00A12379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 w:rsidRPr="00A12379"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9DFC8F" w14:textId="77777777" w:rsidR="00A12379" w:rsidRDefault="00A1237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6E21FE51" wp14:editId="29265C11">
              <wp:simplePos x="635" y="635"/>
              <wp:positionH relativeFrom="leftMargin">
                <wp:align>left</wp:align>
              </wp:positionH>
              <wp:positionV relativeFrom="paragraph">
                <wp:posOffset>635</wp:posOffset>
              </wp:positionV>
              <wp:extent cx="443865" cy="443865"/>
              <wp:effectExtent l="0" t="0" r="15875" b="1270"/>
              <wp:wrapSquare wrapText="bothSides"/>
              <wp:docPr id="3" name="Text Box 3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590140C" w14:textId="77777777" w:rsidR="00A12379" w:rsidRPr="00A12379" w:rsidRDefault="00A12379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 w:rsidRPr="00A12379"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1905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21FE5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.05pt;width:34.95pt;height:34.95pt;z-index:251660288;visibility:visible;mso-wrap-style:none;mso-wrap-distance-left:0;mso-wrap-distance-top:0;mso-wrap-distance-right:0;mso-wrap-distance-bottom:0;mso-position-horizontal:left;mso-position-horizontal-relative:lef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2JpNwIAAG0EAAAOAAAAZHJzL2Uyb0RvYy54bWysVMtu2zAQvBfoPxC815LzQipYDlwHDgIE&#10;SQC7yJmmKEsAXyBpS+7Xd0hZTpv2VPRCL5er2d2ZXc/ueiXJQTjfGl3S6SSnRGhuqlbvSvp9s/py&#10;S4kPTFdMGi1KehSe3s0/f5p1thAXpjGyEo4ARPuisyVtQrBFlnneCMX8xFih8Vgbp1jA1e2yyrEO&#10;6EpmF3l+k3XGVdYZLryH9354pPOEX9eCh5e69iIQWVLUFtLp0rmNZzafsWLnmG1afiqD/UMVirUa&#10;Sc9Q9ywwsnftH1Cq5c54U4cJNyozdd1ykXpAN9P8QzfrhlmRegE53p5p8v8Plj8fXh1pq5JeUqKZ&#10;gkQb0QfyzfQEnkp4DrYe9aAARCZLyUA16mYB14I8CC0ck5HJzvoCgGsLyNADAhMx+j2ckaC+dir+&#10;onWCd2hyPOsQE3M4r64ub2+uKeF4OtlAz94/ts6HB2EUiUZJHWRO7LPDkw9D6BgSc2mzaqVMUkv9&#10;mwOY0ZPFyocKoxX6bZ84OVe/NdURTTkzDJC3fNUi9RPz4ZU5TAz6wBaEFxy1NF1JzcmipDHux9/8&#10;MR5C4pWSDhNYUo0VoUQ+agg8/Zpf53Fi0w2GG43taOi9WhrM9RQrZnkyY1yQo1k7o96wH4uYCE9M&#10;c6QraRjNZRhWAepysVikIMylZeFJry2P0JGuyOWmf2POnggPUOrZjOPJig+8D7HxS28X+wD2kyiR&#10;2oHIE+OY6STraf/i0vx6T1Hv/xLznwAAAP//AwBQSwMEFAAGAAgAAAAhAHVQdsDXAAAAAwEAAA8A&#10;AABkcnMvZG93bnJldi54bWxMj8FuwjAQRO+V+AdrkbgVOxwopHFQVcGxqqDt3cTbJKq9juwlhL+v&#10;ObXHnRnNvK12k3dixJj6QBqKpQKB1ATbU6vh8+PwuAGR2JA1LhBquGGCXT17qExpw5WOOJ64FbmE&#10;Umk0dMxDKWVqOvQmLcOAlL3vEL3hfMZW2miuudw7uVJqLb3pKS90ZsDXDpuf08VrGI5790Yqqmnc&#10;vO/5a1WE/lBovZhPL88gGCf+C8MdP6NDnZnO4UI2CachP8J3VWRvvd2COGt4UgpkXcn/7PUvAAAA&#10;//8DAFBLAQItABQABgAIAAAAIQC2gziS/gAAAOEBAAATAAAAAAAAAAAAAAAAAAAAAABbQ29udGVu&#10;dF9UeXBlc10ueG1sUEsBAi0AFAAGAAgAAAAhADj9If/WAAAAlAEAAAsAAAAAAAAAAAAAAAAALwEA&#10;AF9yZWxzLy5yZWxzUEsBAi0AFAAGAAgAAAAhAF1/Ymk3AgAAbQQAAA4AAAAAAAAAAAAAAAAALgIA&#10;AGRycy9lMm9Eb2MueG1sUEsBAi0AFAAGAAgAAAAhAHVQdsDXAAAAAwEAAA8AAAAAAAAAAAAAAAAA&#10;kQQAAGRycy9kb3ducmV2LnhtbFBLBQYAAAAABAAEAPMAAACVBQAAAAA=&#10;" filled="f" stroked="f">
              <v:fill o:detectmouseclick="t"/>
              <v:textbox style="mso-fit-shape-to-text:t" inset="15pt,0,0,0">
                <w:txbxContent>
                  <w:p w14:paraId="1590140C" w14:textId="77777777" w:rsidR="00A12379" w:rsidRPr="00A12379" w:rsidRDefault="00A12379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 w:rsidRPr="00A12379"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9FAD7B" w14:textId="77777777" w:rsidR="00A12379" w:rsidRDefault="00A1237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3FA6CEB8" wp14:editId="7D553AD0">
              <wp:simplePos x="635" y="635"/>
              <wp:positionH relativeFrom="leftMargin">
                <wp:align>left</wp:align>
              </wp:positionH>
              <wp:positionV relativeFrom="paragraph">
                <wp:posOffset>635</wp:posOffset>
              </wp:positionV>
              <wp:extent cx="443865" cy="443865"/>
              <wp:effectExtent l="0" t="0" r="15875" b="1270"/>
              <wp:wrapSquare wrapText="bothSides"/>
              <wp:docPr id="1" name="Text Box 1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9BE32D3" w14:textId="77777777" w:rsidR="00A12379" w:rsidRPr="00A12379" w:rsidRDefault="00A12379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 w:rsidRPr="00A12379"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1905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A6CEB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.05pt;width:34.95pt;height:34.95pt;z-index:251658240;visibility:visible;mso-wrap-style:none;mso-wrap-distance-left:0;mso-wrap-distance-top:0;mso-wrap-distance-right:0;mso-wrap-distance-bottom:0;mso-position-horizontal:left;mso-position-horizontal-relative:lef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ZHyNwIAAG0EAAAOAAAAZHJzL2Uyb0RvYy54bWysVMFu2zAMvQ/YPwi6L3aytmiNOEWWIkWB&#10;oC2QDD0rshwbkCVBUmJnX78n2U63bqdhF4Wi6EfyPTLz+66R5CSsq7XK6XSSUiIU10WtDjn9vlt/&#10;uaXEeaYKJrUSOT0LR+8Xnz/NW5OJma60LIQlAFEua01OK+9NliSOV6JhbqKNUHgstW2Yx9UeksKy&#10;FuiNTGZpepO02hbGai6cg/ehf6SLiF+WgvuXsnTCE5lT1ObjaeO5D2eymLPsYJmpaj6Uwf6hiobV&#10;CkkvUA/MM3K09R9QTc2tdrr0E66bRJdlzUXsAd1M0w/dbCtmROwF5Dhzocn9P1j+fHq1pC6gHSWK&#10;NZBoJzpPvumOwFMIx8HWk+oVgMhkJRmoRt3M45qRR6GEZTIw2RqXAXBrAOk7QATUwe/gDAR1pW3C&#10;L1oneIcm54sOITGH8+rq6+3NNSUcT4MNlOT9Y2OdfxS6IcHIqYXMkX122jjfh44hIZfS61pK+Fkm&#10;1W8OYAZPEirvKwyW7/Zd5GQ2Vr/XxRlNWd0PkDN8XSP1hjn/yiwmBn1gC/wLjlLqNqd6sCiptP3x&#10;N3+Ih5B4paTFBOZUYUUokU8KAk/v0us0TGy8wbCjsR8NdWxWGnMNnVBQNEOcl6NZWt28YT+WIRGe&#10;mOJIl1M/mivfrwLU5WK5jEGYS8P8Rm0ND9CBrsDlrntj1gyEeyj1rMfxZNkH3vvY8KUzy6MH+1GU&#10;QG1P5MA4ZjrKOuxfWJpf7zHq/V9i8RMAAP//AwBQSwMEFAAGAAgAAAAhAHVQdsDXAAAAAwEAAA8A&#10;AABkcnMvZG93bnJldi54bWxMj8FuwjAQRO+V+AdrkbgVOxwopHFQVcGxqqDt3cTbJKq9juwlhL+v&#10;ObXHnRnNvK12k3dixJj6QBqKpQKB1ATbU6vh8+PwuAGR2JA1LhBquGGCXT17qExpw5WOOJ64FbmE&#10;Umk0dMxDKWVqOvQmLcOAlL3vEL3hfMZW2miuudw7uVJqLb3pKS90ZsDXDpuf08VrGI5790Yqqmnc&#10;vO/5a1WE/lBovZhPL88gGCf+C8MdP6NDnZnO4UI2CachP8J3VWRvvd2COGt4UgpkXcn/7PUvAAAA&#10;//8DAFBLAQItABQABgAIAAAAIQC2gziS/gAAAOEBAAATAAAAAAAAAAAAAAAAAAAAAABbQ29udGVu&#10;dF9UeXBlc10ueG1sUEsBAi0AFAAGAAgAAAAhADj9If/WAAAAlAEAAAsAAAAAAAAAAAAAAAAALwEA&#10;AF9yZWxzLy5yZWxzUEsBAi0AFAAGAAgAAAAhAKJpkfI3AgAAbQQAAA4AAAAAAAAAAAAAAAAALgIA&#10;AGRycy9lMm9Eb2MueG1sUEsBAi0AFAAGAAgAAAAhAHVQdsDXAAAAAwEAAA8AAAAAAAAAAAAAAAAA&#10;kQQAAGRycy9kb3ducmV2LnhtbFBLBQYAAAAABAAEAPMAAACVBQAAAAA=&#10;" filled="f" stroked="f">
              <v:fill o:detectmouseclick="t"/>
              <v:textbox style="mso-fit-shape-to-text:t" inset="15pt,0,0,0">
                <w:txbxContent>
                  <w:p w14:paraId="49BE32D3" w14:textId="77777777" w:rsidR="00A12379" w:rsidRPr="00A12379" w:rsidRDefault="00A12379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 w:rsidRPr="00A12379"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555F92" w14:textId="77777777" w:rsidR="00CE1BCB" w:rsidRDefault="00CE1BCB" w:rsidP="00A12379">
      <w:r>
        <w:separator/>
      </w:r>
    </w:p>
  </w:footnote>
  <w:footnote w:type="continuationSeparator" w:id="0">
    <w:p w14:paraId="05A6A600" w14:textId="77777777" w:rsidR="00CE1BCB" w:rsidRDefault="00CE1BCB" w:rsidP="00A123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188928" w14:textId="77777777" w:rsidR="00A12379" w:rsidRDefault="00A1237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8C8F50" w14:textId="77777777" w:rsidR="00A12379" w:rsidRDefault="00A1237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343E92" w14:textId="77777777" w:rsidR="00A12379" w:rsidRDefault="00A1237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9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2379"/>
    <w:rsid w:val="000E4F15"/>
    <w:rsid w:val="00181BEA"/>
    <w:rsid w:val="0018405E"/>
    <w:rsid w:val="00362753"/>
    <w:rsid w:val="004704A0"/>
    <w:rsid w:val="007053D8"/>
    <w:rsid w:val="00762E41"/>
    <w:rsid w:val="008134B6"/>
    <w:rsid w:val="008B1518"/>
    <w:rsid w:val="009C128D"/>
    <w:rsid w:val="00A12379"/>
    <w:rsid w:val="00C652D2"/>
    <w:rsid w:val="00CE1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059B21"/>
  <w15:chartTrackingRefBased/>
  <w15:docId w15:val="{D97E82F2-725F-4E27-8C16-34B6366232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2379"/>
    <w:pPr>
      <w:widowControl w:val="0"/>
      <w:spacing w:after="0" w:line="240" w:lineRule="auto"/>
      <w:jc w:val="both"/>
    </w:pPr>
    <w:rPr>
      <w:rFonts w:eastAsiaTheme="minorEastAsia"/>
      <w:kern w:val="2"/>
      <w:sz w:val="21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12379"/>
    <w:pPr>
      <w:widowControl/>
      <w:tabs>
        <w:tab w:val="center" w:pos="4513"/>
        <w:tab w:val="right" w:pos="9026"/>
      </w:tabs>
      <w:jc w:val="left"/>
    </w:pPr>
    <w:rPr>
      <w:rFonts w:eastAsiaTheme="minorHAnsi"/>
      <w:kern w:val="0"/>
      <w:sz w:val="22"/>
      <w:lang w:val="en-NZ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12379"/>
  </w:style>
  <w:style w:type="paragraph" w:styleId="Footer">
    <w:name w:val="footer"/>
    <w:basedOn w:val="Normal"/>
    <w:link w:val="FooterChar"/>
    <w:uiPriority w:val="99"/>
    <w:unhideWhenUsed/>
    <w:rsid w:val="00A12379"/>
    <w:pPr>
      <w:widowControl/>
      <w:tabs>
        <w:tab w:val="center" w:pos="4513"/>
        <w:tab w:val="right" w:pos="9026"/>
      </w:tabs>
      <w:jc w:val="left"/>
    </w:pPr>
    <w:rPr>
      <w:rFonts w:eastAsiaTheme="minorHAnsi"/>
      <w:kern w:val="0"/>
      <w:sz w:val="22"/>
      <w:lang w:val="en-NZ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123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44</Words>
  <Characters>255</Characters>
  <Application>Microsoft Office Word</Application>
  <DocSecurity>0</DocSecurity>
  <Lines>2</Lines>
  <Paragraphs>1</Paragraphs>
  <ScaleCrop>false</ScaleCrop>
  <Company/>
  <LinksUpToDate>false</LinksUpToDate>
  <CharactersWithSpaces>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Patel, Sonam Kajal</dc:creator>
  <cp:keywords/>
  <dc:description/>
  <cp:lastModifiedBy>Mel Phimester</cp:lastModifiedBy>
  <cp:revision>3</cp:revision>
  <dcterms:created xsi:type="dcterms:W3CDTF">2020-11-18T01:00:00Z</dcterms:created>
  <dcterms:modified xsi:type="dcterms:W3CDTF">2020-11-18T01:00:00Z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1,2,3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2020-11-04T23:01:17Z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a01cb122-ff9b-46d3-9955-907de5b0a171</vt:lpwstr>
  </property>
  <property fmtid="{D5CDD505-2E9C-101B-9397-08002B2CF9AE}" pid="11" name="MSIP_Label_2bbab825-a111-45e4-86a1-18cee0005896_ContentBits">
    <vt:lpwstr>2</vt:lpwstr>
  </property>
</Properties>
</file>