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973" w:rsidRPr="00CA7973" w:rsidRDefault="00CA7973" w:rsidP="00CA7973">
      <w:pPr>
        <w:spacing w:line="360" w:lineRule="auto"/>
        <w:rPr>
          <w:rFonts w:ascii="Arial" w:hAnsi="Arial" w:cs="Arial"/>
          <w:b/>
          <w:sz w:val="24"/>
        </w:rPr>
      </w:pPr>
      <w:r w:rsidRPr="00CA7973">
        <w:rPr>
          <w:rFonts w:ascii="Arial" w:hAnsi="Arial" w:cs="Arial"/>
          <w:b/>
          <w:sz w:val="24"/>
        </w:rPr>
        <w:t xml:space="preserve">Supplementary </w:t>
      </w:r>
      <w:r w:rsidRPr="00CA7973">
        <w:rPr>
          <w:rFonts w:ascii="Arial" w:hAnsi="Arial" w:cs="Arial" w:hint="eastAsia"/>
          <w:b/>
          <w:sz w:val="24"/>
        </w:rPr>
        <w:t>Tab</w:t>
      </w:r>
      <w:r w:rsidRPr="00CA7973">
        <w:rPr>
          <w:rFonts w:ascii="Arial" w:hAnsi="Arial" w:cs="Arial"/>
          <w:b/>
          <w:sz w:val="24"/>
        </w:rPr>
        <w:t xml:space="preserve">le 1. </w:t>
      </w:r>
      <w:r w:rsidRPr="00CA7973">
        <w:rPr>
          <w:rFonts w:ascii="Arial" w:hAnsi="Arial" w:cs="Arial" w:hint="eastAsia"/>
          <w:b/>
          <w:sz w:val="24"/>
        </w:rPr>
        <w:t>P</w:t>
      </w:r>
      <w:r w:rsidRPr="00CA7973">
        <w:rPr>
          <w:rFonts w:ascii="Arial" w:hAnsi="Arial" w:cs="Arial"/>
          <w:b/>
          <w:sz w:val="24"/>
        </w:rPr>
        <w:t>rimer sequences.</w:t>
      </w:r>
    </w:p>
    <w:p w:rsidR="00CA7973" w:rsidRPr="00260CBA" w:rsidRDefault="00CA7973" w:rsidP="00CA7973">
      <w:pPr>
        <w:spacing w:line="36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1181"/>
        <w:gridCol w:w="5601"/>
      </w:tblGrid>
      <w:tr w:rsidR="00CA7973" w:rsidTr="001629D7"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CA7973" w:rsidRPr="00346CFB" w:rsidRDefault="00CA7973" w:rsidP="001629D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346CFB">
              <w:rPr>
                <w:rFonts w:ascii="Arial" w:hAnsi="Arial" w:cs="Arial" w:hint="eastAsia"/>
                <w:sz w:val="24"/>
              </w:rPr>
              <w:t>N</w:t>
            </w:r>
            <w:r w:rsidRPr="00346CFB">
              <w:rPr>
                <w:rFonts w:ascii="Arial" w:hAnsi="Arial" w:cs="Arial"/>
                <w:sz w:val="24"/>
              </w:rPr>
              <w:t>ame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CA7973" w:rsidRDefault="00CA7973" w:rsidP="001629D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</w:tcPr>
          <w:p w:rsidR="00CA7973" w:rsidRPr="00346CFB" w:rsidRDefault="00CA7973" w:rsidP="001629D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346CFB">
              <w:rPr>
                <w:rFonts w:ascii="Arial" w:hAnsi="Arial" w:cs="Arial" w:hint="eastAsia"/>
                <w:sz w:val="24"/>
              </w:rPr>
              <w:t>P</w:t>
            </w:r>
            <w:r w:rsidRPr="00346CFB">
              <w:rPr>
                <w:rFonts w:ascii="Arial" w:hAnsi="Arial" w:cs="Arial"/>
                <w:sz w:val="24"/>
              </w:rPr>
              <w:t>rimer sequences</w:t>
            </w:r>
          </w:p>
        </w:tc>
      </w:tr>
      <w:tr w:rsidR="00CA7973" w:rsidTr="001629D7">
        <w:tc>
          <w:tcPr>
            <w:tcW w:w="1508" w:type="dxa"/>
            <w:vMerge w:val="restart"/>
            <w:tcBorders>
              <w:top w:val="single" w:sz="4" w:space="0" w:color="auto"/>
            </w:tcBorders>
            <w:vAlign w:val="center"/>
          </w:tcPr>
          <w:p w:rsidR="00CA7973" w:rsidRPr="00346CFB" w:rsidRDefault="00CA7973" w:rsidP="001629D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miR-153-5p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CA7973" w:rsidRPr="00346CFB" w:rsidRDefault="00CA7973" w:rsidP="001629D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F</w:t>
            </w:r>
            <w:r>
              <w:rPr>
                <w:rFonts w:ascii="Arial" w:hAnsi="Arial" w:cs="Arial"/>
                <w:sz w:val="24"/>
              </w:rPr>
              <w:t>orward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CA7973" w:rsidRPr="00346CFB" w:rsidRDefault="00CA7973" w:rsidP="001629D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D78B5">
              <w:rPr>
                <w:rFonts w:ascii="Arial" w:hAnsi="Arial" w:cs="Arial"/>
                <w:color w:val="000000"/>
                <w:sz w:val="24"/>
              </w:rPr>
              <w:t>5’</w:t>
            </w:r>
            <w:r w:rsidRPr="008D78B5">
              <w:rPr>
                <w:rFonts w:ascii="Arial" w:hAnsi="Arial" w:cs="Arial"/>
                <w:color w:val="000000"/>
              </w:rPr>
              <w:t>-</w:t>
            </w:r>
            <w:r w:rsidRPr="008D78B5">
              <w:rPr>
                <w:rFonts w:ascii="Arial" w:hAnsi="Arial" w:cs="Arial"/>
                <w:color w:val="000000"/>
                <w:sz w:val="24"/>
              </w:rPr>
              <w:t>TGCATAGTCACAAAAGTGATCCTC-3’</w:t>
            </w:r>
          </w:p>
        </w:tc>
      </w:tr>
      <w:tr w:rsidR="00CA7973" w:rsidTr="001629D7">
        <w:tc>
          <w:tcPr>
            <w:tcW w:w="1508" w:type="dxa"/>
            <w:vMerge/>
            <w:vAlign w:val="center"/>
          </w:tcPr>
          <w:p w:rsidR="00CA7973" w:rsidRPr="00346CFB" w:rsidRDefault="00CA7973" w:rsidP="001629D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81" w:type="dxa"/>
          </w:tcPr>
          <w:p w:rsidR="00CA7973" w:rsidRPr="00346CFB" w:rsidRDefault="00CA7973" w:rsidP="001629D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R</w:t>
            </w:r>
            <w:r>
              <w:rPr>
                <w:rFonts w:ascii="Arial" w:hAnsi="Arial" w:cs="Arial"/>
                <w:sz w:val="24"/>
              </w:rPr>
              <w:t>everse</w:t>
            </w:r>
          </w:p>
        </w:tc>
        <w:tc>
          <w:tcPr>
            <w:tcW w:w="5601" w:type="dxa"/>
          </w:tcPr>
          <w:p w:rsidR="00CA7973" w:rsidRPr="00346CFB" w:rsidRDefault="00CA7973" w:rsidP="001629D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D78B5">
              <w:rPr>
                <w:rFonts w:ascii="Arial" w:hAnsi="Arial" w:cs="Arial"/>
                <w:color w:val="000000"/>
                <w:sz w:val="24"/>
              </w:rPr>
              <w:t>5’-CTCAACTGGTGTCGTGGAGTC-3</w:t>
            </w:r>
            <w:r>
              <w:rPr>
                <w:rFonts w:ascii="Arial" w:hAnsi="Arial" w:cs="Arial"/>
                <w:color w:val="000000"/>
                <w:sz w:val="24"/>
              </w:rPr>
              <w:t>’</w:t>
            </w:r>
          </w:p>
        </w:tc>
      </w:tr>
      <w:tr w:rsidR="00CA7973" w:rsidTr="001629D7">
        <w:tc>
          <w:tcPr>
            <w:tcW w:w="1508" w:type="dxa"/>
            <w:vMerge w:val="restart"/>
            <w:vAlign w:val="center"/>
          </w:tcPr>
          <w:p w:rsidR="00CA7973" w:rsidRPr="00346CFB" w:rsidRDefault="00CA7973" w:rsidP="001629D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U</w:t>
            </w: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81" w:type="dxa"/>
          </w:tcPr>
          <w:p w:rsidR="00CA7973" w:rsidRPr="00346CFB" w:rsidRDefault="00CA7973" w:rsidP="001629D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F</w:t>
            </w:r>
            <w:r>
              <w:rPr>
                <w:rFonts w:ascii="Arial" w:hAnsi="Arial" w:cs="Arial"/>
                <w:sz w:val="24"/>
              </w:rPr>
              <w:t>orward</w:t>
            </w:r>
          </w:p>
        </w:tc>
        <w:tc>
          <w:tcPr>
            <w:tcW w:w="5601" w:type="dxa"/>
          </w:tcPr>
          <w:p w:rsidR="00CA7973" w:rsidRPr="00346CFB" w:rsidRDefault="00CA7973" w:rsidP="001629D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D78B5">
              <w:rPr>
                <w:rFonts w:ascii="Arial" w:hAnsi="Arial" w:cs="Arial"/>
                <w:color w:val="000000"/>
                <w:sz w:val="24"/>
              </w:rPr>
              <w:t>5’-CTCGCTTCGGCAGCACAT-3’</w:t>
            </w:r>
          </w:p>
        </w:tc>
      </w:tr>
      <w:tr w:rsidR="00CA7973" w:rsidTr="001629D7">
        <w:tc>
          <w:tcPr>
            <w:tcW w:w="1508" w:type="dxa"/>
            <w:vMerge/>
          </w:tcPr>
          <w:p w:rsidR="00CA7973" w:rsidRDefault="00CA7973" w:rsidP="001629D7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81" w:type="dxa"/>
          </w:tcPr>
          <w:p w:rsidR="00CA7973" w:rsidRPr="00346CFB" w:rsidRDefault="00CA7973" w:rsidP="001629D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R</w:t>
            </w:r>
            <w:r>
              <w:rPr>
                <w:rFonts w:ascii="Arial" w:hAnsi="Arial" w:cs="Arial"/>
                <w:sz w:val="24"/>
              </w:rPr>
              <w:t>everse</w:t>
            </w:r>
          </w:p>
        </w:tc>
        <w:tc>
          <w:tcPr>
            <w:tcW w:w="5601" w:type="dxa"/>
          </w:tcPr>
          <w:p w:rsidR="00CA7973" w:rsidRPr="00346CFB" w:rsidRDefault="00CA7973" w:rsidP="001629D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D78B5">
              <w:rPr>
                <w:rFonts w:ascii="Arial" w:hAnsi="Arial" w:cs="Arial"/>
                <w:color w:val="000000"/>
                <w:sz w:val="24"/>
              </w:rPr>
              <w:t>5’-AACGCTTCACGAATTTGCGT-3</w:t>
            </w:r>
            <w:r>
              <w:rPr>
                <w:rFonts w:ascii="Arial" w:hAnsi="Arial" w:cs="Arial"/>
                <w:color w:val="000000"/>
                <w:sz w:val="24"/>
              </w:rPr>
              <w:t>’</w:t>
            </w:r>
          </w:p>
        </w:tc>
      </w:tr>
      <w:tr w:rsidR="00CA7973" w:rsidTr="001629D7">
        <w:tc>
          <w:tcPr>
            <w:tcW w:w="1508" w:type="dxa"/>
            <w:vMerge w:val="restart"/>
            <w:vAlign w:val="center"/>
          </w:tcPr>
          <w:p w:rsidR="00CA7973" w:rsidRPr="00346CFB" w:rsidRDefault="00CA7973" w:rsidP="001629D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346CFB">
              <w:rPr>
                <w:rFonts w:ascii="Arial" w:hAnsi="Arial" w:cs="Arial" w:hint="eastAsia"/>
                <w:sz w:val="24"/>
              </w:rPr>
              <w:t>C</w:t>
            </w:r>
            <w:r w:rsidRPr="00346CFB">
              <w:rPr>
                <w:rFonts w:ascii="Arial" w:hAnsi="Arial" w:cs="Arial"/>
                <w:sz w:val="24"/>
              </w:rPr>
              <w:t>DK1</w:t>
            </w:r>
          </w:p>
        </w:tc>
        <w:tc>
          <w:tcPr>
            <w:tcW w:w="1181" w:type="dxa"/>
          </w:tcPr>
          <w:p w:rsidR="00CA7973" w:rsidRPr="00346CFB" w:rsidRDefault="00CA7973" w:rsidP="001629D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F</w:t>
            </w:r>
            <w:r>
              <w:rPr>
                <w:rFonts w:ascii="Arial" w:hAnsi="Arial" w:cs="Arial"/>
                <w:sz w:val="24"/>
              </w:rPr>
              <w:t>orward</w:t>
            </w:r>
          </w:p>
        </w:tc>
        <w:tc>
          <w:tcPr>
            <w:tcW w:w="5601" w:type="dxa"/>
          </w:tcPr>
          <w:p w:rsidR="00CA7973" w:rsidRPr="00346CFB" w:rsidRDefault="00CA7973" w:rsidP="001629D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D78B5">
              <w:rPr>
                <w:rFonts w:ascii="Arial" w:hAnsi="Arial" w:cs="Arial"/>
                <w:color w:val="000000"/>
                <w:sz w:val="24"/>
              </w:rPr>
              <w:t>5’</w:t>
            </w:r>
            <w:r w:rsidRPr="008D78B5">
              <w:rPr>
                <w:rFonts w:ascii="Arial" w:hAnsi="Arial" w:cs="Arial"/>
                <w:color w:val="000000"/>
              </w:rPr>
              <w:t>-</w:t>
            </w:r>
            <w:r w:rsidRPr="008D78B5">
              <w:rPr>
                <w:rFonts w:ascii="Arial" w:hAnsi="Arial" w:cs="Arial"/>
                <w:color w:val="000000"/>
                <w:sz w:val="24"/>
              </w:rPr>
              <w:t>AGGGGTTCCTAGTACTGCAATTC-3’</w:t>
            </w:r>
          </w:p>
        </w:tc>
      </w:tr>
      <w:tr w:rsidR="00CA7973" w:rsidTr="001629D7">
        <w:tc>
          <w:tcPr>
            <w:tcW w:w="1508" w:type="dxa"/>
            <w:vMerge/>
            <w:vAlign w:val="center"/>
          </w:tcPr>
          <w:p w:rsidR="00CA7973" w:rsidRPr="00346CFB" w:rsidRDefault="00CA7973" w:rsidP="001629D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81" w:type="dxa"/>
          </w:tcPr>
          <w:p w:rsidR="00CA7973" w:rsidRPr="00346CFB" w:rsidRDefault="00CA7973" w:rsidP="001629D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R</w:t>
            </w:r>
            <w:r>
              <w:rPr>
                <w:rFonts w:ascii="Arial" w:hAnsi="Arial" w:cs="Arial"/>
                <w:sz w:val="24"/>
              </w:rPr>
              <w:t>everse</w:t>
            </w:r>
          </w:p>
        </w:tc>
        <w:tc>
          <w:tcPr>
            <w:tcW w:w="5601" w:type="dxa"/>
          </w:tcPr>
          <w:p w:rsidR="00CA7973" w:rsidRPr="00346CFB" w:rsidRDefault="00CA7973" w:rsidP="001629D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D78B5">
              <w:rPr>
                <w:rFonts w:ascii="Arial" w:hAnsi="Arial" w:cs="Arial"/>
                <w:color w:val="000000"/>
                <w:sz w:val="24"/>
              </w:rPr>
              <w:t>5’-AATCCATGTACTGACCAGGAGG-3’</w:t>
            </w:r>
          </w:p>
        </w:tc>
      </w:tr>
      <w:tr w:rsidR="00CA7973" w:rsidTr="001629D7">
        <w:tc>
          <w:tcPr>
            <w:tcW w:w="1508" w:type="dxa"/>
            <w:vMerge w:val="restart"/>
            <w:vAlign w:val="center"/>
          </w:tcPr>
          <w:p w:rsidR="00CA7973" w:rsidRPr="00346CFB" w:rsidRDefault="00CA7973" w:rsidP="001629D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346CFB">
              <w:rPr>
                <w:rFonts w:ascii="Arial" w:hAnsi="Arial" w:cs="Arial" w:hint="eastAsia"/>
                <w:sz w:val="24"/>
              </w:rPr>
              <w:t>A</w:t>
            </w:r>
            <w:r w:rsidRPr="00346CFB">
              <w:rPr>
                <w:rFonts w:ascii="Arial" w:hAnsi="Arial" w:cs="Arial"/>
                <w:sz w:val="24"/>
              </w:rPr>
              <w:t>ctin</w:t>
            </w:r>
          </w:p>
        </w:tc>
        <w:tc>
          <w:tcPr>
            <w:tcW w:w="1181" w:type="dxa"/>
          </w:tcPr>
          <w:p w:rsidR="00CA7973" w:rsidRPr="00346CFB" w:rsidRDefault="00CA7973" w:rsidP="001629D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F</w:t>
            </w:r>
            <w:r>
              <w:rPr>
                <w:rFonts w:ascii="Arial" w:hAnsi="Arial" w:cs="Arial"/>
                <w:sz w:val="24"/>
              </w:rPr>
              <w:t>orward</w:t>
            </w:r>
          </w:p>
        </w:tc>
        <w:tc>
          <w:tcPr>
            <w:tcW w:w="5601" w:type="dxa"/>
          </w:tcPr>
          <w:p w:rsidR="00CA7973" w:rsidRPr="00346CFB" w:rsidRDefault="00CA7973" w:rsidP="001629D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D78B5">
              <w:rPr>
                <w:rFonts w:ascii="Arial" w:hAnsi="Arial" w:cs="Arial"/>
                <w:color w:val="000000"/>
                <w:sz w:val="24"/>
              </w:rPr>
              <w:t>5’</w:t>
            </w:r>
            <w:r w:rsidRPr="008D78B5">
              <w:rPr>
                <w:rFonts w:ascii="Arial" w:hAnsi="Arial" w:cs="Arial"/>
                <w:color w:val="000000"/>
              </w:rPr>
              <w:t>-</w:t>
            </w:r>
            <w:r w:rsidRPr="008D78B5">
              <w:rPr>
                <w:rFonts w:ascii="Arial" w:hAnsi="Arial" w:cs="Arial"/>
                <w:color w:val="000000"/>
                <w:sz w:val="24"/>
              </w:rPr>
              <w:t>GTCCACCGCAAATGCTTCTA-3’</w:t>
            </w:r>
          </w:p>
        </w:tc>
      </w:tr>
      <w:tr w:rsidR="00CA7973" w:rsidTr="001629D7">
        <w:tc>
          <w:tcPr>
            <w:tcW w:w="1508" w:type="dxa"/>
            <w:vMerge/>
            <w:tcBorders>
              <w:bottom w:val="single" w:sz="4" w:space="0" w:color="auto"/>
            </w:tcBorders>
          </w:tcPr>
          <w:p w:rsidR="00CA7973" w:rsidRPr="00346CFB" w:rsidRDefault="00CA7973" w:rsidP="001629D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CA7973" w:rsidRPr="00346CFB" w:rsidRDefault="00CA7973" w:rsidP="001629D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R</w:t>
            </w:r>
            <w:r>
              <w:rPr>
                <w:rFonts w:ascii="Arial" w:hAnsi="Arial" w:cs="Arial"/>
                <w:sz w:val="24"/>
              </w:rPr>
              <w:t>everse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CA7973" w:rsidRPr="00346CFB" w:rsidRDefault="00CA7973" w:rsidP="001629D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D78B5">
              <w:rPr>
                <w:rFonts w:ascii="Arial" w:hAnsi="Arial" w:cs="Arial"/>
                <w:color w:val="000000"/>
                <w:sz w:val="24"/>
              </w:rPr>
              <w:t>5’-TGCTGTCACCTTCACCGTTC-3’</w:t>
            </w:r>
          </w:p>
        </w:tc>
      </w:tr>
    </w:tbl>
    <w:p w:rsidR="00CA7973" w:rsidRDefault="00CA7973" w:rsidP="0074702E">
      <w:pPr>
        <w:spacing w:line="360" w:lineRule="auto"/>
        <w:rPr>
          <w:rFonts w:ascii="Arial" w:hAnsi="Arial" w:cs="Arial" w:hint="eastAsia"/>
          <w:b/>
          <w:sz w:val="24"/>
        </w:rPr>
      </w:pPr>
      <w:bookmarkStart w:id="0" w:name="_GoBack"/>
      <w:bookmarkEnd w:id="0"/>
    </w:p>
    <w:p w:rsidR="00640137" w:rsidRPr="0074702E" w:rsidRDefault="0074702E" w:rsidP="0074702E">
      <w:pPr>
        <w:spacing w:line="360" w:lineRule="auto"/>
        <w:rPr>
          <w:rFonts w:ascii="Arial" w:hAnsi="Arial" w:cs="Arial"/>
          <w:b/>
          <w:sz w:val="24"/>
        </w:rPr>
      </w:pPr>
      <w:r w:rsidRPr="0074702E">
        <w:rPr>
          <w:rFonts w:ascii="Arial" w:hAnsi="Arial" w:cs="Arial"/>
          <w:b/>
          <w:sz w:val="24"/>
        </w:rPr>
        <w:t xml:space="preserve">Supplementary Figure 1 </w:t>
      </w:r>
      <w:r>
        <w:rPr>
          <w:rFonts w:ascii="Arial" w:hAnsi="Arial" w:cs="Arial"/>
          <w:b/>
          <w:sz w:val="24"/>
        </w:rPr>
        <w:t>Picture of</w:t>
      </w:r>
      <w:r w:rsidRPr="0074702E">
        <w:rPr>
          <w:rFonts w:ascii="Arial" w:hAnsi="Arial" w:cs="Arial"/>
          <w:b/>
          <w:sz w:val="24"/>
        </w:rPr>
        <w:t xml:space="preserve"> MDA-MB-231/PTX xenograft tumors</w:t>
      </w:r>
      <w:r>
        <w:rPr>
          <w:rFonts w:ascii="Arial" w:hAnsi="Arial" w:cs="Arial"/>
          <w:b/>
          <w:sz w:val="24"/>
        </w:rPr>
        <w:t xml:space="preserve">. </w:t>
      </w:r>
      <w:r w:rsidRPr="0074702E">
        <w:rPr>
          <w:rFonts w:ascii="Arial" w:hAnsi="Arial" w:cs="Arial"/>
          <w:sz w:val="24"/>
        </w:rPr>
        <w:t xml:space="preserve">MDA-MB-231/PTX cells were injected subcutaneously into nude mice to form subcutaneous tumors. </w:t>
      </w:r>
      <w:r w:rsidRPr="00A429FE">
        <w:rPr>
          <w:rFonts w:ascii="Arial" w:hAnsi="Arial" w:cs="Arial"/>
          <w:sz w:val="24"/>
        </w:rPr>
        <w:t>MDA-MB-231/PTX</w:t>
      </w:r>
      <w:r w:rsidRPr="00A429FE">
        <w:rPr>
          <w:rFonts w:ascii="Arial" w:hAnsi="Arial" w:cs="Arial"/>
          <w:color w:val="000000" w:themeColor="text1"/>
          <w:sz w:val="24"/>
        </w:rPr>
        <w:t xml:space="preserve"> xenograft tumors</w:t>
      </w:r>
      <w:r w:rsidRPr="00A429FE">
        <w:rPr>
          <w:rFonts w:ascii="Arial" w:hAnsi="Arial" w:cs="Arial"/>
          <w:sz w:val="24"/>
        </w:rPr>
        <w:t xml:space="preserve"> </w:t>
      </w:r>
      <w:r w:rsidRPr="00A429FE">
        <w:rPr>
          <w:rFonts w:ascii="Arial" w:eastAsia="DengXian" w:hAnsi="Arial" w:cs="Arial"/>
          <w:kern w:val="0"/>
          <w:sz w:val="24"/>
        </w:rPr>
        <w:t xml:space="preserve">in each group was pictured </w:t>
      </w:r>
      <w:r w:rsidRPr="00A429FE">
        <w:rPr>
          <w:rFonts w:ascii="Arial" w:eastAsia="DengXian" w:hAnsi="Arial" w:cs="Arial"/>
          <w:color w:val="000000" w:themeColor="text1"/>
          <w:kern w:val="0"/>
          <w:sz w:val="24"/>
        </w:rPr>
        <w:t>and</w:t>
      </w:r>
      <w:r w:rsidRPr="00A429FE">
        <w:rPr>
          <w:rFonts w:ascii="Arial" w:hAnsi="Arial" w:cs="Arial"/>
          <w:sz w:val="24"/>
        </w:rPr>
        <w:t xml:space="preserve"> weighted </w:t>
      </w:r>
      <w:bookmarkStart w:id="1" w:name="OLE_LINK697"/>
      <w:bookmarkStart w:id="2" w:name="OLE_LINK698"/>
      <w:r w:rsidRPr="00A429FE">
        <w:rPr>
          <w:rFonts w:ascii="Arial" w:eastAsia="DengXian" w:hAnsi="Arial" w:cs="Arial"/>
          <w:color w:val="000000" w:themeColor="text1"/>
          <w:kern w:val="0"/>
          <w:sz w:val="24"/>
        </w:rPr>
        <w:t>on day 21</w:t>
      </w:r>
      <w:bookmarkEnd w:id="1"/>
      <w:bookmarkEnd w:id="2"/>
      <w:r w:rsidRPr="00A429FE">
        <w:rPr>
          <w:rFonts w:ascii="Arial" w:hAnsi="Arial" w:cs="Arial"/>
          <w:color w:val="000000" w:themeColor="text1"/>
          <w:sz w:val="24"/>
        </w:rPr>
        <w:t>.</w:t>
      </w:r>
    </w:p>
    <w:p w:rsidR="0074702E" w:rsidRPr="0074702E" w:rsidRDefault="001E203B" w:rsidP="0074702E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2870200" cy="1955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02E" w:rsidRPr="0074702E" w:rsidRDefault="0074702E" w:rsidP="0074702E">
      <w:pPr>
        <w:spacing w:line="360" w:lineRule="auto"/>
        <w:rPr>
          <w:rFonts w:ascii="Arial" w:hAnsi="Arial" w:cs="Arial"/>
          <w:sz w:val="24"/>
        </w:rPr>
      </w:pPr>
    </w:p>
    <w:sectPr w:rsidR="0074702E" w:rsidRPr="0074702E" w:rsidSect="0060043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D8"/>
    <w:rsid w:val="00007036"/>
    <w:rsid w:val="00032A29"/>
    <w:rsid w:val="000725BB"/>
    <w:rsid w:val="0012380D"/>
    <w:rsid w:val="00142DAD"/>
    <w:rsid w:val="00197AF8"/>
    <w:rsid w:val="001A0CC4"/>
    <w:rsid w:val="001B07D8"/>
    <w:rsid w:val="001B37E6"/>
    <w:rsid w:val="001D3CA7"/>
    <w:rsid w:val="001E0B5E"/>
    <w:rsid w:val="001E203B"/>
    <w:rsid w:val="001F538A"/>
    <w:rsid w:val="002031FC"/>
    <w:rsid w:val="00241501"/>
    <w:rsid w:val="00257E6E"/>
    <w:rsid w:val="00261127"/>
    <w:rsid w:val="00271B62"/>
    <w:rsid w:val="0028374A"/>
    <w:rsid w:val="00290D33"/>
    <w:rsid w:val="002F24C5"/>
    <w:rsid w:val="00302917"/>
    <w:rsid w:val="00334348"/>
    <w:rsid w:val="00341111"/>
    <w:rsid w:val="00346A08"/>
    <w:rsid w:val="0036196D"/>
    <w:rsid w:val="00371E7D"/>
    <w:rsid w:val="0037762C"/>
    <w:rsid w:val="003A72FA"/>
    <w:rsid w:val="003C05CD"/>
    <w:rsid w:val="00400563"/>
    <w:rsid w:val="00407E36"/>
    <w:rsid w:val="00420803"/>
    <w:rsid w:val="004271A7"/>
    <w:rsid w:val="004559CC"/>
    <w:rsid w:val="00472520"/>
    <w:rsid w:val="0047316F"/>
    <w:rsid w:val="00480134"/>
    <w:rsid w:val="004860D9"/>
    <w:rsid w:val="00495AC7"/>
    <w:rsid w:val="004B3767"/>
    <w:rsid w:val="004C08AA"/>
    <w:rsid w:val="004C77E3"/>
    <w:rsid w:val="004D039B"/>
    <w:rsid w:val="0052288C"/>
    <w:rsid w:val="00531E51"/>
    <w:rsid w:val="00535C6D"/>
    <w:rsid w:val="00565346"/>
    <w:rsid w:val="005D1EF2"/>
    <w:rsid w:val="00600430"/>
    <w:rsid w:val="00641189"/>
    <w:rsid w:val="0065577A"/>
    <w:rsid w:val="00677B22"/>
    <w:rsid w:val="0068163F"/>
    <w:rsid w:val="006A20A0"/>
    <w:rsid w:val="006A568F"/>
    <w:rsid w:val="006C1B0A"/>
    <w:rsid w:val="006C6633"/>
    <w:rsid w:val="006E1DEA"/>
    <w:rsid w:val="006F02A9"/>
    <w:rsid w:val="006F0CA7"/>
    <w:rsid w:val="007044F0"/>
    <w:rsid w:val="00713033"/>
    <w:rsid w:val="0074702E"/>
    <w:rsid w:val="00754E2F"/>
    <w:rsid w:val="00761D34"/>
    <w:rsid w:val="0077081A"/>
    <w:rsid w:val="007A4AC1"/>
    <w:rsid w:val="007C4B38"/>
    <w:rsid w:val="007E028C"/>
    <w:rsid w:val="007E275E"/>
    <w:rsid w:val="00803C28"/>
    <w:rsid w:val="00865D35"/>
    <w:rsid w:val="008839ED"/>
    <w:rsid w:val="008927DA"/>
    <w:rsid w:val="008C198A"/>
    <w:rsid w:val="008D584F"/>
    <w:rsid w:val="008E3539"/>
    <w:rsid w:val="008E5191"/>
    <w:rsid w:val="008F21D2"/>
    <w:rsid w:val="008F7395"/>
    <w:rsid w:val="009302F3"/>
    <w:rsid w:val="009501E1"/>
    <w:rsid w:val="00961B5C"/>
    <w:rsid w:val="009A5BDD"/>
    <w:rsid w:val="009C3EA0"/>
    <w:rsid w:val="009E7C43"/>
    <w:rsid w:val="00A236D6"/>
    <w:rsid w:val="00A441F0"/>
    <w:rsid w:val="00A50BDA"/>
    <w:rsid w:val="00A872C8"/>
    <w:rsid w:val="00AB2C7D"/>
    <w:rsid w:val="00AC52F2"/>
    <w:rsid w:val="00B00334"/>
    <w:rsid w:val="00B10B43"/>
    <w:rsid w:val="00B2525F"/>
    <w:rsid w:val="00B37A07"/>
    <w:rsid w:val="00B46A2B"/>
    <w:rsid w:val="00B545CE"/>
    <w:rsid w:val="00B606C7"/>
    <w:rsid w:val="00B83B1E"/>
    <w:rsid w:val="00B84801"/>
    <w:rsid w:val="00B87BEE"/>
    <w:rsid w:val="00B958EF"/>
    <w:rsid w:val="00BB0548"/>
    <w:rsid w:val="00BC6900"/>
    <w:rsid w:val="00BE2072"/>
    <w:rsid w:val="00BE5CDE"/>
    <w:rsid w:val="00BF3752"/>
    <w:rsid w:val="00C64233"/>
    <w:rsid w:val="00C67E36"/>
    <w:rsid w:val="00C74455"/>
    <w:rsid w:val="00CA6B8B"/>
    <w:rsid w:val="00CA7973"/>
    <w:rsid w:val="00CE4FDF"/>
    <w:rsid w:val="00CF76CA"/>
    <w:rsid w:val="00D02D9F"/>
    <w:rsid w:val="00D1233E"/>
    <w:rsid w:val="00D163E8"/>
    <w:rsid w:val="00D2534D"/>
    <w:rsid w:val="00D34F8A"/>
    <w:rsid w:val="00D36CF6"/>
    <w:rsid w:val="00D36DB3"/>
    <w:rsid w:val="00D600E8"/>
    <w:rsid w:val="00D73FAA"/>
    <w:rsid w:val="00D74264"/>
    <w:rsid w:val="00D770A9"/>
    <w:rsid w:val="00DA2AA9"/>
    <w:rsid w:val="00DD431F"/>
    <w:rsid w:val="00DE1449"/>
    <w:rsid w:val="00DE1D8F"/>
    <w:rsid w:val="00DF5EA4"/>
    <w:rsid w:val="00E35FC0"/>
    <w:rsid w:val="00E51A0E"/>
    <w:rsid w:val="00EC3302"/>
    <w:rsid w:val="00EE4CCE"/>
    <w:rsid w:val="00EE5857"/>
    <w:rsid w:val="00F04292"/>
    <w:rsid w:val="00F133F4"/>
    <w:rsid w:val="00F4217B"/>
    <w:rsid w:val="00F810C9"/>
    <w:rsid w:val="00F96042"/>
    <w:rsid w:val="00FB0EC5"/>
    <w:rsid w:val="00FB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6C42"/>
  <w15:chartTrackingRefBased/>
  <w15:docId w15:val="{1CADC7E9-10E1-B040-9129-33EF2166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9D60CD2ED204EAFDAF0E3751CDEB7" ma:contentTypeVersion="13" ma:contentTypeDescription="Create a new document." ma:contentTypeScope="" ma:versionID="5573b94b3cd15ded7fbb0f6603961690">
  <xsd:schema xmlns:xsd="http://www.w3.org/2001/XMLSchema" xmlns:xs="http://www.w3.org/2001/XMLSchema" xmlns:p="http://schemas.microsoft.com/office/2006/metadata/properties" xmlns:ns2="8636c50b-363d-4a7d-adb0-cfd422105622" xmlns:ns3="86f7edec-793f-422f-bf86-565db80f0f0d" targetNamespace="http://schemas.microsoft.com/office/2006/metadata/properties" ma:root="true" ma:fieldsID="238dd9466da15f356fdfdb671f0832c4" ns2:_="" ns3:_="">
    <xsd:import namespace="8636c50b-363d-4a7d-adb0-cfd422105622"/>
    <xsd:import namespace="86f7edec-793f-422f-bf86-565db80f0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6c50b-363d-4a7d-adb0-cfd42210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7edec-793f-422f-bf86-565db80f0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716D6-4B97-4556-A72C-3C37C38F1DE9}"/>
</file>

<file path=customXml/itemProps2.xml><?xml version="1.0" encoding="utf-8"?>
<ds:datastoreItem xmlns:ds="http://schemas.openxmlformats.org/officeDocument/2006/customXml" ds:itemID="{14E8B6AD-F3C7-4398-BC59-F46DC9E820B2}"/>
</file>

<file path=customXml/itemProps3.xml><?xml version="1.0" encoding="utf-8"?>
<ds:datastoreItem xmlns:ds="http://schemas.openxmlformats.org/officeDocument/2006/customXml" ds:itemID="{4914A50C-446A-4DB6-8186-AD5DACB61D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4</cp:revision>
  <dcterms:created xsi:type="dcterms:W3CDTF">2020-03-10T08:49:00Z</dcterms:created>
  <dcterms:modified xsi:type="dcterms:W3CDTF">2020-03-26T03:05:00Z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0x010100B689D60CD2ED204EAFDAF0E3751CDEB7</vt:lpwstr>
  </property>
</Properties>
</file>