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7D3" w:rsidRPr="00E91A3D" w:rsidRDefault="00C76DD4" w:rsidP="00E91A3D">
      <w:pPr>
        <w:jc w:val="both"/>
        <w:rPr>
          <w:rFonts w:ascii="Arial" w:hAnsi="Arial" w:cs="Arial"/>
          <w:color w:val="0E0E0E"/>
          <w:sz w:val="20"/>
          <w:szCs w:val="20"/>
        </w:rPr>
      </w:pPr>
      <w:r w:rsidRPr="00E91A3D">
        <w:rPr>
          <w:rFonts w:ascii="Arial" w:hAnsi="Arial" w:cs="Arial"/>
          <w:b/>
          <w:bCs/>
          <w:color w:val="0E0E0E"/>
          <w:sz w:val="20"/>
          <w:szCs w:val="20"/>
        </w:rPr>
        <w:t>Supplementary Table 1.</w:t>
      </w:r>
      <w:r w:rsidRPr="00E91A3D">
        <w:rPr>
          <w:rFonts w:ascii="Arial" w:hAnsi="Arial" w:cs="Arial"/>
          <w:color w:val="0E0E0E"/>
          <w:sz w:val="20"/>
          <w:szCs w:val="20"/>
        </w:rPr>
        <w:t xml:space="preserve"> Search Strategy</w:t>
      </w:r>
      <w:r w:rsidR="00F96A52" w:rsidRPr="00E91A3D">
        <w:rPr>
          <w:rFonts w:ascii="Arial" w:hAnsi="Arial" w:cs="Arial"/>
          <w:color w:val="0E0E0E"/>
          <w:sz w:val="20"/>
          <w:szCs w:val="20"/>
        </w:rPr>
        <w:t xml:space="preserve"> (4 Databases)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1510"/>
        <w:gridCol w:w="4121"/>
        <w:gridCol w:w="2961"/>
      </w:tblGrid>
      <w:tr w:rsidR="006307D3" w:rsidRPr="00E91A3D" w:rsidTr="00550FAD">
        <w:trPr>
          <w:trHeight w:val="57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PCC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English Synonyms (Free Text)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MeSH Terms (PubMed)</w:t>
            </w:r>
          </w:p>
        </w:tc>
      </w:tr>
      <w:tr w:rsidR="006307D3" w:rsidRPr="00E91A3D" w:rsidTr="00550FAD">
        <w:trPr>
          <w:trHeight w:val="57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Adult patients in intensive care units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(“intensive care unit” OR ICU OR “critical care” OR “critically ill” OR “critical illness”) AND (adult OR adults OR “adult patient*” OR “18 years” OR “aged 18 years”)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(“Intensive Care Units”[MeSH] OR “Critical Care”[MeSH] OR “Critical Illness”[MeSH]) AND (“Adult”[MeSH] OR “Aged”[MeSH] OR “Young Adult”[MeSH] OR “Middle Aged”[MeSH])</w:t>
            </w:r>
          </w:p>
        </w:tc>
      </w:tr>
      <w:tr w:rsidR="006307D3" w:rsidRPr="00E91A3D" w:rsidTr="00550FAD">
        <w:trPr>
          <w:trHeight w:val="57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Explainable AI or interpretable machine learning tools or models designed for clinical decision support.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(“artificial intelligence” OR AI OR “machine learning” OR “deep learning” OR algorithm* OR “predictive model*”) AND (“clinical decision support” OR “decision support” OR CDSS OR “decision-making” OR “risk stratification” OR alert* OR “early warning” OR recommendation* OR triage) AND (“explainable AI” OR XAI OR “explainable machine learning” OR “interpretable machine learning” OR interpretability OR interpretable OR explainability OR “model explanation*” OR “model interpretability” OR “post-hoc explanation*” OR SHAP OR Shapley OR LIME OR counterfactual* OR “feature attribution” OR “feature importance” OR saliency OR “saliency map*” OR attention OR “attention mechanism*” OR “Grad-CAM” OR “partial dependence” OR “partial dependence plot” OR PDP OR “individual conditional expectation” OR ICE)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(“Artificial Intelligence”[MeSH] OR “Machine Learning”[MeSH] OR “Deep Learning”[MeSH] OR “Algorithms”[MeSH]) AND “Decision Making, Computer-Assisted”[MeSH]</w:t>
            </w:r>
          </w:p>
        </w:tc>
      </w:tr>
      <w:tr w:rsidR="006307D3" w:rsidRPr="00E91A3D" w:rsidTr="00550FAD">
        <w:trPr>
          <w:trHeight w:val="57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ICU clinical practice and workflow integration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(“clinical practice” OR “clinical workflow” OR workflow OR “workflow integration” OR implementation OR deployment OR “real-world” OR bedside OR “point of care” OR dashboard* OR alert* OR “electronic health record*” OR EHR OR “electronic medical record*” OR EMR OR “human-in-the-loop” OR usability OR “user evaluation” OR clinician* OR physician* OR nurse*) AND (“intensive care” OR ICU OR “critical care”)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D3" w:rsidRPr="00E91A3D" w:rsidRDefault="006307D3" w:rsidP="00566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E91A3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(“Workflow”[MeSH] OR “Electronic Health Records”[MeSH] OR “Medical Records Systems, Computerized”[MeSH] OR “Point-of-Care Systems”[MeSH] OR “Diffusion of Innovation”[MeSH]) AND (“Intensive Care Units”[MeSH] OR “Critical Care”[MeSH])</w:t>
            </w:r>
          </w:p>
        </w:tc>
      </w:tr>
    </w:tbl>
    <w:p w:rsidR="00441494" w:rsidRPr="00E91A3D" w:rsidRDefault="00441494" w:rsidP="006307D3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1"/>
        <w:gridCol w:w="326"/>
        <w:gridCol w:w="6375"/>
        <w:gridCol w:w="1218"/>
      </w:tblGrid>
      <w:tr w:rsidR="006307D3" w:rsidRPr="00E91A3D" w:rsidTr="00E9702D">
        <w:trPr>
          <w:trHeight w:val="57"/>
          <w:tblHeader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Database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Search syntax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Citations found*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(“intensive care unit”[tiab] OR “intensive care”[tiab] OR ICU[tiab] OR “critical care”[tiab] OR “critically ill”[tiab] OR “critical illness”[tiab]) AND (adult[tiab] OR adults[tiab] OR “adult patient*”[tiab] OR “18 years”[tiab] OR “aged 18 years”[tiab])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233224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(“Intensive Care Units”[MeSH] OR “Critical Care”[MeSH] OR “Critical Illness”[MeSH]) AND (“Adult”[MeSH] OR “Aged”[MeSH] OR “Young Adult”[MeSH] OR “Middle Aged”[MeSH])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77007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(“artificial intelligence”[tiab] OR AI[tiab] OR “machine learning”[tiab] OR “deep learning”[tiab] OR algorithm*[tiab] OR “predictive model*”[tiab]) AND (“clinical decision support”[tiab] OR “decision support”[tiab] OR CDSS[tiab] OR “decision-making”[tiab] OR “risk stratification”[tiab] OR alert*[tiab] OR “early warning”[tiab] OR recommendation*[tiab] OR triage[tiab]) AND (“explainable AI”[tiab] OR XAI[tiab] OR “explainable machine learning”[tiab] OR “interpretable machine learning”[tiab] OR interpretability[tiab] OR interpretable[tiab] OR explainability[tiab] OR “model explanation*”[tiab] OR “model interpretability”[tiab] OR “post-hoc explanation*”[tiab] OR SHAP[tiab] OR Shapley[tiab] OR LIME[tiab] OR counterfactual*[tiab] OR “feature attribution”[tiab] OR “feature importance”[tiab] OR saliency[tiab] OR “saliency map*”[tiab] OR attention[tiab] OR “attention mechanism*”[tiab] OR “Grad-CAM”[tiab] OR “partial dependence”[tiab] OR “partial dependence plot”[tiab] OR PDP[tiab] OR “individual conditional expectation”[tiab] OR ICE[tiab])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16373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(“Artificial Intelligence”[MeSH] OR “Machine Learning”[MeSH] OR “Deep Learning”[MeSH] OR “Algorithms”[MeSH]) AND (“Clinical Decision Support Systems”[MeSH] OR “Decision Making, Computer-Assisted”[MeSH])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52254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(“clinical practice”[tiab] OR “clinical workflow”[tiab] OR workflow[tiab] OR “workflow integration”[tiab] OR implementation[tiab] OR deployment[tiab] OR “real-world”[tiab] OR bedside[tiab] OR “point of care”[tiab] OR dashboard*[tiab] OR alert*[tiab] OR “electronic health record*”[tiab] OR EHR[tiab] OR “electronic medical record*”[tiab] OR EMR[tiab] OR “human-in-the-loop”[tiab] OR usability[tiab] OR “user evaluation”[tiab] OR clinician*[tiab] OR physician*[tiab] OR nurse*[tiab]) AND (“intensive care”[tiab] OR ICU[tiab] OR “critical care”[tiab])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136412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3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(“Workflow”[MeSH] OR “Electronic Health Records”[MeSH] OR “Medical Records Systems, Computerized”[MeSH] OR “Point-of-Care Systems”[MeSH] OR “Diffusion of Innovation”[MeSH]) AND (“Intensive Care Units”[MeSH] OR “Critical Care”[MeSH])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3043</w:t>
            </w:r>
          </w:p>
        </w:tc>
      </w:tr>
      <w:tr w:rsidR="006307D3" w:rsidRPr="00E91A3D" w:rsidTr="00E9702D">
        <w:trPr>
          <w:trHeight w:val="57"/>
        </w:trPr>
        <w:tc>
          <w:tcPr>
            <w:tcW w:w="605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PubMed</w:t>
            </w:r>
          </w:p>
        </w:tc>
        <w:tc>
          <w:tcPr>
            <w:tcW w:w="18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38" w:type="pct"/>
            <w:noWrap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(#1 OR #2) AND (#3 OR #4) AND (#5 OR #6)</w:t>
            </w:r>
          </w:p>
        </w:tc>
        <w:tc>
          <w:tcPr>
            <w:tcW w:w="676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</w:tr>
    </w:tbl>
    <w:p w:rsidR="00441494" w:rsidRDefault="00441494" w:rsidP="006307D3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p w:rsidR="00E91A3D" w:rsidRPr="00E91A3D" w:rsidRDefault="00E91A3D" w:rsidP="006307D3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5"/>
        <w:gridCol w:w="305"/>
        <w:gridCol w:w="6323"/>
        <w:gridCol w:w="1267"/>
      </w:tblGrid>
      <w:tr w:rsidR="00E9702D" w:rsidRPr="00E91A3D" w:rsidTr="00E9702D">
        <w:trPr>
          <w:trHeight w:val="57"/>
        </w:trPr>
        <w:tc>
          <w:tcPr>
            <w:tcW w:w="61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Database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0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Search syntax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Citations found*</w:t>
            </w:r>
          </w:p>
        </w:tc>
      </w:tr>
      <w:tr w:rsidR="00E9702D" w:rsidRPr="00E91A3D" w:rsidTr="00E9702D">
        <w:trPr>
          <w:trHeight w:val="57"/>
        </w:trPr>
        <w:tc>
          <w:tcPr>
            <w:tcW w:w="61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Scopus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0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TITLE-ABS-KEY(“intensive care unit” OR ICU OR “critical care” OR “critically ill” OR “critical illness”) AND (adult OR adults OR “adult patient*” OR “18 years” OR “aged 18 years”)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215965</w:t>
            </w:r>
          </w:p>
        </w:tc>
      </w:tr>
      <w:tr w:rsidR="00E9702D" w:rsidRPr="00E91A3D" w:rsidTr="00E9702D">
        <w:trPr>
          <w:trHeight w:val="57"/>
        </w:trPr>
        <w:tc>
          <w:tcPr>
            <w:tcW w:w="61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0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 xml:space="preserve"> TITLE-ABS-KEY(“artificial intelligence” OR AI OR “machine learning” OR “deep learning” OR algorithm* OR “predictive model*”) AND (“clinical decision support” OR “decision support” OR CDSS OR “decision-making” OR “risk stratification” OR alert* OR “early warning” OR recommendation* OR triage) AND (“explainable AI” OR XAI OR “explainable machine learning” OR “interpretable machine learning” OR interpretability OR interpretable OR explainability OR “model explanation*” OR “model interpretability” OR “post-hoc explanation*” OR SHAP OR Shapley OR LIME OR counterfactual* OR “feature attribution” OR “feature importance” OR saliency OR “saliency map*” OR attention OR “attention mechanism*” OR “Grad-CAM” OR “partial dependence” OR “partial dependence plot” OR PDP OR “individual conditional expectation” OR ICE)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45217</w:t>
            </w:r>
          </w:p>
        </w:tc>
      </w:tr>
      <w:tr w:rsidR="00E9702D" w:rsidRPr="00E91A3D" w:rsidTr="00E9702D">
        <w:trPr>
          <w:trHeight w:val="57"/>
        </w:trPr>
        <w:tc>
          <w:tcPr>
            <w:tcW w:w="61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0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 xml:space="preserve"> TITLE-ABS-KEY(“clinical practice” OR “clinical workflow” OR workflow OR “workflow integration” OR implementation OR deployment OR “real-world” OR bedside OR “point of care” OR dashboard* OR alert* OR “electronic health record*” OR EHR OR “electronic medical record*” OR EMR OR “human-in-the-loop” OR usability OR “user evaluation” OR clinician* OR physician* OR nurse*) AND (“intensive care” OR ICU OR “critical care”)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215965</w:t>
            </w:r>
          </w:p>
        </w:tc>
      </w:tr>
      <w:tr w:rsidR="00E9702D" w:rsidRPr="00E91A3D" w:rsidTr="00E9702D">
        <w:trPr>
          <w:trHeight w:val="57"/>
        </w:trPr>
        <w:tc>
          <w:tcPr>
            <w:tcW w:w="61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0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#1 AND #2 AND #3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</w:tr>
    </w:tbl>
    <w:p w:rsidR="00441494" w:rsidRPr="00E91A3D" w:rsidRDefault="00441494" w:rsidP="006307D3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3"/>
        <w:gridCol w:w="305"/>
        <w:gridCol w:w="6325"/>
        <w:gridCol w:w="1267"/>
      </w:tblGrid>
      <w:tr w:rsidR="00E9702D" w:rsidRPr="00E91A3D" w:rsidTr="00E9702D">
        <w:trPr>
          <w:trHeight w:val="57"/>
          <w:tblHeader/>
        </w:trPr>
        <w:tc>
          <w:tcPr>
            <w:tcW w:w="61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Database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10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Search syntax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Citations found*</w:t>
            </w:r>
          </w:p>
        </w:tc>
      </w:tr>
      <w:tr w:rsidR="00E9702D" w:rsidRPr="00E91A3D" w:rsidTr="00E9702D">
        <w:trPr>
          <w:trHeight w:val="57"/>
        </w:trPr>
        <w:tc>
          <w:tcPr>
            <w:tcW w:w="61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EbscoHost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10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(“intensive care unit” OR ICU OR “critical care” OR “critically ill” OR “critical illness”) AND (adult OR adults OR “adult patient*” OR “18 years” OR “aged 18 years”)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168608</w:t>
            </w:r>
          </w:p>
        </w:tc>
      </w:tr>
      <w:tr w:rsidR="00E9702D" w:rsidRPr="00E91A3D" w:rsidTr="00E9702D">
        <w:trPr>
          <w:trHeight w:val="57"/>
        </w:trPr>
        <w:tc>
          <w:tcPr>
            <w:tcW w:w="61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10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(“artificial intelligence” OR AI OR “machine learning” OR “deep learning” OR algorithm* OR “predictive model*”) AND (“clinical decision support” OR “decision support” OR CDSS OR “decision-making” OR “risk stratification” OR alert* OR “early warning” OR recommendation* OR triage) AND (“explainable AI” OR XAI OR “explainable machine learning” OR “interpretable machine learning” OR interpretability OR interpretable OR explainability OR “model explanation*” OR “model interpretability” OR “post-hoc explanation*” OR SHAP OR Shapley OR LIME OR counterfactual* OR “feature attribution” OR “feature importance” OR saliency OR “saliency map*” OR attention OR “attention mechanism*” OR “Grad-CAM” OR “partial dependence” OR “partial dependence plot” OR PDP OR “individual conditional expectation” OR ICE)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9397</w:t>
            </w:r>
          </w:p>
        </w:tc>
      </w:tr>
      <w:tr w:rsidR="00E9702D" w:rsidRPr="00E91A3D" w:rsidTr="00E9702D">
        <w:trPr>
          <w:trHeight w:val="57"/>
        </w:trPr>
        <w:tc>
          <w:tcPr>
            <w:tcW w:w="61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10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(“clinical practice” OR “clinical workflow” OR workflow OR “workflow integration” OR implementation OR deployment OR “real-world” OR bedside OR “point of care” OR dashboard* OR alert* OR “electronic health record*” OR EHR OR “electronic medical record*” OR EMR OR “human-in-the-loop” OR usability OR “user evaluation” OR clinician* OR physician* OR nurse*) AND (“intensive care” OR ICU OR “critical care”)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143703</w:t>
            </w:r>
          </w:p>
        </w:tc>
      </w:tr>
      <w:tr w:rsidR="00E9702D" w:rsidRPr="00E91A3D" w:rsidTr="00E9702D">
        <w:trPr>
          <w:trHeight w:val="57"/>
        </w:trPr>
        <w:tc>
          <w:tcPr>
            <w:tcW w:w="618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10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#1 AND #2 AND #3</w:t>
            </w:r>
          </w:p>
        </w:tc>
        <w:tc>
          <w:tcPr>
            <w:tcW w:w="70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</w:tbl>
    <w:p w:rsidR="00550FAD" w:rsidRPr="00E91A3D" w:rsidRDefault="00550FAD" w:rsidP="006307D3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9"/>
        <w:gridCol w:w="348"/>
        <w:gridCol w:w="6184"/>
        <w:gridCol w:w="1359"/>
      </w:tblGrid>
      <w:tr w:rsidR="00E9702D" w:rsidRPr="00E91A3D" w:rsidTr="00E9702D">
        <w:trPr>
          <w:trHeight w:val="57"/>
        </w:trPr>
        <w:tc>
          <w:tcPr>
            <w:tcW w:w="62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Database</w:t>
            </w:r>
          </w:p>
        </w:tc>
        <w:tc>
          <w:tcPr>
            <w:tcW w:w="19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432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Search syntax</w:t>
            </w:r>
          </w:p>
        </w:tc>
        <w:tc>
          <w:tcPr>
            <w:tcW w:w="754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Citations found*</w:t>
            </w:r>
          </w:p>
        </w:tc>
      </w:tr>
      <w:tr w:rsidR="00E9702D" w:rsidRPr="00E91A3D" w:rsidTr="00E9702D">
        <w:trPr>
          <w:trHeight w:val="57"/>
        </w:trPr>
        <w:tc>
          <w:tcPr>
            <w:tcW w:w="62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sz w:val="16"/>
                <w:szCs w:val="16"/>
              </w:rPr>
              <w:t>Web of Science</w:t>
            </w:r>
          </w:p>
        </w:tc>
        <w:tc>
          <w:tcPr>
            <w:tcW w:w="19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32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(“intensive care unit” OR ICU OR “critical care” OR “critically ill” OR “critical illness”) AND (adult OR adults OR “adult patient*” OR “18 years” OR “aged 18 years”)</w:t>
            </w:r>
          </w:p>
        </w:tc>
        <w:tc>
          <w:tcPr>
            <w:tcW w:w="754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63024</w:t>
            </w:r>
          </w:p>
        </w:tc>
      </w:tr>
      <w:tr w:rsidR="00E9702D" w:rsidRPr="00E91A3D" w:rsidTr="00E9702D">
        <w:trPr>
          <w:trHeight w:val="57"/>
        </w:trPr>
        <w:tc>
          <w:tcPr>
            <w:tcW w:w="62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32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(“artificial intelligence” OR AI OR “machine learning” OR “deep learning” OR algorithm* OR “predictive model*”) AND (“clinical decision support” OR “decision support” OR CDSS OR “decision-making” OR “risk stratification” OR alert* OR “early warning” OR recommendation* OR triage) AND (“explainable AI” OR XAI OR “explainable machine learning” OR “interpretable machine learning” OR interpretability OR interpretable OR explainability OR “model explanation*” OR “model interpretability” OR “post-hoc explanation*” OR SHAP OR Shapley OR LIME OR counterfactual* OR “feature attribution” OR “feature importance” OR saliency OR “saliency map*” OR attention OR “attention mechanism*” OR “Grad-CAM” OR “partial dependence” OR “partial dependence plot” OR PDP OR “individual conditional expectation” OR ICE)</w:t>
            </w:r>
          </w:p>
        </w:tc>
        <w:tc>
          <w:tcPr>
            <w:tcW w:w="754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32823</w:t>
            </w:r>
          </w:p>
        </w:tc>
      </w:tr>
      <w:tr w:rsidR="00E9702D" w:rsidRPr="00E91A3D" w:rsidTr="00E9702D">
        <w:trPr>
          <w:trHeight w:val="57"/>
        </w:trPr>
        <w:tc>
          <w:tcPr>
            <w:tcW w:w="62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32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(“clinical practice” OR “clinical workflow” OR workflow OR “workflow integration” OR implementation OR deployment OR “real-world” OR bedside OR “point of care” OR dashboard* OR alert* OR “electronic health record*” OR EHR OR “electronic medical record*” OR EMR OR “human-in-the-loop” OR usability OR “user evaluation” OR clinician* OR physician* OR nurse*) AND (“intensive care” OR ICU OR “critical care”)</w:t>
            </w:r>
          </w:p>
        </w:tc>
        <w:tc>
          <w:tcPr>
            <w:tcW w:w="754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96183</w:t>
            </w:r>
          </w:p>
        </w:tc>
      </w:tr>
      <w:tr w:rsidR="00E9702D" w:rsidRPr="00E91A3D" w:rsidTr="00E9702D">
        <w:trPr>
          <w:trHeight w:val="57"/>
        </w:trPr>
        <w:tc>
          <w:tcPr>
            <w:tcW w:w="621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32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#1 AND #2 AND #3</w:t>
            </w:r>
          </w:p>
        </w:tc>
        <w:tc>
          <w:tcPr>
            <w:tcW w:w="754" w:type="pct"/>
            <w:hideMark/>
          </w:tcPr>
          <w:p w:rsidR="006307D3" w:rsidRPr="00E91A3D" w:rsidRDefault="006307D3" w:rsidP="00566D67">
            <w:pPr>
              <w:tabs>
                <w:tab w:val="left" w:pos="7513"/>
              </w:tabs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</w:tbl>
    <w:p w:rsidR="00DD2554" w:rsidRPr="00E91A3D" w:rsidRDefault="00DD2554">
      <w:pPr>
        <w:rPr>
          <w:rFonts w:ascii="Arial" w:hAnsi="Arial" w:cs="Arial"/>
          <w:sz w:val="16"/>
          <w:szCs w:val="16"/>
        </w:rPr>
      </w:pPr>
    </w:p>
    <w:p w:rsidR="004652F3" w:rsidRPr="00E91A3D" w:rsidRDefault="004652F3">
      <w:pPr>
        <w:rPr>
          <w:rFonts w:ascii="Arial" w:hAnsi="Arial" w:cs="Arial"/>
          <w:sz w:val="16"/>
          <w:szCs w:val="16"/>
        </w:rPr>
      </w:pPr>
    </w:p>
    <w:p w:rsidR="00550FAD" w:rsidRPr="00E91A3D" w:rsidRDefault="00550FAD">
      <w:pPr>
        <w:rPr>
          <w:rFonts w:ascii="Arial" w:hAnsi="Arial" w:cs="Arial"/>
          <w:sz w:val="16"/>
          <w:szCs w:val="16"/>
        </w:rPr>
        <w:sectPr w:rsidR="00550FAD" w:rsidRPr="00E91A3D" w:rsidSect="006307D3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550FAD" w:rsidRPr="00E91A3D" w:rsidRDefault="00550FAD" w:rsidP="00550FAD">
      <w:pPr>
        <w:rPr>
          <w:rFonts w:ascii="Arial" w:hAnsi="Arial" w:cs="Arial"/>
          <w:sz w:val="20"/>
          <w:szCs w:val="20"/>
        </w:rPr>
      </w:pPr>
      <w:r w:rsidRPr="00E91A3D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2A. </w:t>
      </w:r>
      <w:r w:rsidRPr="00E91A3D">
        <w:rPr>
          <w:rFonts w:ascii="Arial" w:hAnsi="Arial" w:cs="Arial"/>
          <w:sz w:val="20"/>
          <w:szCs w:val="20"/>
        </w:rPr>
        <w:t>Model Architecture, Interpretability Paradigm, and Explainability Methodology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"/>
        <w:gridCol w:w="1163"/>
        <w:gridCol w:w="1306"/>
        <w:gridCol w:w="1431"/>
        <w:gridCol w:w="2321"/>
        <w:gridCol w:w="921"/>
        <w:gridCol w:w="2494"/>
        <w:gridCol w:w="1512"/>
        <w:gridCol w:w="2338"/>
      </w:tblGrid>
      <w:tr w:rsidR="00550FAD" w:rsidRPr="00E91A3D" w:rsidTr="00C2001C">
        <w:trPr>
          <w:trHeight w:val="283"/>
          <w:tblHeader/>
        </w:trPr>
        <w:tc>
          <w:tcPr>
            <w:tcW w:w="166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17" w:type="pct"/>
            <w:vAlign w:val="center"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Study (Author, Year)</w:t>
            </w:r>
          </w:p>
        </w:tc>
        <w:tc>
          <w:tcPr>
            <w:tcW w:w="468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AI/ML Architecture</w:t>
            </w:r>
          </w:p>
        </w:tc>
        <w:tc>
          <w:tcPr>
            <w:tcW w:w="513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Interpretability Paradigm</w:t>
            </w:r>
          </w:p>
        </w:tc>
        <w:tc>
          <w:tcPr>
            <w:tcW w:w="832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XAI Methodology &amp; Visualizations</w:t>
            </w:r>
          </w:p>
        </w:tc>
        <w:tc>
          <w:tcPr>
            <w:tcW w:w="330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Clinical Domain</w:t>
            </w:r>
          </w:p>
        </w:tc>
        <w:tc>
          <w:tcPr>
            <w:tcW w:w="894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Clinical Task &amp; Predicted Outcome</w:t>
            </w:r>
          </w:p>
        </w:tc>
        <w:tc>
          <w:tcPr>
            <w:tcW w:w="542" w:type="pct"/>
            <w:vAlign w:val="center"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Clinical Task Cluster</w:t>
            </w:r>
          </w:p>
        </w:tc>
        <w:tc>
          <w:tcPr>
            <w:tcW w:w="838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Key Predictors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Zhu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"/>
                <w:id w:val="2112555390"/>
                <w:placeholder>
                  <w:docPart w:val="2625717CAD58964AB1D1F61A76B78F85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45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SepsisFormer (Transformer-based neural network)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Summary plots, decision plots, Sankey diagrams and chord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The SMART Tool: Designed for prognostic prediction and 28-day mortality risk stratification in patients with sepsis.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Age, 7 routine blood markers (aPTT, INR, WBC, Platelets, etc.)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X. Ge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"/>
                <w:id w:val="1042789991"/>
                <w:placeholder>
                  <w:docPart w:val="1E5E227F75FEF940AB82AA5840146DAE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30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LightGBM (Gradient Boosting)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values and PDP. Visuals: Summary, waterfall, and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moderate-to-severe SA-AKI at 48h (acute) &amp; 7d (subacute)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Urine output, SOFA, Ventilation, GCS, Creatinine, Nephrotoxins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M. Chen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"/>
                <w:id w:val="448753230"/>
                <w:placeholder>
                  <w:docPart w:val="450194BE6021B74E87A5FDEAE84D202F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44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NeuralNetC Ensemble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Force plots and waterfall plots for individual patient risk.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all-cause, cardiovascular, &amp; infection-related ICU mortality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GCS, Sepsis, Troponin T, CPR, MCHC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Ma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"/>
                <w:id w:val="-1671165759"/>
                <w:placeholder>
                  <w:docPart w:val="7AE400D93D489A4BA7B3B7AC30BD7103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26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CatBoost (Optimal)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Value plots, importance bar charts, and dependency plots of clinical thresholds.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30-day mortality after non-cardiac surgery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Anion gap, Age, Prothrombin time (PT), Weight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Y. Ge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"/>
                <w:id w:val="-624686593"/>
                <w:placeholder>
                  <w:docPart w:val="5803173D8F2A9D40BED6F1FF94774077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19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 (Optimal)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Mean absolute SHAP value plots and summary plots for individual risks.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30-day mortality for asthma patients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Age, Respiratory Rate, RDW, Urine output, Anion gap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R. Yang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"/>
                <w:id w:val="-187218381"/>
                <w:placeholder>
                  <w:docPart w:val="23AB971CE7FD3E41B90C8607FD1257BD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33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Balanced Random Forest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method; SHAP summary plots, beeswarm plots, and dependence plots were used.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in-hospital mortality for AMI patients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APS III, eGFR, Anion gap, Glucose, Heart rate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Hu et al. (2023)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"/>
                <w:id w:val="-947930774"/>
                <w:placeholder>
                  <w:docPart w:val="5E26535BFBBB1840A24A88444B286FB2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35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Soft voting ensemble learning model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method: feature importance ranking graph, summary graph, and force graph.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in-hospital mortality for Ischemic Stroke patients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GCS, Age, Intubation, WBC, Alkaline phosphatase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S. Q. Wang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"/>
                <w:id w:val="-1107890877"/>
                <w:placeholder>
                  <w:docPart w:val="93000405083C8A458A3EB928AC10A08C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76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RF &amp; Gradient Boosting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SHapley Additive exPlanations (SHAP). Visuals: Beeswarm summary and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D,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sepsis (RF) &amp; in-hospital mortality (GBT) in burns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SOFA, Shock, Albumin, BUN, Burn area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Gu &amp; Lu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"/>
                <w:id w:val="1324008889"/>
                <w:placeholder>
                  <w:docPart w:val="223949371511D94A809A5379A7928E64"/>
                </w:placeholder>
              </w:sdtPr>
              <w:sdtContent>
                <w:r w:rsidRPr="00783C2C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LR &amp; 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 and nomograms. Visuals: Variable importance plots, SHAP force plots and static/dynamic nomograms.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Early forecasting of in-hospital mortality for ICU cancer patients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BUN, HR, Hemoglobin, SBP, Respiratory Rate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Z. J. Wang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"/>
                <w:id w:val="-1051149892"/>
                <w:placeholder>
                  <w:docPart w:val="4E729760E380D84BAA108F3B67D85881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37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Stacking Ensemble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(Shapley Additive Explanations). Visuals: Summary (beeswarm) and individual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28-day mortality in liver cirrhosis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INR, Bilirubin, Lactate, Urine Output, Ascites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Liu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"/>
                <w:id w:val="-1518065248"/>
                <w:placeholder>
                  <w:docPart w:val="AA9446D0313C7543A6350700D30D7055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20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 xml:space="preserve">SHapley Additive Explanations (SHAP). Visuals: Summary, bar, </w:t>
            </w: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lastRenderedPageBreak/>
              <w:t>dependence, and waterfall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lastRenderedPageBreak/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malnutrition risk (Mod/Severe) within 24h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BMI, Age, Energy Intake, Neutrophils, Magnesium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Cheng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"/>
                <w:id w:val="1999923827"/>
                <w:placeholder>
                  <w:docPart w:val="BC9734B1B9244E4BB91067E825A33F86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27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CatBoost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Beeswarm, dependency, waterfall, and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30-day mortality in Stroke (GCS≤8)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Anion gap, Age, RR, SBP, Na+, Ca2+, Glucose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Y. Wang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"/>
                <w:id w:val="143243585"/>
                <w:placeholder>
                  <w:docPart w:val="2299E97212F52449833BCCA32D68D2AD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36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Stacking Ensemble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methodology. Visuals: Beeswarm plots, UMAP embeddings, trajectory plots, and individual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postoperative sepsis risk (Spinal injury)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APACHE-II, SOFA, Surgery type, BUN, SBP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Bai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"/>
                <w:id w:val="1854835291"/>
                <w:placeholder>
                  <w:docPart w:val="D0F3003B3255AC46816954B357B15D8C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21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 (Optimal)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Beeswarm summary, decision, waterfall, and dependency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M,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Dynamic prediction of in-hospital mortality (24h, 48h, 7d) and 90-day post-discharge mortality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RDW, Age, Bilirubin, APTT, SOFA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C. Yang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"/>
                <w:id w:val="-1168699413"/>
                <w:placeholder>
                  <w:docPart w:val="98179B9A1BA40B40A96E727F8D5B0513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28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CatBoost (Optimal)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Importance bar plots, beeswarm plots, and force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thrombotic event risk (Cancer ICU)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Thrombosis history, Vent duration, Shock Index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Liang et al. (2026)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"/>
                <w:id w:val="1380746444"/>
                <w:placeholder>
                  <w:docPart w:val="E035C4419AB4484FB5E36A1FD2B3AB8C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22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SHAP method. Visuals: Global beeswarm plots and local patient-specific waterfall/bar charts.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severe chronic disease burden (aCCI ≥7)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BUN, Gender, RDW, SpO2, Chloride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Wei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"/>
                <w:id w:val="-708560282"/>
                <w:placeholder>
                  <w:docPart w:val="BB25D0E9ECC8BF42BDE9693966F572DD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29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CatBoost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(Shapley Additive Explanations). Visuals: Summary, decision, force, and dependence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in-hospital mortality (Acute Pancreatitis)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Vent, BUN, Age, CRRT, Sepsis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Ding et al. (2024)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"/>
                <w:id w:val="-77523858"/>
                <w:placeholder>
                  <w:docPart w:val="6B4230A1F73EFF4C93D9717AD10820B0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23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algorithm. Visuals: Feature importance (beeswarm) plots, Venn diagrams and dependency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mortality &amp; neuro-status (TBI)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Vent, Glucose, Temperature, Sodium, INR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Kim et al. (2023)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"/>
                <w:id w:val="1926683488"/>
                <w:placeholder>
                  <w:docPart w:val="DA29E0DC2E9535488AE74E71F9F6143B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31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LightGBM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algorithm. Visuals: Global feature impact plot.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Early prediction of Cardiac Arrest (1h prior)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Acute Onset &amp; Deterioration Detection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RR, SBP, MBP, HR, SpO2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Sjoding et al. (2021)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"/>
                <w:id w:val="1375188778"/>
                <w:placeholder>
                  <w:docPart w:val="41D9072A76C29E4D9844CC15D822C99B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10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CNN (DenseNet-121)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Gradient-weighted class activation mapping (Grad-CAM). Visuals: Heat maps overlaying radiographs to indicate areas of focus.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D,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ARDS detection on chest radiographs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Acute Onset &amp; Deterioration Detection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Image features (Regional opacities)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J. Chen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"/>
                <w:id w:val="-1662690176"/>
                <w:placeholder>
                  <w:docPart w:val="CA97D6D3B6EB134A8586D46AA240AAA5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24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(Shapley Additive Explanations). Visuals: Bar plots, dependence plots, force plots and waterfall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in-hospital mortality (Pneumonia)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Age, BUN, Platelets, HR, RR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Liu et al., (2023)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"/>
                <w:id w:val="-155925878"/>
                <w:placeholder>
                  <w:docPart w:val="50AE585F71D54F439C2614E20D030B2F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25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XGBoost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Feature ranking and attribute beeswarm plots.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Early triage to find critically ill patients (ICU stay, dialysis, or death) within 24 hours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Operational Triage &amp; Care Transition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LDH, AST, INR, Sodium, ALT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M. Yang et al. (2024)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"/>
                <w:id w:val="873113322"/>
                <w:placeholder>
                  <w:docPart w:val="D00E21990EB44D44BB6D79B1B248B3EB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46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Multiclass GBM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Beeswarm plots and individual force plots showing the risk factors.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disease paths: rapid death, recovery, or staying sick (persistent ill) to aid trial enrollment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Operational Triage &amp; Care Transition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NEE, Urine, APS III, MBP, SpO2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S. Wang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"/>
                <w:id w:val="381142705"/>
                <w:placeholder>
                  <w:docPart w:val="BDBDC7B74B30B9469ADC0F7B9C6F49B8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39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TCF (TOPSIS-based Classification Fusion) integrating seven models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SHapley Additive exPlanation (SHAP). Visuals: SHAP feature-importance heatmaps.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28-day mortality (Septic Shock)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Resuscitation count, Vent time, ICU stay, BP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(Rong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"/>
                <w:id w:val="1451660922"/>
                <w:placeholder>
                  <w:docPart w:val="46827D01FEE7814E91B93305F16BF796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41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TECO (Transformer-based Encounter-level Clinical Outcome)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SHAP (Shapley Additive Explanations). Visuals: Clinically interpretable feature importance patterns.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M,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Continuously predicts ICU mortality risk with hourly updates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mSOFA, SF ratio, BMI, Temperature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Lin et al. (2025)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"/>
                <w:id w:val="-1354501157"/>
                <w:placeholder>
                  <w:docPart w:val="512A5CC50DB5564ABD2B8D5201EEBA97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32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LightGBM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SHAP method. Visuals: SHAP summary plots, heatmap visualisation, and feature importance rankings.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D,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Early sepsis detection using routine blood count data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Acute Onset &amp; Deterioration Detection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Lymphocyte %, Neutrophil %, NLR, Cell complexity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Magunia et al. (2021)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"/>
                <w:id w:val="-1674255549"/>
                <w:placeholder>
                  <w:docPart w:val="061F16E02E524A4D9555CE6463403311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43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EBM (Explainable Boosting Machine)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Inherently interpretable (glass-box)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EBM approach: based on Generalised Additive Models (GAM) — the model is inherently interpretable by design; no post-hoc explainer is applied. Visuals: Non-linear shape functions (modular contribution plots), interaction heatmaps, and variable importance charts.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Predicts ICU survival, need for ECMO, and renal replacement therapy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Prognostic Risk &amp; Mortality Forecasting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Age, P/N ratio, D-dimer, PaO2/FiO2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Jia et al. (2021)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"/>
                <w:id w:val="220250972"/>
                <w:placeholder>
                  <w:docPart w:val="884C3A7BB93B284AA27F6CFD55D09F91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42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CNN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DeepLIFT (feature importance graphs) and DiCE (counterfactual explanation tables) — both post-hoc.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Predicting extubation readiness (1h window)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Operational Triage &amp; Care Transition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FiO2, Vent mode, Pressures, PEEP, Vol</w:t>
            </w:r>
          </w:p>
        </w:tc>
      </w:tr>
      <w:tr w:rsidR="00783C2C" w:rsidRPr="00E91A3D" w:rsidTr="00C2001C">
        <w:trPr>
          <w:trHeight w:val="283"/>
        </w:trPr>
        <w:tc>
          <w:tcPr>
            <w:tcW w:w="166" w:type="pct"/>
            <w:hideMark/>
          </w:tcPr>
          <w:p w:rsidR="00783C2C" w:rsidRPr="00E91A3D" w:rsidRDefault="00783C2C" w:rsidP="00783C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7" w:type="pct"/>
          </w:tcPr>
          <w:p w:rsidR="00783C2C" w:rsidRPr="00783C2C" w:rsidRDefault="00783C2C" w:rsidP="00783C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C2C">
              <w:rPr>
                <w:rFonts w:ascii="Arial" w:hAnsi="Arial" w:cs="Arial"/>
                <w:color w:val="000000" w:themeColor="text1"/>
                <w:sz w:val="16"/>
                <w:szCs w:val="16"/>
              </w:rPr>
              <w:t>McWilliams et al. (2019)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"/>
                <w:id w:val="-516700443"/>
                <w:placeholder>
                  <w:docPart w:val="D02A64C3B650774BAD99FDF20BD197D8"/>
                </w:placeholder>
              </w:sdtPr>
              <w:sdtContent>
                <w:r w:rsidRPr="00783C2C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34</w:t>
                </w:r>
              </w:sdtContent>
            </w:sdt>
          </w:p>
        </w:tc>
        <w:tc>
          <w:tcPr>
            <w:tcW w:w="46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Random Forest &amp; Logistic Regression</w:t>
            </w:r>
          </w:p>
        </w:tc>
        <w:tc>
          <w:tcPr>
            <w:tcW w:w="513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Post-hoc</w:t>
            </w:r>
          </w:p>
        </w:tc>
        <w:tc>
          <w:tcPr>
            <w:tcW w:w="832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Permutation Feature Importance (model-agnostic, post-hoc). Visuals: Ranked feature-importance tables based on the average performance loss.</w:t>
            </w:r>
          </w:p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M, T, I</w:t>
            </w:r>
          </w:p>
        </w:tc>
        <w:tc>
          <w:tcPr>
            <w:tcW w:w="894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Detects patients physiologically ready for discharge from the ICU</w:t>
            </w:r>
          </w:p>
        </w:tc>
        <w:tc>
          <w:tcPr>
            <w:tcW w:w="542" w:type="pct"/>
          </w:tcPr>
          <w:p w:rsidR="00783C2C" w:rsidRPr="00E91A3D" w:rsidRDefault="00783C2C" w:rsidP="00783C2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Operational Triage &amp; Care Transition</w:t>
            </w:r>
          </w:p>
        </w:tc>
        <w:tc>
          <w:tcPr>
            <w:tcW w:w="838" w:type="pct"/>
            <w:hideMark/>
          </w:tcPr>
          <w:p w:rsidR="00783C2C" w:rsidRPr="00E91A3D" w:rsidRDefault="00783C2C" w:rsidP="00783C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GCS, Airway, BUN, FiO2, Heart rate</w:t>
            </w:r>
          </w:p>
        </w:tc>
      </w:tr>
    </w:tbl>
    <w:p w:rsidR="00550FAD" w:rsidRPr="00E91A3D" w:rsidRDefault="00550FAD" w:rsidP="00550FAD">
      <w:pPr>
        <w:spacing w:before="240" w:line="240" w:lineRule="auto"/>
        <w:rPr>
          <w:rFonts w:ascii="Arial" w:hAnsi="Arial" w:cs="Arial"/>
          <w:b/>
          <w:bCs/>
          <w:sz w:val="16"/>
          <w:szCs w:val="16"/>
        </w:rPr>
      </w:pPr>
      <w:r w:rsidRPr="00E91A3D">
        <w:rPr>
          <w:rFonts w:ascii="Arial" w:hAnsi="Arial" w:cs="Arial"/>
          <w:b/>
          <w:bCs/>
          <w:sz w:val="16"/>
          <w:szCs w:val="16"/>
        </w:rPr>
        <w:lastRenderedPageBreak/>
        <w:t>Clinical Domain codes:</w:t>
      </w:r>
      <w:r w:rsidRPr="00E91A3D">
        <w:rPr>
          <w:rFonts w:ascii="Arial" w:hAnsi="Arial" w:cs="Arial"/>
          <w:sz w:val="16"/>
          <w:szCs w:val="16"/>
        </w:rPr>
        <w:t xml:space="preserve"> P, Prognostic/Early Warning; D, Diagnostic/Detection; M, Monitoring/Dynamic Assessment; T, Treatment/Decision Support; I, Implementation/Readiness. Domains classified following Żerdziński et al. (2026).</w:t>
      </w:r>
    </w:p>
    <w:p w:rsidR="00550FAD" w:rsidRPr="00E91A3D" w:rsidRDefault="00550FAD" w:rsidP="00550FAD">
      <w:pPr>
        <w:spacing w:line="240" w:lineRule="auto"/>
        <w:rPr>
          <w:rFonts w:ascii="Arial" w:hAnsi="Arial" w:cs="Arial"/>
          <w:sz w:val="16"/>
          <w:szCs w:val="16"/>
        </w:rPr>
      </w:pPr>
      <w:r w:rsidRPr="00E91A3D">
        <w:rPr>
          <w:rStyle w:val="Strong"/>
          <w:rFonts w:ascii="Arial" w:eastAsiaTheme="majorEastAsia" w:hAnsi="Arial" w:cs="Arial"/>
          <w:sz w:val="16"/>
          <w:szCs w:val="16"/>
        </w:rPr>
        <w:t>Abbreviations:</w:t>
      </w:r>
      <w:r w:rsidRPr="00E91A3D">
        <w:rPr>
          <w:rFonts w:ascii="Arial" w:hAnsi="Arial" w:cs="Arial"/>
          <w:sz w:val="16"/>
          <w:szCs w:val="16"/>
        </w:rPr>
        <w:t xml:space="preserve"> aCCI, age-adjusted Charlson comorbidity index; ALT, alanine aminotransferase; AMI, acute myocardial infarction; APACHE-II, acute physiology and chronic health evaluation II; APS III, acute physiology score III; aPTT/APTT, activated partial thromboplastin time; ARDS, acute respiratory distress syndrome; AST, aspartate aminotransferase; BMI, body mass index; BP, blood pressure; BUN, blood urea nitrogen; CNN, convolutional neural network; CPR, cardiopulmonary resuscitation; CRRT, continuous renal replacement therapy; DeepLIFT, deep learning important features; DiCE, diverse counterfactual explanations; EBM, explainable boosting machine; eGFR, estimated glomerular filtration rate; FiO2, fraction of inspired oxygen; GBM, gradient boosting machine; GCS, Glasgow coma scale; Grad-CAM, gradient-weighted class activation mapping; HR, heart rate; ICU, intensive care unit; INR, international normalized ratio; LDH, lactate dehydrogenase; LR, logistic regression; MBP, mean blood pressure; MCHC, mean corpuscular hemoglobin concentration; mSOFA, modified sequential organ failure assessment; NEE, norepinephrine-equivalent dose; NLR, neutrophil-to-lymphocyte ratio; PaO2/FiO2, ratio of arterial partial pressure of oxygen to fraction of inspired oxygen; PDP, partial dependence plot; PEEP, positive end-expiratory pressure; PT, prothrombin time; RDW, red cell distribution width; RF, random forest; RR, respiratory rate; SA-AKI, sepsis-associated acute kidney injury; SAPS II, simplified acute physiology score II; SBP, systolic blood pressure; SF ratio, SpO2/FiO2 ratio; SHAP, Shapley additive explanations; SOFA, sequential organ failure assessment; SpO2, peripheral oxygen saturation; TBI, traumatic brain injury; TCF, TOPSIS-based classification fusion; TECO, transformer-based encounter-level clinical outcome; TOPSIS, technique for order of preference by similarity to ideal solution; UMAP, uniform manifold approximation and projection; WBC, white blood cell (count); XGBoost, extreme gradient boosting.</w:t>
      </w: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16"/>
          <w:szCs w:val="16"/>
        </w:rPr>
      </w:pPr>
    </w:p>
    <w:p w:rsidR="00550FAD" w:rsidRDefault="00550FA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Default="00E91A3D" w:rsidP="00550FAD">
      <w:pPr>
        <w:rPr>
          <w:rFonts w:ascii="Arial" w:hAnsi="Arial" w:cs="Arial"/>
          <w:sz w:val="16"/>
          <w:szCs w:val="16"/>
        </w:rPr>
      </w:pPr>
    </w:p>
    <w:p w:rsidR="00E91A3D" w:rsidRPr="00E91A3D" w:rsidRDefault="00E91A3D" w:rsidP="00550FAD">
      <w:pPr>
        <w:rPr>
          <w:rFonts w:ascii="Arial" w:hAnsi="Arial" w:cs="Arial"/>
          <w:sz w:val="16"/>
          <w:szCs w:val="16"/>
        </w:rPr>
      </w:pPr>
    </w:p>
    <w:p w:rsidR="00550FAD" w:rsidRPr="00E91A3D" w:rsidRDefault="00550FAD" w:rsidP="00550FAD">
      <w:pPr>
        <w:rPr>
          <w:rFonts w:ascii="Arial" w:hAnsi="Arial" w:cs="Arial"/>
          <w:sz w:val="20"/>
          <w:szCs w:val="20"/>
        </w:rPr>
      </w:pPr>
      <w:r w:rsidRPr="00E91A3D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2B. </w:t>
      </w:r>
      <w:r w:rsidRPr="00E91A3D">
        <w:rPr>
          <w:rFonts w:ascii="Arial" w:hAnsi="Arial" w:cs="Arial"/>
          <w:sz w:val="20"/>
          <w:szCs w:val="20"/>
        </w:rPr>
        <w:t>Model</w:t>
      </w:r>
      <w:r w:rsidRPr="00E91A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A3D">
        <w:rPr>
          <w:rFonts w:ascii="Arial" w:hAnsi="Arial" w:cs="Arial"/>
          <w:sz w:val="20"/>
          <w:szCs w:val="20"/>
        </w:rPr>
        <w:t>Performance, Clinical Utility, and Translational Maturity</w:t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460"/>
        <w:gridCol w:w="1547"/>
        <w:gridCol w:w="1850"/>
        <w:gridCol w:w="3552"/>
        <w:gridCol w:w="1822"/>
        <w:gridCol w:w="2966"/>
        <w:gridCol w:w="1689"/>
      </w:tblGrid>
      <w:tr w:rsidR="00550FAD" w:rsidRPr="00E91A3D" w:rsidTr="00E9702D">
        <w:trPr>
          <w:trHeight w:val="57"/>
          <w:tblHeader/>
        </w:trPr>
        <w:tc>
          <w:tcPr>
            <w:tcW w:w="166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557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 (Author, Year)</w:t>
            </w:r>
          </w:p>
        </w:tc>
        <w:tc>
          <w:tcPr>
            <w:tcW w:w="666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Model Performance</w:t>
            </w:r>
          </w:p>
        </w:tc>
        <w:tc>
          <w:tcPr>
            <w:tcW w:w="1279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Proposed Clinical Utility</w:t>
            </w:r>
          </w:p>
        </w:tc>
        <w:tc>
          <w:tcPr>
            <w:tcW w:w="656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Translational Output Category</w:t>
            </w:r>
          </w:p>
        </w:tc>
        <w:tc>
          <w:tcPr>
            <w:tcW w:w="1068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Technology Readiness Level</w:t>
            </w:r>
          </w:p>
        </w:tc>
        <w:tc>
          <w:tcPr>
            <w:tcW w:w="608" w:type="pct"/>
            <w:vAlign w:val="center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Notes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Zhu et al.</w:t>
            </w:r>
            <w:r w:rsidR="00783C2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2025)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"/>
                <w:id w:val="30239757"/>
                <w:placeholder>
                  <w:docPart w:val="3B8A205473106644AC2895868B300D42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45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0.9301 (Int), 0.7360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Identifies high-risk patients who gain significant survival benefits from heparin (anticoagulant) treatment.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real-time bedside web platform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on multicenter external and prospective cohorts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X. Ge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"/>
                <w:id w:val="2046480187"/>
                <w:placeholder>
                  <w:docPart w:val="3A01A956B3DE2845AB1B96D82E2E26D7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30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 (Ext): 0.770–0.793 (48h), 0.720–0.773 (7d)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prevents overtreatment of mild cases and guides early precision intervention for high-risk patients.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Streamlit web app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multicenter international validation performed offline across three independent databases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 xml:space="preserve">M. Chen et al. </w:t>
            </w:r>
            <w:r w:rsidR="00783C2C">
              <w:rPr>
                <w:rFonts w:ascii="Arial" w:hAnsi="Arial" w:cs="Arial"/>
                <w:sz w:val="16"/>
                <w:szCs w:val="16"/>
              </w:rPr>
              <w:t>(</w:t>
            </w:r>
            <w:r w:rsidRPr="00E91A3D">
              <w:rPr>
                <w:rFonts w:ascii="Arial" w:hAnsi="Arial" w:cs="Arial"/>
                <w:sz w:val="16"/>
                <w:szCs w:val="16"/>
              </w:rPr>
              <w:t>2026)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"/>
                <w:id w:val="-1453705830"/>
                <w:placeholder>
                  <w:docPart w:val="391B1C8181A89E4EB0EBBDF39B676215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44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External AUC: 0.847 (All-cause mortality)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This helps clinicians initiate timely treatments, such as fluid management or targeted antibiotics.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real-time bedside web platform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international multicenter external datasets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Ma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"/>
                <w:id w:val="-324205902"/>
                <w:placeholder>
                  <w:docPart w:val="243E7113C503F4408AD2AF2857B3AF54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26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0.96 (Test), 0.98 (External)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helps clinicians identify high-risk elderly patients early to optimise treatment plans and resource use.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Online calculator for clinical use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temporal separation via MIMIC-III database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 xml:space="preserve">Y. Ge et al., </w:t>
            </w:r>
            <w:r w:rsidR="00783C2C">
              <w:rPr>
                <w:rFonts w:ascii="Arial" w:hAnsi="Arial" w:cs="Arial"/>
                <w:sz w:val="16"/>
                <w:szCs w:val="16"/>
              </w:rPr>
              <w:t>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"/>
                <w:id w:val="-1142733033"/>
                <w:placeholder>
                  <w:docPart w:val="1B62D7E43FB36C43A2595CA03553AEE4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19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0.83 (Int), 0.80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supports real-time risk stratification and guides decisions regarding intubation and medication escalation.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bedside web tool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temporal separation within the MIMIC database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R. Yang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"/>
                <w:id w:val="-2014363051"/>
                <w:placeholder>
                  <w:docPart w:val="1CD563AF11998647BF7464088EDEA786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33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0.891 (Int), 0.784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assists clinicians in risk stratification and identifying patients with a high mortality risk for prioritised interventions and efficient resource allocation.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Web-based risk assessment tool; hosted via public repository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External + international validation; public web tool for manual risk assessment.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Hu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2023)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"/>
                <w:id w:val="-11528498"/>
                <w:placeholder>
                  <w:docPart w:val="2DEE949FA7CC4F4BB54DB703C8B87248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35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0.861 (Int), 0.844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provides early risk stratification (low, medium, and high risk) to identify high-risk groups and guide medical resource allocation.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online risk prediction tool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independent external database validation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S. Q. Wang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2025)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"/>
                <w:id w:val="-166412863"/>
                <w:placeholder>
                  <w:docPart w:val="19FC283C2DA3E744B2A7796D5B6D5176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76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0.977 (Sepsis), 0.981 (Mortality)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facilitates the early identification of sepsis and mortality risks to guide intensive care strategies and early interventions.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4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Two public web-based calculators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only via internal split-sample retrospective single-center dataset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Gu &amp; Lu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"/>
                <w:id w:val="-10065571"/>
                <w:placeholder>
                  <w:docPart w:val="0CACEC4DE3AF974680045E6095025CB1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 (Ext): 0.751 (LR), 0.737 (XGB)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assists physicians in identifying high-risk patients for timely intervention and personalised treatment plans.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Dynamic online calculator with static nomograms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independent external database validation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Z. J. Wang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2025)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"/>
                <w:id w:val="1641461974"/>
                <w:placeholder>
                  <w:docPart w:val="63C3BEECFD457940806488777E3F00D1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37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0.845 (Int), 0.819 (eICU), 0.761 (Local)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helps doctors identify which patients benefit from aggressive treatment, ICU stay, or urgent liver transplantation.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Bedside decision-making calculator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international multicenter external datasets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Liu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2025)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"/>
                <w:id w:val="1851528219"/>
                <w:placeholder>
                  <w:docPart w:val="98E178F3874D5F498EA0F4D9C370728C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20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0.98 (Int), 0.88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This enables clinicians to initiate early nutritional interventions and personalised treatment plans to improve outcomes.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online tool; frontend code also on GitHub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specialized ICU cohorts with temporal separation</w:t>
            </w: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Cheng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2026)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"/>
                <w:id w:val="-1873986048"/>
                <w:placeholder>
                  <w:docPart w:val="C5D1D74F6246544896DB97C999FEA02B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27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0.873 (Int), 0.848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This supports the early identification of high-risk individuals for timely and personalised interventions.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web-based prediction tool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geographically distinct multicenter ICU data</w:t>
            </w: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Y. Wang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2026)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"/>
                <w:id w:val="-1227063256"/>
                <w:placeholder>
                  <w:docPart w:val="8F12C042DE26BA46A120A868A98763A4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36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0.918 (Int), 0.848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enables early risk stratification to guide timely preventive measures and optimise resource allocation.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Point-of-care bedside calculator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multicenter external and international independent datasets</w:t>
            </w:r>
          </w:p>
          <w:p w:rsidR="00E91A3D" w:rsidRPr="00E91A3D" w:rsidRDefault="00E91A3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Bai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2026)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"/>
                <w:id w:val="60525334"/>
                <w:placeholder>
                  <w:docPart w:val="A38372FDA2D29C49A27D4D786E3B9755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21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 (24h): 0.961 (Train), 0.871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guides the rational allocation of ICU bed resources and identifies high-risk patients who require intensified monitoring or early reassessment.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prognostic web platform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on independent/external multicenter hospital datasets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C. Yang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2026)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"/>
                <w:id w:val="-1379775215"/>
                <w:placeholder>
                  <w:docPart w:val="8B8DE8B7BF5D9547A1D5EC19DD37A84A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28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0.855 (Int), 0.830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Guides personalized thromboprophylaxis (anticoagulation therapy) to balance treatment efficacy and bleeding safety.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Real-time individualized risk calculator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independent geographically distinct external hospital dataset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Liang et al.</w:t>
            </w:r>
            <w:r w:rsidR="00783C2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2026)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"/>
                <w:id w:val="-1544280545"/>
                <w:placeholder>
                  <w:docPart w:val="407629A2CE4BAD469AC35F797D2FEAE8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22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0.84 (Int), 0.88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helps clinicians identify high-risk individuals early to personalise treatment and allocate resources efficiently.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Bedside Shiny calculator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across multicenter independent external hospital datasets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Wei et al.</w:t>
            </w:r>
            <w:r w:rsidR="00783C2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2025)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"/>
                <w:id w:val="788408061"/>
                <w:placeholder>
                  <w:docPart w:val="F9833C3F6D911A4D8069DACADC27126F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29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0.835 (Test), 0.782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Facilitates early risk stratification to prioritize fluid resuscitation and aggressive treatment in high-risk patients.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Public intuitive web calculator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independent external hospital dataset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Ding et al.</w:t>
            </w:r>
            <w:r w:rsidR="00783C2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2024)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"/>
                <w:id w:val="1211926839"/>
                <w:placeholder>
                  <w:docPart w:val="D347F907F89ECB48A0273D98A9108783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23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0.878 (Mortality), 0.877 (Neuro status)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supports treatment decision-making and timely clinical interventions based on routine clinical data collection.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Online clinical prediction tool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multicenter independent external hospital datasets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Kim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2023)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"/>
                <w:id w:val="429867667"/>
                <w:placeholder>
                  <w:docPart w:val="F13C454C8376AD44A15800C028AF3C91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31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0.86 (Int), 0.74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reduces false alarms while allowing 1–6 h for clinical intervention to improve survival rates.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Clinically Mature Application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9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Feasible for routine clinical use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fully adopted and reported as clinically mature application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Sjoding et al.</w:t>
            </w:r>
            <w:r w:rsidR="00783C2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2021)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"/>
                <w:id w:val="1471856730"/>
                <w:placeholder>
                  <w:docPart w:val="A43FC480DBAFB540A0A08D7531051F91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10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0.92 (Int), 0.88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Supports real-time identification of ARDS to ensure that patients receive evidence-based care, such as prone positioning.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Demonstration web platform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on independent external hospital system dataset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J. Chen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2025)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"/>
                <w:id w:val="1662043326"/>
                <w:placeholder>
                  <w:docPart w:val="C5DEF0150E8B7449A021D41E275035B0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24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0.747 (Train), 0.65–0.69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Guidelines for early risk stratification optimise resource allocation and timely therapeutic interventions.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Interactive Web Platform / Online Calculator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Web calculator developed for bedside accessibility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on international multicenter and prospective cohorts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Liu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2023)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"/>
                <w:id w:val="-1798909378"/>
                <w:placeholder>
                  <w:docPart w:val="44CE730B9A9FC2498A740DAD7DA38040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25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0.90 (Test); Sensitivity: 0.93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helps doctors select the appropriate treatment, decide on hospital referrals, and reduce medical waste.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Open-Source Repository / Public Code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Downloadable software on GitHub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independent multicenter hospital cohorts</w:t>
            </w: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M. Yang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2024)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"/>
                <w:id w:val="1381354400"/>
                <w:placeholder>
                  <w:docPart w:val="D0DCE5B7BE697C4CA71351B363E1EF25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46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0.807 (PI), 0.696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reduces patient differences in trials and identifies patients who will remain ill long enough to benefit from therapy.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Hospital System Integration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7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Internally deployed bedside app connected to hospital EHR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internally deployed and connected to the hospital EHR system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 xml:space="preserve">S. Wang et al. </w:t>
            </w:r>
            <w:r w:rsidR="00783C2C">
              <w:rPr>
                <w:rFonts w:ascii="Arial" w:hAnsi="Arial" w:cs="Arial"/>
                <w:sz w:val="16"/>
                <w:szCs w:val="16"/>
              </w:rPr>
              <w:t>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2025)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"/>
                <w:id w:val="-82373233"/>
                <w:placeholder>
                  <w:docPart w:val="7EEA3A424063414983236431523E3F63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39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0.733 (Int), 0.808 (Pediatric)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provides a reliable early warning tool to facilitate early monitoring and aggressive treatment.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Open-Source Repository / Public Code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5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Real-time bedside prediction tool; code available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validated offline using multicenter external and cross-specialty datasets</w:t>
            </w:r>
          </w:p>
          <w:p w:rsidR="00E91A3D" w:rsidRPr="00E91A3D" w:rsidRDefault="00E91A3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Rong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"/>
                <w:id w:val="1792786155"/>
                <w:placeholder>
                  <w:docPart w:val="A2B7767BD9B7B74CABE9A65138ADA0C5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41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0.89–0.97 (Int), 0.65–0.77 (Ext)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alerts clinicians to patient deterioration 48 h earlier than standard commercial tools (EDI).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Hospital System Integration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7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Potential real-time early warning/monitoring tool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benchmarked against proprietary EHR tool for clinical monitoring feasibility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Lin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2025)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"/>
                <w:id w:val="-1830975825"/>
                <w:placeholder>
                  <w:docPart w:val="3191C6D4B09601449C4BB31D9321454D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32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AUC: 0.90 (Testing)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facilitates rapid sepsis confirmation and intervention (e.g. antibiotics) within the crucial first hour.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Hospital System Integration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7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Integrated AI-CDSS web interface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integrated into clinical workflows via a web-based AI-CDSS interface</w:t>
            </w: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Magunia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>2021)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"/>
                <w:id w:val="-2098393111"/>
                <w:placeholder>
                  <w:docPart w:val="DD9C05493C2F6E49987C0AE98B738ED4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43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PR-AUC: 0.81 (Survival), 0.73 (ECMO)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Helps clinicians identify specific clinical cut-off values (e.g. age &gt;61 years) to weigh the criteria for individual outcomes.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Hospital System Integration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7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REDCap-based registry implementation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pilot deployment via national electronic registry across 27 hospitals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Jia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2021)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"/>
                <w:id w:val="-787433654"/>
                <w:placeholder>
                  <w:docPart w:val="63886BC1D66CC9439B2AC9AB697BE1A3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42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Accuracy: 86%; AUC-ROC: 0.94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eastAsia="null" w:hAnsi="Arial" w:cs="Arial"/>
                <w:color w:val="000000"/>
                <w:sz w:val="16"/>
                <w:szCs w:val="16"/>
              </w:rPr>
              <w:t>It prompts clinicians to start Spontaneous Breathing Trials (SBT) and shows what feature changes lead to readiness.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Open-Source Repository / Public Code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4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Source code available for bedside decision support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assessed solely through internal split-sample retrospective validation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 w:val="restart"/>
            <w:hideMark/>
          </w:tcPr>
          <w:p w:rsidR="00550FAD" w:rsidRPr="00E91A3D" w:rsidRDefault="00550FAD" w:rsidP="00C20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57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sz w:val="16"/>
                <w:szCs w:val="16"/>
              </w:rPr>
              <w:t>McWilliams et al.</w:t>
            </w:r>
            <w:r w:rsidR="00783C2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91A3D">
              <w:rPr>
                <w:rFonts w:ascii="Arial" w:hAnsi="Arial" w:cs="Arial"/>
                <w:sz w:val="16"/>
                <w:szCs w:val="16"/>
              </w:rPr>
              <w:t xml:space="preserve">2019)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"/>
                <w:id w:val="-2037413896"/>
                <w:placeholder>
                  <w:docPart w:val="A6D060A3C5928947B447B6776257FE27"/>
                </w:placeholder>
              </w:sdtPr>
              <w:sdtContent>
                <w:r w:rsidRPr="00E91A3D">
                  <w:rPr>
                    <w:rFonts w:ascii="Arial" w:hAnsi="Arial" w:cs="Arial"/>
                    <w:color w:val="000000"/>
                    <w:sz w:val="16"/>
                    <w:szCs w:val="16"/>
                    <w:vertAlign w:val="superscript"/>
                  </w:rPr>
                  <w:t>34</w:t>
                </w:r>
              </w:sdtContent>
            </w:sdt>
          </w:p>
        </w:tc>
        <w:tc>
          <w:tcPr>
            <w:tcW w:w="66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AUROC: 0.894 (MIMIC), 0.888 (GICU)</w:t>
            </w:r>
          </w:p>
        </w:tc>
        <w:tc>
          <w:tcPr>
            <w:tcW w:w="1279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/>
                <w:sz w:val="16"/>
                <w:szCs w:val="16"/>
              </w:rPr>
              <w:t>Dashboard notification or "nudge" to prompt clinicians to consider discharging patients, streamlining ward rounds.</w:t>
            </w:r>
          </w:p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Hospital System Integration</w:t>
            </w: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TRL 7</w:t>
            </w:r>
          </w:p>
        </w:tc>
        <w:tc>
          <w:tcPr>
            <w:tcW w:w="608" w:type="pct"/>
            <w:vMerge w:val="restar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color w:val="000000" w:themeColor="text1"/>
                <w:sz w:val="16"/>
                <w:szCs w:val="16"/>
              </w:rPr>
              <w:t>Intended for future dashboard integration</w:t>
            </w:r>
          </w:p>
        </w:tc>
      </w:tr>
      <w:tr w:rsidR="00550FAD" w:rsidRPr="00E91A3D" w:rsidTr="00E9702D">
        <w:trPr>
          <w:trHeight w:val="57"/>
        </w:trPr>
        <w:tc>
          <w:tcPr>
            <w:tcW w:w="1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pct"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91A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categorized as hospital system integration for workflow use</w:t>
            </w:r>
          </w:p>
        </w:tc>
        <w:tc>
          <w:tcPr>
            <w:tcW w:w="608" w:type="pct"/>
            <w:vMerge/>
            <w:hideMark/>
          </w:tcPr>
          <w:p w:rsidR="00550FAD" w:rsidRPr="00E91A3D" w:rsidRDefault="00550FAD" w:rsidP="00C20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550FAD" w:rsidRPr="00E91A3D" w:rsidRDefault="00550FAD" w:rsidP="00550FAD">
      <w:pPr>
        <w:spacing w:before="240" w:line="240" w:lineRule="auto"/>
        <w:rPr>
          <w:rFonts w:ascii="Arial" w:hAnsi="Arial" w:cs="Arial"/>
          <w:b/>
          <w:bCs/>
          <w:sz w:val="16"/>
          <w:szCs w:val="16"/>
        </w:rPr>
      </w:pPr>
      <w:r w:rsidRPr="00E91A3D">
        <w:rPr>
          <w:rStyle w:val="Strong"/>
          <w:rFonts w:ascii="Arial" w:eastAsiaTheme="majorEastAsia" w:hAnsi="Arial" w:cs="Arial"/>
          <w:sz w:val="16"/>
          <w:szCs w:val="16"/>
        </w:rPr>
        <w:t>Abbreviations:</w:t>
      </w:r>
      <w:r w:rsidRPr="00E91A3D">
        <w:rPr>
          <w:rFonts w:ascii="Arial" w:hAnsi="Arial" w:cs="Arial"/>
          <w:sz w:val="16"/>
          <w:szCs w:val="16"/>
        </w:rPr>
        <w:t xml:space="preserve"> AI-CDSS, artificial intelligence-based clinical decision support system; ARDS, acute respiratory distress syndrome; AUC, area under the curve; AUROC/AUC-ROC, area under the receiver operating characteristic curve; ECMO, extracorporeal membrane oxygenation; EDI, Epic Deterioration Index; EHR, electronic health record; eICU, eICU Collaborative Research Database; Ext, external (validation cohort); GICU, general intensive care unit; Int, internal (validation cohort); LR, logistic regression; MIMIC, Medical Information Mart for Intensive Care; PI, persistently ill; PR-AUC, precision-recall area under the curve; REDCap, Research Electronic Data Capture; SBT, spontaneous breathing trial; TRL, technology readiness level; XGB, XGBoost (eXtreme Gradient Boosting).</w:t>
      </w:r>
    </w:p>
    <w:p w:rsidR="00550FAD" w:rsidRPr="00E91A3D" w:rsidRDefault="00550FAD" w:rsidP="00550FAD">
      <w:pPr>
        <w:spacing w:line="240" w:lineRule="auto"/>
        <w:rPr>
          <w:rFonts w:ascii="Arial" w:hAnsi="Arial" w:cs="Arial"/>
          <w:sz w:val="16"/>
          <w:szCs w:val="16"/>
        </w:rPr>
      </w:pPr>
    </w:p>
    <w:p w:rsidR="00550FAD" w:rsidRPr="00E91A3D" w:rsidRDefault="00550FAD">
      <w:pPr>
        <w:rPr>
          <w:rFonts w:ascii="Arial" w:hAnsi="Arial" w:cs="Arial"/>
          <w:sz w:val="16"/>
          <w:szCs w:val="16"/>
        </w:rPr>
      </w:pPr>
    </w:p>
    <w:sectPr w:rsidR="00550FAD" w:rsidRPr="00E91A3D" w:rsidSect="00550FA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ll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D3"/>
    <w:rsid w:val="00212F7B"/>
    <w:rsid w:val="00335A56"/>
    <w:rsid w:val="003D5809"/>
    <w:rsid w:val="00441494"/>
    <w:rsid w:val="004652F3"/>
    <w:rsid w:val="00550FAD"/>
    <w:rsid w:val="006307D3"/>
    <w:rsid w:val="00656153"/>
    <w:rsid w:val="006C3B62"/>
    <w:rsid w:val="00783C2C"/>
    <w:rsid w:val="009C6554"/>
    <w:rsid w:val="00A828B4"/>
    <w:rsid w:val="00AF23D5"/>
    <w:rsid w:val="00C05CD6"/>
    <w:rsid w:val="00C76DD4"/>
    <w:rsid w:val="00DD2554"/>
    <w:rsid w:val="00DE1AB9"/>
    <w:rsid w:val="00E4538E"/>
    <w:rsid w:val="00E72E8B"/>
    <w:rsid w:val="00E91A3D"/>
    <w:rsid w:val="00E9702D"/>
    <w:rsid w:val="00F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DBCF"/>
  <w15:chartTrackingRefBased/>
  <w15:docId w15:val="{B72AC37E-279F-A94A-BB20-7CB03E3D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D3"/>
  </w:style>
  <w:style w:type="paragraph" w:styleId="Heading1">
    <w:name w:val="heading 1"/>
    <w:basedOn w:val="Normal"/>
    <w:next w:val="Normal"/>
    <w:link w:val="Heading1Char"/>
    <w:uiPriority w:val="9"/>
    <w:qFormat/>
    <w:rsid w:val="0063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0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A205473106644AC2895868B30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23D-9A59-AF4D-AB0A-DC5610F5A039}"/>
      </w:docPartPr>
      <w:docPartBody>
        <w:p w:rsidR="00AC354F" w:rsidRDefault="00A83F93" w:rsidP="00A83F93">
          <w:pPr>
            <w:pStyle w:val="3B8A205473106644AC2895868B300D42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1A956B3DE2845AB1B96D82E2E2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9FA6-4FD6-1A40-A900-1532B8C384DC}"/>
      </w:docPartPr>
      <w:docPartBody>
        <w:p w:rsidR="00AC354F" w:rsidRDefault="00A83F93" w:rsidP="00A83F93">
          <w:pPr>
            <w:pStyle w:val="3A01A956B3DE2845AB1B96D82E2E26D7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B1C8181A89E4EB0EBBDF39B67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BE2-80AF-464A-95A5-EECC861DF0FD}"/>
      </w:docPartPr>
      <w:docPartBody>
        <w:p w:rsidR="00AC354F" w:rsidRDefault="00A83F93" w:rsidP="00A83F93">
          <w:pPr>
            <w:pStyle w:val="391B1C8181A89E4EB0EBBDF39B67621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E7113C503F4408AD2AF2857B3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30BE-488E-F643-A9F9-E9AA10D5DB4D}"/>
      </w:docPartPr>
      <w:docPartBody>
        <w:p w:rsidR="00AC354F" w:rsidRDefault="00A83F93" w:rsidP="00A83F93">
          <w:pPr>
            <w:pStyle w:val="243E7113C503F4408AD2AF2857B3AF54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2D7E43FB36C43A2595CA03553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04BE-7C6C-C640-A985-5E338BE6FB91}"/>
      </w:docPartPr>
      <w:docPartBody>
        <w:p w:rsidR="00AC354F" w:rsidRDefault="00A83F93" w:rsidP="00A83F93">
          <w:pPr>
            <w:pStyle w:val="1B62D7E43FB36C43A2595CA03553AEE4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563AF11998647BF7464088EDE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6DF1-6BCE-6148-824A-F2B17CF925D6}"/>
      </w:docPartPr>
      <w:docPartBody>
        <w:p w:rsidR="00AC354F" w:rsidRDefault="00A83F93" w:rsidP="00A83F93">
          <w:pPr>
            <w:pStyle w:val="1CD563AF11998647BF7464088EDEA786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E949FA7CC4F4BB54DB703C8B8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74C8-23E8-104B-9ED4-17B5502BD5BC}"/>
      </w:docPartPr>
      <w:docPartBody>
        <w:p w:rsidR="00AC354F" w:rsidRDefault="00A83F93" w:rsidP="00A83F93">
          <w:pPr>
            <w:pStyle w:val="2DEE949FA7CC4F4BB54DB703C8B87248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C283C2DA3E744B2A7796D5B6D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F1A9-9E40-9D49-872A-BDADCC11F84F}"/>
      </w:docPartPr>
      <w:docPartBody>
        <w:p w:rsidR="00AC354F" w:rsidRDefault="00A83F93" w:rsidP="00A83F93">
          <w:pPr>
            <w:pStyle w:val="19FC283C2DA3E744B2A7796D5B6D5176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CEC4DE3AF974680045E609502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8EEC8-26D8-A043-9F6D-89E245818EBA}"/>
      </w:docPartPr>
      <w:docPartBody>
        <w:p w:rsidR="00AC354F" w:rsidRDefault="00A83F93" w:rsidP="00A83F93">
          <w:pPr>
            <w:pStyle w:val="0CACEC4DE3AF974680045E6095025CB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3BEECFD457940806488777E3F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88D8-0622-D84E-BF6B-38116DC3EC57}"/>
      </w:docPartPr>
      <w:docPartBody>
        <w:p w:rsidR="00AC354F" w:rsidRDefault="00A83F93" w:rsidP="00A83F93">
          <w:pPr>
            <w:pStyle w:val="63C3BEECFD457940806488777E3F00D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178F3874D5F498EA0F4D9C3707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D027-6B4A-6748-BB09-B5680D8EB3C7}"/>
      </w:docPartPr>
      <w:docPartBody>
        <w:p w:rsidR="00AC354F" w:rsidRDefault="00A83F93" w:rsidP="00A83F93">
          <w:pPr>
            <w:pStyle w:val="98E178F3874D5F498EA0F4D9C370728C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1D74F6246544896DB97C999FE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1131-72FB-834F-A042-0E2E8A1307EE}"/>
      </w:docPartPr>
      <w:docPartBody>
        <w:p w:rsidR="00AC354F" w:rsidRDefault="00A83F93" w:rsidP="00A83F93">
          <w:pPr>
            <w:pStyle w:val="C5D1D74F6246544896DB97C999FEA02B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2C042DE26BA46A120A868A9876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90AB-F352-8748-B04F-51C2965DB4E5}"/>
      </w:docPartPr>
      <w:docPartBody>
        <w:p w:rsidR="00AC354F" w:rsidRDefault="00A83F93" w:rsidP="00A83F93">
          <w:pPr>
            <w:pStyle w:val="8F12C042DE26BA46A120A868A98763A4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372FDA2D29C49A27D4D786E3B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5E0C-AB9B-4845-B83D-9E22C353F0A7}"/>
      </w:docPartPr>
      <w:docPartBody>
        <w:p w:rsidR="00AC354F" w:rsidRDefault="00A83F93" w:rsidP="00A83F93">
          <w:pPr>
            <w:pStyle w:val="A38372FDA2D29C49A27D4D786E3B975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DE8B7BF5D9547A1D5EC19DD37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E3E8-D8C3-1E40-88A3-41FB7718BAB0}"/>
      </w:docPartPr>
      <w:docPartBody>
        <w:p w:rsidR="00AC354F" w:rsidRDefault="00A83F93" w:rsidP="00A83F93">
          <w:pPr>
            <w:pStyle w:val="8B8DE8B7BF5D9547A1D5EC19DD37A84A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629A2CE4BAD469AC35F797D2F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2B75-DF75-9249-B362-EAB9AEC3768C}"/>
      </w:docPartPr>
      <w:docPartBody>
        <w:p w:rsidR="00AC354F" w:rsidRDefault="00A83F93" w:rsidP="00A83F93">
          <w:pPr>
            <w:pStyle w:val="407629A2CE4BAD469AC35F797D2FEAE8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33C3F6D911A4D8069DACADC27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611B-ABA4-9E45-9C32-4E531D222863}"/>
      </w:docPartPr>
      <w:docPartBody>
        <w:p w:rsidR="00AC354F" w:rsidRDefault="00A83F93" w:rsidP="00A83F93">
          <w:pPr>
            <w:pStyle w:val="F9833C3F6D911A4D8069DACADC27126F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7F907F89ECB48A0273D98A910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3AEC-AB7C-6D4D-9F09-E671F9DB44A9}"/>
      </w:docPartPr>
      <w:docPartBody>
        <w:p w:rsidR="00AC354F" w:rsidRDefault="00A83F93" w:rsidP="00A83F93">
          <w:pPr>
            <w:pStyle w:val="D347F907F89ECB48A0273D98A9108783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C454C8376AD44A15800C028AF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B68C-9BF6-9343-8627-224D478FE4BB}"/>
      </w:docPartPr>
      <w:docPartBody>
        <w:p w:rsidR="00AC354F" w:rsidRDefault="00A83F93" w:rsidP="00A83F93">
          <w:pPr>
            <w:pStyle w:val="F13C454C8376AD44A15800C028AF3C9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FC480DBAFB540A0A08D753105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73E2-AE25-6F42-AC24-D2AB1A24FC17}"/>
      </w:docPartPr>
      <w:docPartBody>
        <w:p w:rsidR="00AC354F" w:rsidRDefault="00A83F93" w:rsidP="00A83F93">
          <w:pPr>
            <w:pStyle w:val="A43FC480DBAFB540A0A08D7531051F9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EF0150E8B7449A021D41E2750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9B52-BACC-4C4B-9C82-3EC5B473EC5B}"/>
      </w:docPartPr>
      <w:docPartBody>
        <w:p w:rsidR="00AC354F" w:rsidRDefault="00A83F93" w:rsidP="00A83F93">
          <w:pPr>
            <w:pStyle w:val="C5DEF0150E8B7449A021D41E275035B0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E730B9A9FC2498A740DAD7DA38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3806-A01E-A84D-A058-4DA14A852690}"/>
      </w:docPartPr>
      <w:docPartBody>
        <w:p w:rsidR="00AC354F" w:rsidRDefault="00A83F93" w:rsidP="00A83F93">
          <w:pPr>
            <w:pStyle w:val="44CE730B9A9FC2498A740DAD7DA38040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CE5B7BE697C4CA71351B363E1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27B6-2E84-5B4E-8CA4-A1FFA13B1989}"/>
      </w:docPartPr>
      <w:docPartBody>
        <w:p w:rsidR="00AC354F" w:rsidRDefault="00A83F93" w:rsidP="00A83F93">
          <w:pPr>
            <w:pStyle w:val="D0DCE5B7BE697C4CA71351B363E1EF2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A3A424063414983236431523E3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9F86-0885-A84F-A42E-24993A3DB071}"/>
      </w:docPartPr>
      <w:docPartBody>
        <w:p w:rsidR="00AC354F" w:rsidRDefault="00A83F93" w:rsidP="00A83F93">
          <w:pPr>
            <w:pStyle w:val="7EEA3A424063414983236431523E3F63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7767BD9B7B74CABE9A65138AD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E60F4-1603-4546-8BAD-2CCA9A5C101F}"/>
      </w:docPartPr>
      <w:docPartBody>
        <w:p w:rsidR="00AC354F" w:rsidRDefault="00A83F93" w:rsidP="00A83F93">
          <w:pPr>
            <w:pStyle w:val="A2B7767BD9B7B74CABE9A65138ADA0C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1C6D4B09601449C4BB31D9321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5646-14FE-ED4D-BD1F-BA9E4120F8A7}"/>
      </w:docPartPr>
      <w:docPartBody>
        <w:p w:rsidR="00AC354F" w:rsidRDefault="00A83F93" w:rsidP="00A83F93">
          <w:pPr>
            <w:pStyle w:val="3191C6D4B09601449C4BB31D9321454D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C05493C2F6E49987C0AE98B73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8D11-999D-2248-9710-36D43FE22BA4}"/>
      </w:docPartPr>
      <w:docPartBody>
        <w:p w:rsidR="00AC354F" w:rsidRDefault="00A83F93" w:rsidP="00A83F93">
          <w:pPr>
            <w:pStyle w:val="DD9C05493C2F6E49987C0AE98B738ED4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86BC1D66CC9439B2AC9AB697B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ECCC-0642-2C40-9E02-A59CC006A5D3}"/>
      </w:docPartPr>
      <w:docPartBody>
        <w:p w:rsidR="00AC354F" w:rsidRDefault="00A83F93" w:rsidP="00A83F93">
          <w:pPr>
            <w:pStyle w:val="63886BC1D66CC9439B2AC9AB697BE1A3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060A3C5928947B447B6776257F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DEF9-00DB-EE42-879B-E6347488B785}"/>
      </w:docPartPr>
      <w:docPartBody>
        <w:p w:rsidR="00AC354F" w:rsidRDefault="00A83F93" w:rsidP="00A83F93">
          <w:pPr>
            <w:pStyle w:val="A6D060A3C5928947B447B6776257FE27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5717CAD58964AB1D1F61A76B7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7B7C-A2E5-ED43-B2E6-74A0DB988182}"/>
      </w:docPartPr>
      <w:docPartBody>
        <w:p w:rsidR="00000000" w:rsidRDefault="00051050" w:rsidP="00051050">
          <w:pPr>
            <w:pStyle w:val="2625717CAD58964AB1D1F61A76B78F8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E227F75FEF940AB82AA584014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BA26-60A7-4445-8AB5-30640485AB83}"/>
      </w:docPartPr>
      <w:docPartBody>
        <w:p w:rsidR="00000000" w:rsidRDefault="00051050" w:rsidP="00051050">
          <w:pPr>
            <w:pStyle w:val="1E5E227F75FEF940AB82AA5840146DAE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194BE6021B74E87A5FDEAE84D2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6A18-072B-CD43-AF54-523B03403A5B}"/>
      </w:docPartPr>
      <w:docPartBody>
        <w:p w:rsidR="00000000" w:rsidRDefault="00051050" w:rsidP="00051050">
          <w:pPr>
            <w:pStyle w:val="450194BE6021B74E87A5FDEAE84D202F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400D93D489A4BA7B3B7AC30BD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B863-90D6-784C-91D3-0F94B6F2C306}"/>
      </w:docPartPr>
      <w:docPartBody>
        <w:p w:rsidR="00000000" w:rsidRDefault="00051050" w:rsidP="00051050">
          <w:pPr>
            <w:pStyle w:val="7AE400D93D489A4BA7B3B7AC30BD7103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3173D8F2A9D40BED6F1FF9477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E1C0-25E4-6A41-91BE-2D2754BA75CC}"/>
      </w:docPartPr>
      <w:docPartBody>
        <w:p w:rsidR="00000000" w:rsidRDefault="00051050" w:rsidP="00051050">
          <w:pPr>
            <w:pStyle w:val="5803173D8F2A9D40BED6F1FF94774077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B971CE7FD3E41B90C8607FD12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A6EC-688A-7E44-9787-1E934EFFE141}"/>
      </w:docPartPr>
      <w:docPartBody>
        <w:p w:rsidR="00000000" w:rsidRDefault="00051050" w:rsidP="00051050">
          <w:pPr>
            <w:pStyle w:val="23AB971CE7FD3E41B90C8607FD1257BD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6535BFBBB1840A24A88444B28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46A5-7BF5-DD4C-A25F-157F03C0907A}"/>
      </w:docPartPr>
      <w:docPartBody>
        <w:p w:rsidR="00000000" w:rsidRDefault="00051050" w:rsidP="00051050">
          <w:pPr>
            <w:pStyle w:val="5E26535BFBBB1840A24A88444B286FB2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00405083C8A458A3EB928AC10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DB8B-04EA-0946-A4CE-6A805685B862}"/>
      </w:docPartPr>
      <w:docPartBody>
        <w:p w:rsidR="00000000" w:rsidRDefault="00051050" w:rsidP="00051050">
          <w:pPr>
            <w:pStyle w:val="93000405083C8A458A3EB928AC10A08C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949371511D94A809A5379A792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4C0E-0B0D-424F-8B8A-23EEF695D4A9}"/>
      </w:docPartPr>
      <w:docPartBody>
        <w:p w:rsidR="00000000" w:rsidRDefault="00051050" w:rsidP="00051050">
          <w:pPr>
            <w:pStyle w:val="223949371511D94A809A5379A7928E64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29760E380D84BAA108F3B67D8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35385-1793-5443-B24C-8C69D5C61995}"/>
      </w:docPartPr>
      <w:docPartBody>
        <w:p w:rsidR="00000000" w:rsidRDefault="00051050" w:rsidP="00051050">
          <w:pPr>
            <w:pStyle w:val="4E729760E380D84BAA108F3B67D8588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446D0313C7543A6350700D30D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30BC-1646-0842-9062-2A168C4EBE70}"/>
      </w:docPartPr>
      <w:docPartBody>
        <w:p w:rsidR="00000000" w:rsidRDefault="00051050" w:rsidP="00051050">
          <w:pPr>
            <w:pStyle w:val="AA9446D0313C7543A6350700D30D705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734B1B9244E4BB91067E825A3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AF15-5453-A442-ABE7-F192D87AE6B4}"/>
      </w:docPartPr>
      <w:docPartBody>
        <w:p w:rsidR="00000000" w:rsidRDefault="00051050" w:rsidP="00051050">
          <w:pPr>
            <w:pStyle w:val="BC9734B1B9244E4BB91067E825A33F86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9E97212F52449833BCCA32D68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F4C2-417D-AC49-AB48-FF7669FF3260}"/>
      </w:docPartPr>
      <w:docPartBody>
        <w:p w:rsidR="00000000" w:rsidRDefault="00051050" w:rsidP="00051050">
          <w:pPr>
            <w:pStyle w:val="2299E97212F52449833BCCA32D68D2AD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3003B3255AC46816954B357B15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88D92-70D5-314F-9BF7-19A33CA6891B}"/>
      </w:docPartPr>
      <w:docPartBody>
        <w:p w:rsidR="00000000" w:rsidRDefault="00051050" w:rsidP="00051050">
          <w:pPr>
            <w:pStyle w:val="D0F3003B3255AC46816954B357B15D8C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79B9A1BA40B40A96E727F8D5B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D6CD-FAA7-C442-9E6A-2082BEFB5B66}"/>
      </w:docPartPr>
      <w:docPartBody>
        <w:p w:rsidR="00000000" w:rsidRDefault="00051050" w:rsidP="00051050">
          <w:pPr>
            <w:pStyle w:val="98179B9A1BA40B40A96E727F8D5B0513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5C4419AB4484FB5E36A1FD2B3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A2175-2C51-534F-B71D-06A942E85DF7}"/>
      </w:docPartPr>
      <w:docPartBody>
        <w:p w:rsidR="00000000" w:rsidRDefault="00051050" w:rsidP="00051050">
          <w:pPr>
            <w:pStyle w:val="E035C4419AB4484FB5E36A1FD2B3AB8C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5D0E9ECC8BF42BDE9693966F5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F4AA-ADC2-A04C-B8F5-086AE64DBB53}"/>
      </w:docPartPr>
      <w:docPartBody>
        <w:p w:rsidR="00000000" w:rsidRDefault="00051050" w:rsidP="00051050">
          <w:pPr>
            <w:pStyle w:val="BB25D0E9ECC8BF42BDE9693966F572DD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230A1F73EFF4C93D9717AD1082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86DA9-178A-9C41-AA3D-5D3A342B1CF2}"/>
      </w:docPartPr>
      <w:docPartBody>
        <w:p w:rsidR="00000000" w:rsidRDefault="00051050" w:rsidP="00051050">
          <w:pPr>
            <w:pStyle w:val="6B4230A1F73EFF4C93D9717AD10820B0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9E0DC2E9535488AE74E71F9F6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4967-9599-0546-BAEF-AF441AD5B3EF}"/>
      </w:docPartPr>
      <w:docPartBody>
        <w:p w:rsidR="00000000" w:rsidRDefault="00051050" w:rsidP="00051050">
          <w:pPr>
            <w:pStyle w:val="DA29E0DC2E9535488AE74E71F9F6143B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9072A76C29E4D9844CC15D822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16C5-0979-BA40-B709-49A35545F4EC}"/>
      </w:docPartPr>
      <w:docPartBody>
        <w:p w:rsidR="00000000" w:rsidRDefault="00051050" w:rsidP="00051050">
          <w:pPr>
            <w:pStyle w:val="41D9072A76C29E4D9844CC15D822C99B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7D6D3B6EB134A8586D46AA240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A64E-4F05-EC4A-9BE6-7939424F5A02}"/>
      </w:docPartPr>
      <w:docPartBody>
        <w:p w:rsidR="00000000" w:rsidRDefault="00051050" w:rsidP="00051050">
          <w:pPr>
            <w:pStyle w:val="CA97D6D3B6EB134A8586D46AA240AAA5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E585F71D54F439C2614E20D03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1921-03BE-9F4A-A99D-C98CDBB09081}"/>
      </w:docPartPr>
      <w:docPartBody>
        <w:p w:rsidR="00000000" w:rsidRDefault="00051050" w:rsidP="00051050">
          <w:pPr>
            <w:pStyle w:val="50AE585F71D54F439C2614E20D030B2F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E21990EB44D44BB6D79B1B248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F725-92EC-9345-B726-92377FCD036A}"/>
      </w:docPartPr>
      <w:docPartBody>
        <w:p w:rsidR="00000000" w:rsidRDefault="00051050" w:rsidP="00051050">
          <w:pPr>
            <w:pStyle w:val="D00E21990EB44D44BB6D79B1B248B3EB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DC7B74B30B9469ADC0F7B9C6F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04F5-698E-C84A-AEA4-8F665B3A56F9}"/>
      </w:docPartPr>
      <w:docPartBody>
        <w:p w:rsidR="00000000" w:rsidRDefault="00051050" w:rsidP="00051050">
          <w:pPr>
            <w:pStyle w:val="BDBDC7B74B30B9469ADC0F7B9C6F49B8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27D01FEE7814E91B93305F16BF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DB55-8AF2-1449-A050-023050385126}"/>
      </w:docPartPr>
      <w:docPartBody>
        <w:p w:rsidR="00000000" w:rsidRDefault="00051050" w:rsidP="00051050">
          <w:pPr>
            <w:pStyle w:val="46827D01FEE7814E91B93305F16BF796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A5CC50DB5564ABD2B8D5201EE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B03D-5DDB-7E49-9EBC-89EAA8746CF9}"/>
      </w:docPartPr>
      <w:docPartBody>
        <w:p w:rsidR="00000000" w:rsidRDefault="00051050" w:rsidP="00051050">
          <w:pPr>
            <w:pStyle w:val="512A5CC50DB5564ABD2B8D5201EEBA97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F16E02E524A4D9555CE646340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6650-5656-D14B-98FF-E6B7920DDC2A}"/>
      </w:docPartPr>
      <w:docPartBody>
        <w:p w:rsidR="00000000" w:rsidRDefault="00051050" w:rsidP="00051050">
          <w:pPr>
            <w:pStyle w:val="061F16E02E524A4D9555CE646340331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C3A7BB93B284AA27F6CFD55D0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22C3-793E-1F4D-8690-C80B21E2E8F2}"/>
      </w:docPartPr>
      <w:docPartBody>
        <w:p w:rsidR="00000000" w:rsidRDefault="00051050" w:rsidP="00051050">
          <w:pPr>
            <w:pStyle w:val="884C3A7BB93B284AA27F6CFD55D09F91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A64C3B650774BAD99FDF20BD1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EF3D3-3E15-1744-A041-32F332C46A4C}"/>
      </w:docPartPr>
      <w:docPartBody>
        <w:p w:rsidR="00000000" w:rsidRDefault="00051050" w:rsidP="00051050">
          <w:pPr>
            <w:pStyle w:val="D02A64C3B650774BAD99FDF20BD197D8"/>
          </w:pPr>
          <w:r w:rsidRPr="007462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ll">
    <w:altName w:val="Cambria"/>
    <w:panose1 w:val="020B06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93"/>
    <w:rsid w:val="00051050"/>
    <w:rsid w:val="005175B2"/>
    <w:rsid w:val="006C3B62"/>
    <w:rsid w:val="006E78E6"/>
    <w:rsid w:val="00A83F93"/>
    <w:rsid w:val="00AC354F"/>
    <w:rsid w:val="00E72E8B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050"/>
    <w:rPr>
      <w:color w:val="666666"/>
    </w:rPr>
  </w:style>
  <w:style w:type="paragraph" w:customStyle="1" w:styleId="A693389BED23A84D8A4EEB1296AC845C">
    <w:name w:val="A693389BED23A84D8A4EEB1296AC845C"/>
    <w:rsid w:val="00A83F93"/>
  </w:style>
  <w:style w:type="paragraph" w:customStyle="1" w:styleId="0205F8C21405A347A7D7E4120D8B47E9">
    <w:name w:val="0205F8C21405A347A7D7E4120D8B47E9"/>
    <w:rsid w:val="00A83F93"/>
  </w:style>
  <w:style w:type="paragraph" w:customStyle="1" w:styleId="EC451C43CAF8204B8A0F3C799134B60E">
    <w:name w:val="EC451C43CAF8204B8A0F3C799134B60E"/>
    <w:rsid w:val="00A83F93"/>
  </w:style>
  <w:style w:type="paragraph" w:customStyle="1" w:styleId="15938F93D1D15F439B94CD3C2E05F8A9">
    <w:name w:val="15938F93D1D15F439B94CD3C2E05F8A9"/>
    <w:rsid w:val="00A83F93"/>
  </w:style>
  <w:style w:type="paragraph" w:customStyle="1" w:styleId="2C9761BDC6385244A715DDF11AB875D5">
    <w:name w:val="2C9761BDC6385244A715DDF11AB875D5"/>
    <w:rsid w:val="00A83F93"/>
  </w:style>
  <w:style w:type="paragraph" w:customStyle="1" w:styleId="40C52C3DE6EE8E46BBBD5C51D52BEC3F">
    <w:name w:val="40C52C3DE6EE8E46BBBD5C51D52BEC3F"/>
    <w:rsid w:val="00A83F93"/>
  </w:style>
  <w:style w:type="paragraph" w:customStyle="1" w:styleId="5B6B3B969D8D1441AF616AA69A255415">
    <w:name w:val="5B6B3B969D8D1441AF616AA69A255415"/>
    <w:rsid w:val="00A83F93"/>
  </w:style>
  <w:style w:type="paragraph" w:customStyle="1" w:styleId="EF1BD3B820593545A5814E9F53285A4B">
    <w:name w:val="EF1BD3B820593545A5814E9F53285A4B"/>
    <w:rsid w:val="00A83F93"/>
  </w:style>
  <w:style w:type="paragraph" w:customStyle="1" w:styleId="F27132224DB669438B741D83B3D7F611">
    <w:name w:val="F27132224DB669438B741D83B3D7F611"/>
    <w:rsid w:val="00A83F93"/>
  </w:style>
  <w:style w:type="paragraph" w:customStyle="1" w:styleId="686912D9286DFA4BAFF2877E3B302D34">
    <w:name w:val="686912D9286DFA4BAFF2877E3B302D34"/>
    <w:rsid w:val="00A83F93"/>
  </w:style>
  <w:style w:type="paragraph" w:customStyle="1" w:styleId="5329816EB5E1F24D8B4F6122E4436C1E">
    <w:name w:val="5329816EB5E1F24D8B4F6122E4436C1E"/>
    <w:rsid w:val="00A83F93"/>
  </w:style>
  <w:style w:type="paragraph" w:customStyle="1" w:styleId="FE85CD84BC6CA943A2703C2503B96109">
    <w:name w:val="FE85CD84BC6CA943A2703C2503B96109"/>
    <w:rsid w:val="00A83F93"/>
  </w:style>
  <w:style w:type="paragraph" w:customStyle="1" w:styleId="739E8FE8303BD94CB1C12D05FAD297DA">
    <w:name w:val="739E8FE8303BD94CB1C12D05FAD297DA"/>
    <w:rsid w:val="00A83F93"/>
  </w:style>
  <w:style w:type="paragraph" w:customStyle="1" w:styleId="B7C345CA4451DA428F2FB7C77F963565">
    <w:name w:val="B7C345CA4451DA428F2FB7C77F963565"/>
    <w:rsid w:val="00A83F93"/>
  </w:style>
  <w:style w:type="paragraph" w:customStyle="1" w:styleId="EBD870DF0323F54C86D70A0A8514DEF3">
    <w:name w:val="EBD870DF0323F54C86D70A0A8514DEF3"/>
    <w:rsid w:val="00A83F93"/>
  </w:style>
  <w:style w:type="paragraph" w:customStyle="1" w:styleId="D52E4F1231ECAB4A932E10C1720947FA">
    <w:name w:val="D52E4F1231ECAB4A932E10C1720947FA"/>
    <w:rsid w:val="00A83F93"/>
  </w:style>
  <w:style w:type="paragraph" w:customStyle="1" w:styleId="C8DE47F9D462234CB0D2AB92A90DEB6F">
    <w:name w:val="C8DE47F9D462234CB0D2AB92A90DEB6F"/>
    <w:rsid w:val="00A83F93"/>
  </w:style>
  <w:style w:type="paragraph" w:customStyle="1" w:styleId="2C21AAE6D717BE41B15F860467D86827">
    <w:name w:val="2C21AAE6D717BE41B15F860467D86827"/>
    <w:rsid w:val="00A83F93"/>
  </w:style>
  <w:style w:type="paragraph" w:customStyle="1" w:styleId="76D3B2AC93870D4EAA44D2267CA07C31">
    <w:name w:val="76D3B2AC93870D4EAA44D2267CA07C31"/>
    <w:rsid w:val="00A83F93"/>
  </w:style>
  <w:style w:type="paragraph" w:customStyle="1" w:styleId="67BCAA2B4CB3F041BAD26D9C30779BE0">
    <w:name w:val="67BCAA2B4CB3F041BAD26D9C30779BE0"/>
    <w:rsid w:val="00A83F93"/>
  </w:style>
  <w:style w:type="paragraph" w:customStyle="1" w:styleId="D3A92EC70708804C8DB3F7F64B70A591">
    <w:name w:val="D3A92EC70708804C8DB3F7F64B70A591"/>
    <w:rsid w:val="00A83F93"/>
  </w:style>
  <w:style w:type="paragraph" w:customStyle="1" w:styleId="E1EA041AB062BE4D949C551BFFB1EADD">
    <w:name w:val="E1EA041AB062BE4D949C551BFFB1EADD"/>
    <w:rsid w:val="00A83F93"/>
  </w:style>
  <w:style w:type="paragraph" w:customStyle="1" w:styleId="891A82B586B0CA4ABFAD08C281AEADFB">
    <w:name w:val="891A82B586B0CA4ABFAD08C281AEADFB"/>
    <w:rsid w:val="00A83F93"/>
  </w:style>
  <w:style w:type="paragraph" w:customStyle="1" w:styleId="2961BC4E3DF9634B873F440D60747125">
    <w:name w:val="2961BC4E3DF9634B873F440D60747125"/>
    <w:rsid w:val="00A83F93"/>
  </w:style>
  <w:style w:type="paragraph" w:customStyle="1" w:styleId="55355A005155EF4A8F6645F393E1DC7F">
    <w:name w:val="55355A005155EF4A8F6645F393E1DC7F"/>
    <w:rsid w:val="00A83F93"/>
  </w:style>
  <w:style w:type="paragraph" w:customStyle="1" w:styleId="9E6D02A973BB3D47AD50B987DF5A3685">
    <w:name w:val="9E6D02A973BB3D47AD50B987DF5A3685"/>
    <w:rsid w:val="00A83F93"/>
  </w:style>
  <w:style w:type="paragraph" w:customStyle="1" w:styleId="E5AFE3F19AE6C246A3759923027536C9">
    <w:name w:val="E5AFE3F19AE6C246A3759923027536C9"/>
    <w:rsid w:val="00A83F93"/>
  </w:style>
  <w:style w:type="paragraph" w:customStyle="1" w:styleId="9C08B68BF21EA64AA3763EA5B89A240E">
    <w:name w:val="9C08B68BF21EA64AA3763EA5B89A240E"/>
    <w:rsid w:val="00A83F93"/>
  </w:style>
  <w:style w:type="paragraph" w:customStyle="1" w:styleId="2D8A6EE1B184384B93F1ECB6030ABD55">
    <w:name w:val="2D8A6EE1B184384B93F1ECB6030ABD55"/>
    <w:rsid w:val="00A83F93"/>
  </w:style>
  <w:style w:type="paragraph" w:customStyle="1" w:styleId="3B8A205473106644AC2895868B300D42">
    <w:name w:val="3B8A205473106644AC2895868B300D42"/>
    <w:rsid w:val="00A83F93"/>
  </w:style>
  <w:style w:type="paragraph" w:customStyle="1" w:styleId="3A01A956B3DE2845AB1B96D82E2E26D7">
    <w:name w:val="3A01A956B3DE2845AB1B96D82E2E26D7"/>
    <w:rsid w:val="00A83F93"/>
  </w:style>
  <w:style w:type="paragraph" w:customStyle="1" w:styleId="391B1C8181A89E4EB0EBBDF39B676215">
    <w:name w:val="391B1C8181A89E4EB0EBBDF39B676215"/>
    <w:rsid w:val="00A83F93"/>
  </w:style>
  <w:style w:type="paragraph" w:customStyle="1" w:styleId="243E7113C503F4408AD2AF2857B3AF54">
    <w:name w:val="243E7113C503F4408AD2AF2857B3AF54"/>
    <w:rsid w:val="00A83F93"/>
  </w:style>
  <w:style w:type="paragraph" w:customStyle="1" w:styleId="1B62D7E43FB36C43A2595CA03553AEE4">
    <w:name w:val="1B62D7E43FB36C43A2595CA03553AEE4"/>
    <w:rsid w:val="00A83F93"/>
  </w:style>
  <w:style w:type="paragraph" w:customStyle="1" w:styleId="1CD563AF11998647BF7464088EDEA786">
    <w:name w:val="1CD563AF11998647BF7464088EDEA786"/>
    <w:rsid w:val="00A83F93"/>
  </w:style>
  <w:style w:type="paragraph" w:customStyle="1" w:styleId="2DEE949FA7CC4F4BB54DB703C8B87248">
    <w:name w:val="2DEE949FA7CC4F4BB54DB703C8B87248"/>
    <w:rsid w:val="00A83F93"/>
  </w:style>
  <w:style w:type="paragraph" w:customStyle="1" w:styleId="19FC283C2DA3E744B2A7796D5B6D5176">
    <w:name w:val="19FC283C2DA3E744B2A7796D5B6D5176"/>
    <w:rsid w:val="00A83F93"/>
  </w:style>
  <w:style w:type="paragraph" w:customStyle="1" w:styleId="0CACEC4DE3AF974680045E6095025CB1">
    <w:name w:val="0CACEC4DE3AF974680045E6095025CB1"/>
    <w:rsid w:val="00A83F93"/>
  </w:style>
  <w:style w:type="paragraph" w:customStyle="1" w:styleId="63C3BEECFD457940806488777E3F00D1">
    <w:name w:val="63C3BEECFD457940806488777E3F00D1"/>
    <w:rsid w:val="00A83F93"/>
  </w:style>
  <w:style w:type="paragraph" w:customStyle="1" w:styleId="98E178F3874D5F498EA0F4D9C370728C">
    <w:name w:val="98E178F3874D5F498EA0F4D9C370728C"/>
    <w:rsid w:val="00A83F93"/>
  </w:style>
  <w:style w:type="paragraph" w:customStyle="1" w:styleId="C5D1D74F6246544896DB97C999FEA02B">
    <w:name w:val="C5D1D74F6246544896DB97C999FEA02B"/>
    <w:rsid w:val="00A83F93"/>
  </w:style>
  <w:style w:type="paragraph" w:customStyle="1" w:styleId="8F12C042DE26BA46A120A868A98763A4">
    <w:name w:val="8F12C042DE26BA46A120A868A98763A4"/>
    <w:rsid w:val="00A83F93"/>
  </w:style>
  <w:style w:type="paragraph" w:customStyle="1" w:styleId="A38372FDA2D29C49A27D4D786E3B9755">
    <w:name w:val="A38372FDA2D29C49A27D4D786E3B9755"/>
    <w:rsid w:val="00A83F93"/>
  </w:style>
  <w:style w:type="paragraph" w:customStyle="1" w:styleId="8B8DE8B7BF5D9547A1D5EC19DD37A84A">
    <w:name w:val="8B8DE8B7BF5D9547A1D5EC19DD37A84A"/>
    <w:rsid w:val="00A83F93"/>
  </w:style>
  <w:style w:type="paragraph" w:customStyle="1" w:styleId="407629A2CE4BAD469AC35F797D2FEAE8">
    <w:name w:val="407629A2CE4BAD469AC35F797D2FEAE8"/>
    <w:rsid w:val="00A83F93"/>
  </w:style>
  <w:style w:type="paragraph" w:customStyle="1" w:styleId="F9833C3F6D911A4D8069DACADC27126F">
    <w:name w:val="F9833C3F6D911A4D8069DACADC27126F"/>
    <w:rsid w:val="00A83F93"/>
  </w:style>
  <w:style w:type="paragraph" w:customStyle="1" w:styleId="D347F907F89ECB48A0273D98A9108783">
    <w:name w:val="D347F907F89ECB48A0273D98A9108783"/>
    <w:rsid w:val="00A83F93"/>
  </w:style>
  <w:style w:type="paragraph" w:customStyle="1" w:styleId="F13C454C8376AD44A15800C028AF3C91">
    <w:name w:val="F13C454C8376AD44A15800C028AF3C91"/>
    <w:rsid w:val="00A83F93"/>
  </w:style>
  <w:style w:type="paragraph" w:customStyle="1" w:styleId="A43FC480DBAFB540A0A08D7531051F91">
    <w:name w:val="A43FC480DBAFB540A0A08D7531051F91"/>
    <w:rsid w:val="00A83F93"/>
  </w:style>
  <w:style w:type="paragraph" w:customStyle="1" w:styleId="C5DEF0150E8B7449A021D41E275035B0">
    <w:name w:val="C5DEF0150E8B7449A021D41E275035B0"/>
    <w:rsid w:val="00A83F93"/>
  </w:style>
  <w:style w:type="paragraph" w:customStyle="1" w:styleId="44CE730B9A9FC2498A740DAD7DA38040">
    <w:name w:val="44CE730B9A9FC2498A740DAD7DA38040"/>
    <w:rsid w:val="00A83F93"/>
  </w:style>
  <w:style w:type="paragraph" w:customStyle="1" w:styleId="D0DCE5B7BE697C4CA71351B363E1EF25">
    <w:name w:val="D0DCE5B7BE697C4CA71351B363E1EF25"/>
    <w:rsid w:val="00A83F93"/>
  </w:style>
  <w:style w:type="paragraph" w:customStyle="1" w:styleId="7EEA3A424063414983236431523E3F63">
    <w:name w:val="7EEA3A424063414983236431523E3F63"/>
    <w:rsid w:val="00A83F93"/>
  </w:style>
  <w:style w:type="paragraph" w:customStyle="1" w:styleId="A2B7767BD9B7B74CABE9A65138ADA0C5">
    <w:name w:val="A2B7767BD9B7B74CABE9A65138ADA0C5"/>
    <w:rsid w:val="00A83F93"/>
  </w:style>
  <w:style w:type="paragraph" w:customStyle="1" w:styleId="3191C6D4B09601449C4BB31D9321454D">
    <w:name w:val="3191C6D4B09601449C4BB31D9321454D"/>
    <w:rsid w:val="00A83F93"/>
  </w:style>
  <w:style w:type="paragraph" w:customStyle="1" w:styleId="DD9C05493C2F6E49987C0AE98B738ED4">
    <w:name w:val="DD9C05493C2F6E49987C0AE98B738ED4"/>
    <w:rsid w:val="00A83F93"/>
  </w:style>
  <w:style w:type="paragraph" w:customStyle="1" w:styleId="63886BC1D66CC9439B2AC9AB697BE1A3">
    <w:name w:val="63886BC1D66CC9439B2AC9AB697BE1A3"/>
    <w:rsid w:val="00A83F93"/>
  </w:style>
  <w:style w:type="paragraph" w:customStyle="1" w:styleId="A6D060A3C5928947B447B6776257FE27">
    <w:name w:val="A6D060A3C5928947B447B6776257FE27"/>
    <w:rsid w:val="00A83F93"/>
  </w:style>
  <w:style w:type="paragraph" w:customStyle="1" w:styleId="2625717CAD58964AB1D1F61A76B78F85">
    <w:name w:val="2625717CAD58964AB1D1F61A76B78F85"/>
    <w:rsid w:val="00051050"/>
  </w:style>
  <w:style w:type="paragraph" w:customStyle="1" w:styleId="1E5E227F75FEF940AB82AA5840146DAE">
    <w:name w:val="1E5E227F75FEF940AB82AA5840146DAE"/>
    <w:rsid w:val="00051050"/>
  </w:style>
  <w:style w:type="paragraph" w:customStyle="1" w:styleId="450194BE6021B74E87A5FDEAE84D202F">
    <w:name w:val="450194BE6021B74E87A5FDEAE84D202F"/>
    <w:rsid w:val="00051050"/>
  </w:style>
  <w:style w:type="paragraph" w:customStyle="1" w:styleId="7AE400D93D489A4BA7B3B7AC30BD7103">
    <w:name w:val="7AE400D93D489A4BA7B3B7AC30BD7103"/>
    <w:rsid w:val="00051050"/>
  </w:style>
  <w:style w:type="paragraph" w:customStyle="1" w:styleId="5803173D8F2A9D40BED6F1FF94774077">
    <w:name w:val="5803173D8F2A9D40BED6F1FF94774077"/>
    <w:rsid w:val="00051050"/>
  </w:style>
  <w:style w:type="paragraph" w:customStyle="1" w:styleId="23AB971CE7FD3E41B90C8607FD1257BD">
    <w:name w:val="23AB971CE7FD3E41B90C8607FD1257BD"/>
    <w:rsid w:val="00051050"/>
  </w:style>
  <w:style w:type="paragraph" w:customStyle="1" w:styleId="5E26535BFBBB1840A24A88444B286FB2">
    <w:name w:val="5E26535BFBBB1840A24A88444B286FB2"/>
    <w:rsid w:val="00051050"/>
  </w:style>
  <w:style w:type="paragraph" w:customStyle="1" w:styleId="93000405083C8A458A3EB928AC10A08C">
    <w:name w:val="93000405083C8A458A3EB928AC10A08C"/>
    <w:rsid w:val="00051050"/>
  </w:style>
  <w:style w:type="paragraph" w:customStyle="1" w:styleId="223949371511D94A809A5379A7928E64">
    <w:name w:val="223949371511D94A809A5379A7928E64"/>
    <w:rsid w:val="00051050"/>
  </w:style>
  <w:style w:type="paragraph" w:customStyle="1" w:styleId="4E729760E380D84BAA108F3B67D85881">
    <w:name w:val="4E729760E380D84BAA108F3B67D85881"/>
    <w:rsid w:val="00051050"/>
  </w:style>
  <w:style w:type="paragraph" w:customStyle="1" w:styleId="AA9446D0313C7543A6350700D30D7055">
    <w:name w:val="AA9446D0313C7543A6350700D30D7055"/>
    <w:rsid w:val="00051050"/>
  </w:style>
  <w:style w:type="paragraph" w:customStyle="1" w:styleId="BC9734B1B9244E4BB91067E825A33F86">
    <w:name w:val="BC9734B1B9244E4BB91067E825A33F86"/>
    <w:rsid w:val="00051050"/>
  </w:style>
  <w:style w:type="paragraph" w:customStyle="1" w:styleId="2299E97212F52449833BCCA32D68D2AD">
    <w:name w:val="2299E97212F52449833BCCA32D68D2AD"/>
    <w:rsid w:val="00051050"/>
  </w:style>
  <w:style w:type="paragraph" w:customStyle="1" w:styleId="D0F3003B3255AC46816954B357B15D8C">
    <w:name w:val="D0F3003B3255AC46816954B357B15D8C"/>
    <w:rsid w:val="00051050"/>
  </w:style>
  <w:style w:type="paragraph" w:customStyle="1" w:styleId="98179B9A1BA40B40A96E727F8D5B0513">
    <w:name w:val="98179B9A1BA40B40A96E727F8D5B0513"/>
    <w:rsid w:val="00051050"/>
  </w:style>
  <w:style w:type="paragraph" w:customStyle="1" w:styleId="E035C4419AB4484FB5E36A1FD2B3AB8C">
    <w:name w:val="E035C4419AB4484FB5E36A1FD2B3AB8C"/>
    <w:rsid w:val="00051050"/>
  </w:style>
  <w:style w:type="paragraph" w:customStyle="1" w:styleId="BB25D0E9ECC8BF42BDE9693966F572DD">
    <w:name w:val="BB25D0E9ECC8BF42BDE9693966F572DD"/>
    <w:rsid w:val="00051050"/>
  </w:style>
  <w:style w:type="paragraph" w:customStyle="1" w:styleId="6B4230A1F73EFF4C93D9717AD10820B0">
    <w:name w:val="6B4230A1F73EFF4C93D9717AD10820B0"/>
    <w:rsid w:val="00051050"/>
  </w:style>
  <w:style w:type="paragraph" w:customStyle="1" w:styleId="DA29E0DC2E9535488AE74E71F9F6143B">
    <w:name w:val="DA29E0DC2E9535488AE74E71F9F6143B"/>
    <w:rsid w:val="00051050"/>
  </w:style>
  <w:style w:type="paragraph" w:customStyle="1" w:styleId="41D9072A76C29E4D9844CC15D822C99B">
    <w:name w:val="41D9072A76C29E4D9844CC15D822C99B"/>
    <w:rsid w:val="00051050"/>
  </w:style>
  <w:style w:type="paragraph" w:customStyle="1" w:styleId="CA97D6D3B6EB134A8586D46AA240AAA5">
    <w:name w:val="CA97D6D3B6EB134A8586D46AA240AAA5"/>
    <w:rsid w:val="00051050"/>
  </w:style>
  <w:style w:type="paragraph" w:customStyle="1" w:styleId="50AE585F71D54F439C2614E20D030B2F">
    <w:name w:val="50AE585F71D54F439C2614E20D030B2F"/>
    <w:rsid w:val="00051050"/>
  </w:style>
  <w:style w:type="paragraph" w:customStyle="1" w:styleId="D00E21990EB44D44BB6D79B1B248B3EB">
    <w:name w:val="D00E21990EB44D44BB6D79B1B248B3EB"/>
    <w:rsid w:val="00051050"/>
  </w:style>
  <w:style w:type="paragraph" w:customStyle="1" w:styleId="BDBDC7B74B30B9469ADC0F7B9C6F49B8">
    <w:name w:val="BDBDC7B74B30B9469ADC0F7B9C6F49B8"/>
    <w:rsid w:val="00051050"/>
  </w:style>
  <w:style w:type="paragraph" w:customStyle="1" w:styleId="46827D01FEE7814E91B93305F16BF796">
    <w:name w:val="46827D01FEE7814E91B93305F16BF796"/>
    <w:rsid w:val="00051050"/>
  </w:style>
  <w:style w:type="paragraph" w:customStyle="1" w:styleId="512A5CC50DB5564ABD2B8D5201EEBA97">
    <w:name w:val="512A5CC50DB5564ABD2B8D5201EEBA97"/>
    <w:rsid w:val="00051050"/>
  </w:style>
  <w:style w:type="paragraph" w:customStyle="1" w:styleId="061F16E02E524A4D9555CE6463403311">
    <w:name w:val="061F16E02E524A4D9555CE6463403311"/>
    <w:rsid w:val="00051050"/>
  </w:style>
  <w:style w:type="paragraph" w:customStyle="1" w:styleId="884C3A7BB93B284AA27F6CFD55D09F91">
    <w:name w:val="884C3A7BB93B284AA27F6CFD55D09F91"/>
    <w:rsid w:val="00051050"/>
  </w:style>
  <w:style w:type="paragraph" w:customStyle="1" w:styleId="D02A64C3B650774BAD99FDF20BD197D8">
    <w:name w:val="D02A64C3B650774BAD99FDF20BD197D8"/>
    <w:rsid w:val="00051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4741</Words>
  <Characters>27026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YODHA PRANATA</dc:creator>
  <cp:keywords/>
  <dc:description/>
  <cp:lastModifiedBy>YODHA PRANATA</cp:lastModifiedBy>
  <cp:revision>22</cp:revision>
  <dcterms:created xsi:type="dcterms:W3CDTF">2026-04-30T14:12:00Z</dcterms:created>
  <dcterms:modified xsi:type="dcterms:W3CDTF">2026-07-06T04:29:00Z</dcterms:modified>
</cp:coreProperties>
</file>